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C3" w:rsidRDefault="00CC65C3" w:rsidP="002B01F1">
      <w:pPr>
        <w:ind w:left="3897"/>
        <w:jc w:val="right"/>
        <w:rPr>
          <w:bCs/>
          <w:i/>
          <w:iCs/>
          <w:sz w:val="22"/>
          <w:szCs w:val="22"/>
        </w:rPr>
      </w:pPr>
      <w:r w:rsidRPr="00651EF8">
        <w:rPr>
          <w:bCs/>
          <w:i/>
          <w:iCs/>
          <w:sz w:val="22"/>
          <w:szCs w:val="22"/>
        </w:rPr>
        <w:t>Melléklet</w:t>
      </w:r>
      <w:r w:rsidR="00C3677D" w:rsidRPr="00651EF8">
        <w:rPr>
          <w:bCs/>
          <w:i/>
          <w:iCs/>
          <w:sz w:val="22"/>
          <w:szCs w:val="22"/>
        </w:rPr>
        <w:t xml:space="preserve"> </w:t>
      </w:r>
      <w:r w:rsidRPr="00651EF8">
        <w:rPr>
          <w:bCs/>
          <w:i/>
          <w:iCs/>
          <w:sz w:val="22"/>
          <w:szCs w:val="22"/>
        </w:rPr>
        <w:t>a</w:t>
      </w:r>
      <w:r w:rsidR="00AC1EE9">
        <w:rPr>
          <w:bCs/>
          <w:i/>
          <w:iCs/>
          <w:sz w:val="22"/>
          <w:szCs w:val="22"/>
        </w:rPr>
        <w:t xml:space="preserve"> </w:t>
      </w:r>
      <w:r w:rsidR="00AB5531">
        <w:rPr>
          <w:bCs/>
          <w:i/>
          <w:iCs/>
          <w:sz w:val="22"/>
          <w:szCs w:val="22"/>
        </w:rPr>
        <w:t>17</w:t>
      </w:r>
      <w:bookmarkStart w:id="0" w:name="_GoBack"/>
      <w:bookmarkEnd w:id="0"/>
      <w:r w:rsidR="0042033F">
        <w:rPr>
          <w:bCs/>
          <w:i/>
          <w:iCs/>
          <w:sz w:val="22"/>
          <w:szCs w:val="22"/>
        </w:rPr>
        <w:t>/201</w:t>
      </w:r>
      <w:r w:rsidR="00C604F3">
        <w:rPr>
          <w:bCs/>
          <w:i/>
          <w:iCs/>
          <w:sz w:val="22"/>
          <w:szCs w:val="22"/>
        </w:rPr>
        <w:t>9</w:t>
      </w:r>
      <w:r w:rsidR="000E2CB6" w:rsidRPr="00651EF8">
        <w:rPr>
          <w:bCs/>
          <w:i/>
          <w:iCs/>
          <w:sz w:val="22"/>
          <w:szCs w:val="22"/>
        </w:rPr>
        <w:t>.</w:t>
      </w:r>
      <w:r w:rsidR="00C3677D" w:rsidRPr="00651EF8">
        <w:rPr>
          <w:bCs/>
          <w:i/>
          <w:iCs/>
          <w:sz w:val="22"/>
          <w:szCs w:val="22"/>
        </w:rPr>
        <w:t>.</w:t>
      </w:r>
      <w:r w:rsidRPr="00651EF8">
        <w:rPr>
          <w:bCs/>
          <w:i/>
          <w:iCs/>
          <w:sz w:val="22"/>
          <w:szCs w:val="22"/>
        </w:rPr>
        <w:t xml:space="preserve"> sz. Képv.test. határozathoz</w:t>
      </w:r>
    </w:p>
    <w:p w:rsidR="00AC1EE9" w:rsidRPr="002B01F1" w:rsidRDefault="00AC1EE9" w:rsidP="002B01F1">
      <w:pPr>
        <w:ind w:left="3897"/>
        <w:jc w:val="right"/>
        <w:rPr>
          <w:bCs/>
          <w:i/>
          <w:iCs/>
          <w:sz w:val="22"/>
          <w:szCs w:val="22"/>
        </w:rPr>
      </w:pPr>
    </w:p>
    <w:p w:rsidR="00CC65C3" w:rsidRPr="00C138A4" w:rsidRDefault="00CC65C3" w:rsidP="001D4889">
      <w:pPr>
        <w:jc w:val="center"/>
        <w:rPr>
          <w:b/>
          <w:bCs/>
          <w:sz w:val="22"/>
          <w:szCs w:val="22"/>
        </w:rPr>
      </w:pPr>
      <w:r w:rsidRPr="00C138A4">
        <w:rPr>
          <w:b/>
          <w:bCs/>
          <w:sz w:val="22"/>
          <w:szCs w:val="22"/>
        </w:rPr>
        <w:t>KISKŐRÖSI  POLGÁRMESTERI HIVATAL</w:t>
      </w:r>
    </w:p>
    <w:p w:rsidR="00CC65C3" w:rsidRPr="00C138A4" w:rsidRDefault="00CC65C3" w:rsidP="0058042B">
      <w:pPr>
        <w:jc w:val="center"/>
        <w:rPr>
          <w:b/>
          <w:bCs/>
          <w:sz w:val="22"/>
          <w:szCs w:val="22"/>
        </w:rPr>
      </w:pPr>
      <w:r w:rsidRPr="00C138A4">
        <w:rPr>
          <w:b/>
          <w:bCs/>
          <w:sz w:val="22"/>
          <w:szCs w:val="22"/>
        </w:rPr>
        <w:t>SZERVEZETI ÉS MŰKÖDÉSI SZABÁLYZATA</w:t>
      </w:r>
    </w:p>
    <w:p w:rsidR="00CC65C3" w:rsidRPr="00C138A4" w:rsidRDefault="00CC65C3" w:rsidP="0058042B">
      <w:pPr>
        <w:jc w:val="center"/>
        <w:rPr>
          <w:b/>
          <w:bCs/>
          <w:sz w:val="22"/>
          <w:szCs w:val="22"/>
        </w:rPr>
      </w:pPr>
    </w:p>
    <w:p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§-nak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rsidR="00CC65C3" w:rsidRPr="00C138A4" w:rsidRDefault="00CC65C3" w:rsidP="00226EBA">
      <w:pPr>
        <w:numPr>
          <w:ilvl w:val="0"/>
          <w:numId w:val="5"/>
        </w:numPr>
        <w:jc w:val="center"/>
        <w:rPr>
          <w:b/>
          <w:bCs/>
          <w:sz w:val="22"/>
          <w:szCs w:val="22"/>
        </w:rPr>
      </w:pPr>
      <w:r w:rsidRPr="00C138A4">
        <w:rPr>
          <w:b/>
          <w:bCs/>
          <w:sz w:val="22"/>
          <w:szCs w:val="22"/>
        </w:rPr>
        <w:t>fejezet</w:t>
      </w:r>
    </w:p>
    <w:p w:rsidR="00CC65C3" w:rsidRPr="00C138A4" w:rsidRDefault="00CC65C3" w:rsidP="008D268F">
      <w:pPr>
        <w:ind w:left="1080"/>
        <w:rPr>
          <w:b/>
          <w:bCs/>
          <w:sz w:val="22"/>
          <w:szCs w:val="22"/>
        </w:rPr>
      </w:pPr>
    </w:p>
    <w:p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rsidR="00CC65C3" w:rsidRPr="00C138A4" w:rsidRDefault="00CC65C3" w:rsidP="00EB76B9">
      <w:pPr>
        <w:jc w:val="both"/>
        <w:rPr>
          <w:sz w:val="22"/>
          <w:szCs w:val="22"/>
        </w:rPr>
      </w:pPr>
    </w:p>
    <w:p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Képv.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rsidR="00CC65C3" w:rsidRPr="00C138A4" w:rsidRDefault="00CC65C3" w:rsidP="00ED1995">
      <w:pPr>
        <w:tabs>
          <w:tab w:val="left" w:pos="-4820"/>
        </w:tabs>
        <w:ind w:left="426" w:hanging="426"/>
        <w:jc w:val="both"/>
        <w:rPr>
          <w:sz w:val="22"/>
          <w:szCs w:val="22"/>
        </w:rPr>
      </w:pPr>
      <w:r w:rsidRPr="00C138A4">
        <w:rPr>
          <w:sz w:val="22"/>
          <w:szCs w:val="22"/>
        </w:rPr>
        <w:tab/>
        <w:t>(A módosításokkal egységes szerkezetbe foglalt Alapító Okirat az SzMSz</w:t>
      </w:r>
      <w:r w:rsidR="00944A61">
        <w:rPr>
          <w:sz w:val="22"/>
          <w:szCs w:val="22"/>
        </w:rPr>
        <w:t xml:space="preserve"> </w:t>
      </w:r>
      <w:r w:rsidRPr="00C138A4">
        <w:rPr>
          <w:sz w:val="22"/>
          <w:szCs w:val="22"/>
        </w:rPr>
        <w:t>1. sz. melléklete)</w:t>
      </w:r>
    </w:p>
    <w:p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A Hivatal jogállása: A Hivatal Kiskőrös Város Önkormányzati Képviselő-testületének a vonatkozó jogszabályokban meghatározott önkormányzati és államigazgatási feladatok ellátására, a helyi önkormányzatokról szóló 1990. évi LXV. tv. 38. § (1) bek. alapján, 1990. szeptember 30. napjával létrehozott, önállóan működő és gazdálkodó költségvetési szerve. A Hivatal jogi személy.</w:t>
      </w:r>
    </w:p>
    <w:p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rsidR="00CC65C3" w:rsidRPr="00C138A4" w:rsidRDefault="00CC65C3" w:rsidP="00ED1995">
      <w:pPr>
        <w:ind w:left="900" w:hanging="540"/>
        <w:jc w:val="both"/>
        <w:rPr>
          <w:sz w:val="22"/>
          <w:szCs w:val="22"/>
        </w:rPr>
      </w:pPr>
      <w:r w:rsidRPr="00C138A4">
        <w:rPr>
          <w:sz w:val="22"/>
          <w:szCs w:val="22"/>
        </w:rPr>
        <w:t>8.2. A Hivatal által ellátandó és a kormányzati funkció szerint besorolt alaptevékenységek megjelölését az SzMSz 1. sz.</w:t>
      </w:r>
      <w:r w:rsidR="0096172B" w:rsidRPr="00C138A4">
        <w:rPr>
          <w:sz w:val="22"/>
          <w:szCs w:val="22"/>
        </w:rPr>
        <w:t xml:space="preserve"> </w:t>
      </w:r>
      <w:r w:rsidRPr="00C138A4">
        <w:rPr>
          <w:sz w:val="22"/>
          <w:szCs w:val="22"/>
        </w:rPr>
        <w:t>melléklete tartalmazza. A Hivatal alaptevékenységét szabályozó fontosabb jogszabályok megjelölését az SzMSz</w:t>
      </w:r>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rsidR="00CC65C3" w:rsidRPr="00C138A4" w:rsidRDefault="00CC65C3" w:rsidP="00ED1995">
      <w:pPr>
        <w:ind w:left="360" w:hanging="360"/>
        <w:jc w:val="both"/>
        <w:rPr>
          <w:sz w:val="22"/>
          <w:szCs w:val="22"/>
        </w:rPr>
      </w:pPr>
    </w:p>
    <w:p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rsidR="00CC65C3" w:rsidRPr="00C138A4" w:rsidRDefault="00CC65C3" w:rsidP="00ED1995">
      <w:pPr>
        <w:ind w:left="360"/>
        <w:jc w:val="both"/>
        <w:rPr>
          <w:i/>
          <w:iCs/>
          <w:sz w:val="22"/>
          <w:szCs w:val="22"/>
        </w:rPr>
      </w:pP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rsidR="00CC65C3" w:rsidRPr="00C138A4" w:rsidRDefault="00CC65C3" w:rsidP="00821CD2">
      <w:pPr>
        <w:ind w:left="426"/>
        <w:jc w:val="both"/>
        <w:rPr>
          <w:sz w:val="22"/>
          <w:szCs w:val="22"/>
          <w:highlight w:val="yellow"/>
        </w:rPr>
      </w:pPr>
    </w:p>
    <w:p w:rsidR="00CC65C3" w:rsidRPr="00C138A4" w:rsidRDefault="00CC65C3" w:rsidP="00ED1995">
      <w:pPr>
        <w:jc w:val="both"/>
        <w:rPr>
          <w:i/>
          <w:iCs/>
          <w:sz w:val="22"/>
          <w:szCs w:val="22"/>
        </w:rPr>
      </w:pPr>
    </w:p>
    <w:p w:rsidR="00CC65C3" w:rsidRPr="00C138A4" w:rsidRDefault="00CC65C3" w:rsidP="00ED1995">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rsidR="00E036A1" w:rsidRPr="00C138A4" w:rsidRDefault="00E036A1" w:rsidP="00EB76B9">
      <w:pPr>
        <w:jc w:val="both"/>
        <w:rPr>
          <w:i/>
          <w:iCs/>
          <w:sz w:val="22"/>
          <w:szCs w:val="22"/>
        </w:rPr>
      </w:pPr>
    </w:p>
    <w:p w:rsidR="00E036A1" w:rsidRPr="00C138A4" w:rsidRDefault="00E036A1" w:rsidP="00ED1995">
      <w:pPr>
        <w:ind w:left="426" w:hanging="426"/>
        <w:jc w:val="both"/>
        <w:rPr>
          <w:i/>
          <w:iCs/>
          <w:sz w:val="22"/>
          <w:szCs w:val="22"/>
        </w:rPr>
      </w:pPr>
    </w:p>
    <w:p w:rsidR="00E81ADD" w:rsidRPr="00C138A4" w:rsidRDefault="00E81ADD" w:rsidP="00E81ADD">
      <w:pPr>
        <w:jc w:val="center"/>
        <w:rPr>
          <w:b/>
          <w:sz w:val="22"/>
          <w:szCs w:val="22"/>
        </w:rPr>
      </w:pPr>
      <w:r w:rsidRPr="00C138A4">
        <w:rPr>
          <w:b/>
          <w:sz w:val="22"/>
          <w:szCs w:val="22"/>
        </w:rPr>
        <w:t>II. fejezet</w:t>
      </w:r>
    </w:p>
    <w:p w:rsidR="00E81ADD" w:rsidRPr="00C138A4" w:rsidRDefault="00E81ADD" w:rsidP="00E81ADD">
      <w:pPr>
        <w:jc w:val="center"/>
        <w:rPr>
          <w:b/>
          <w:sz w:val="22"/>
          <w:szCs w:val="22"/>
        </w:rPr>
      </w:pPr>
      <w:r w:rsidRPr="00C138A4">
        <w:rPr>
          <w:b/>
          <w:sz w:val="22"/>
          <w:szCs w:val="22"/>
        </w:rPr>
        <w:t>A Hivatal létszáma, szervezeti felépítése</w:t>
      </w:r>
    </w:p>
    <w:p w:rsidR="00E81ADD" w:rsidRPr="00C138A4" w:rsidRDefault="00E81ADD" w:rsidP="00E81ADD">
      <w:pPr>
        <w:jc w:val="both"/>
        <w:rPr>
          <w:i/>
          <w:sz w:val="22"/>
          <w:szCs w:val="22"/>
        </w:rPr>
      </w:pPr>
    </w:p>
    <w:p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létszámkerete: </w:t>
      </w:r>
      <w:r w:rsidRPr="001F47C6">
        <w:rPr>
          <w:b/>
          <w:sz w:val="22"/>
          <w:szCs w:val="22"/>
        </w:rPr>
        <w:t>4</w:t>
      </w:r>
      <w:r w:rsidR="003C2FCA" w:rsidRPr="001F47C6">
        <w:rPr>
          <w:b/>
          <w:sz w:val="22"/>
          <w:szCs w:val="22"/>
        </w:rPr>
        <w:t>5</w:t>
      </w:r>
      <w:r w:rsidRPr="001F47C6">
        <w:rPr>
          <w:b/>
          <w:sz w:val="22"/>
          <w:szCs w:val="22"/>
        </w:rPr>
        <w:t xml:space="preserve"> fő</w:t>
      </w:r>
      <w:r w:rsidRPr="00C138A4">
        <w:rPr>
          <w:b/>
          <w:sz w:val="22"/>
          <w:szCs w:val="22"/>
        </w:rPr>
        <w:t xml:space="preserve"> </w:t>
      </w:r>
    </w:p>
    <w:p w:rsidR="00E81ADD" w:rsidRPr="00C138A4" w:rsidRDefault="00E81ADD" w:rsidP="00E81ADD">
      <w:pPr>
        <w:ind w:left="284"/>
        <w:jc w:val="both"/>
        <w:rPr>
          <w:i/>
          <w:sz w:val="22"/>
          <w:szCs w:val="22"/>
        </w:rPr>
      </w:pPr>
    </w:p>
    <w:p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rsidR="00E81ADD" w:rsidRPr="00EB76B9" w:rsidRDefault="00E81ADD" w:rsidP="00EB76B9">
      <w:pPr>
        <w:ind w:left="709" w:hanging="425"/>
        <w:jc w:val="both"/>
        <w:rPr>
          <w:sz w:val="22"/>
          <w:szCs w:val="22"/>
        </w:rPr>
      </w:pPr>
      <w:r w:rsidRPr="00C138A4">
        <w:rPr>
          <w:sz w:val="22"/>
          <w:szCs w:val="22"/>
        </w:rPr>
        <w:tab/>
        <w:t>(A Hivatal szervezeti ábrája az SzMSz 2. sz. melléklete.)</w:t>
      </w:r>
    </w:p>
    <w:p w:rsidR="00E81ADD" w:rsidRPr="00C138A4" w:rsidRDefault="00E81ADD" w:rsidP="00E81ADD">
      <w:pPr>
        <w:ind w:left="709"/>
        <w:jc w:val="center"/>
        <w:rPr>
          <w:b/>
          <w:i/>
          <w:sz w:val="22"/>
          <w:szCs w:val="22"/>
        </w:rPr>
      </w:pPr>
    </w:p>
    <w:p w:rsidR="00E81ADD" w:rsidRPr="00C138A4" w:rsidRDefault="00E81ADD" w:rsidP="00E81ADD">
      <w:pPr>
        <w:ind w:left="709"/>
        <w:jc w:val="center"/>
        <w:rPr>
          <w:b/>
          <w:i/>
          <w:sz w:val="22"/>
          <w:szCs w:val="22"/>
        </w:rPr>
      </w:pPr>
      <w:r w:rsidRPr="00C138A4">
        <w:rPr>
          <w:b/>
          <w:i/>
          <w:sz w:val="22"/>
          <w:szCs w:val="22"/>
        </w:rPr>
        <w:t>JEGYZŐ</w:t>
      </w:r>
    </w:p>
    <w:p w:rsidR="00E81ADD" w:rsidRPr="00C138A4" w:rsidRDefault="00E81ADD" w:rsidP="00E81ADD">
      <w:pPr>
        <w:jc w:val="both"/>
        <w:rPr>
          <w:sz w:val="22"/>
          <w:szCs w:val="22"/>
        </w:rPr>
      </w:pPr>
    </w:p>
    <w:tbl>
      <w:tblPr>
        <w:tblW w:w="0" w:type="auto"/>
        <w:tblLook w:val="04A0" w:firstRow="1" w:lastRow="0" w:firstColumn="1" w:lastColumn="0" w:noHBand="0" w:noVBand="1"/>
      </w:tblPr>
      <w:tblGrid>
        <w:gridCol w:w="4606"/>
        <w:gridCol w:w="4606"/>
      </w:tblGrid>
      <w:tr w:rsidR="00E81ADD" w:rsidRPr="00C138A4" w:rsidTr="00CA64F9">
        <w:tc>
          <w:tcPr>
            <w:tcW w:w="4606" w:type="dxa"/>
          </w:tcPr>
          <w:p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1F788F">
              <w:rPr>
                <w:b/>
                <w:smallCaps/>
                <w:sz w:val="22"/>
                <w:szCs w:val="22"/>
              </w:rPr>
              <w:t>7</w:t>
            </w:r>
            <w:r w:rsidRPr="00C138A4">
              <w:rPr>
                <w:b/>
                <w:smallCaps/>
                <w:sz w:val="22"/>
                <w:szCs w:val="22"/>
              </w:rPr>
              <w:t xml:space="preserve"> FŐ)</w:t>
            </w:r>
          </w:p>
          <w:p w:rsidR="00E81ADD" w:rsidRPr="00C138A4" w:rsidRDefault="00E81ADD" w:rsidP="00CA64F9">
            <w:pPr>
              <w:rPr>
                <w:b/>
                <w:smallCaps/>
                <w:sz w:val="22"/>
                <w:szCs w:val="22"/>
              </w:rPr>
            </w:pPr>
            <w:r w:rsidRPr="00C138A4">
              <w:rPr>
                <w:sz w:val="22"/>
                <w:szCs w:val="22"/>
              </w:rPr>
              <w:t>- osztályvezető, aljegyző</w:t>
            </w:r>
          </w:p>
        </w:tc>
      </w:tr>
      <w:tr w:rsidR="00E81ADD" w:rsidRPr="00C138A4" w:rsidTr="00CA64F9">
        <w:tc>
          <w:tcPr>
            <w:tcW w:w="4606" w:type="dxa"/>
          </w:tcPr>
          <w:p w:rsidR="00E81ADD" w:rsidRPr="00C138A4" w:rsidRDefault="00E81ADD" w:rsidP="00CA64F9">
            <w:pPr>
              <w:rPr>
                <w:sz w:val="22"/>
                <w:szCs w:val="22"/>
              </w:rPr>
            </w:pPr>
            <w:r w:rsidRPr="00C138A4">
              <w:rPr>
                <w:sz w:val="22"/>
                <w:szCs w:val="22"/>
              </w:rPr>
              <w:t>- osztályvezető</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0F356F" w:rsidRDefault="00E81ADD" w:rsidP="00CA64F9">
            <w:pPr>
              <w:rPr>
                <w:sz w:val="22"/>
                <w:szCs w:val="22"/>
              </w:rPr>
            </w:pPr>
            <w:r w:rsidRPr="000F356F">
              <w:rPr>
                <w:sz w:val="22"/>
                <w:szCs w:val="22"/>
              </w:rPr>
              <w:t>- vezető könyvelő</w:t>
            </w:r>
          </w:p>
        </w:tc>
        <w:tc>
          <w:tcPr>
            <w:tcW w:w="4606" w:type="dxa"/>
          </w:tcPr>
          <w:p w:rsidR="00E81ADD" w:rsidRPr="000F356F" w:rsidRDefault="00341678" w:rsidP="00341678">
            <w:pPr>
              <w:rPr>
                <w:b/>
                <w:i/>
                <w:sz w:val="22"/>
                <w:szCs w:val="22"/>
              </w:rPr>
            </w:pPr>
            <w:r w:rsidRPr="000F356F">
              <w:rPr>
                <w:b/>
                <w:i/>
                <w:sz w:val="22"/>
                <w:szCs w:val="22"/>
              </w:rPr>
              <w:t>Városüzemeltetési</w:t>
            </w:r>
            <w:r w:rsidR="00AC1099" w:rsidRPr="000F356F">
              <w:rPr>
                <w:b/>
                <w:i/>
                <w:sz w:val="22"/>
                <w:szCs w:val="22"/>
              </w:rPr>
              <w:t xml:space="preserve"> csoport</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könyvelő I.</w:t>
            </w:r>
          </w:p>
        </w:tc>
        <w:tc>
          <w:tcPr>
            <w:tcW w:w="4606" w:type="dxa"/>
          </w:tcPr>
          <w:p w:rsidR="000755C5" w:rsidRDefault="000755C5" w:rsidP="00CA64F9">
            <w:pPr>
              <w:rPr>
                <w:sz w:val="22"/>
                <w:szCs w:val="22"/>
              </w:rPr>
            </w:pPr>
            <w:r w:rsidRPr="009D63A5">
              <w:rPr>
                <w:sz w:val="22"/>
                <w:szCs w:val="22"/>
              </w:rPr>
              <w:t xml:space="preserve">- </w:t>
            </w:r>
            <w:r w:rsidR="00341678">
              <w:rPr>
                <w:sz w:val="22"/>
                <w:szCs w:val="22"/>
              </w:rPr>
              <w:t>beruházási és karbantartási referens</w:t>
            </w:r>
          </w:p>
          <w:p w:rsidR="00E81ADD" w:rsidRPr="00C138A4" w:rsidRDefault="00E81ADD" w:rsidP="00CA64F9">
            <w:pPr>
              <w:rPr>
                <w:sz w:val="22"/>
                <w:szCs w:val="22"/>
              </w:rPr>
            </w:pPr>
            <w:r w:rsidRPr="00C138A4">
              <w:rPr>
                <w:sz w:val="22"/>
                <w:szCs w:val="22"/>
              </w:rPr>
              <w:t>- vagyongazdálkodási referens</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könyvelő II.</w:t>
            </w:r>
          </w:p>
          <w:p w:rsidR="00E81ADD" w:rsidRPr="00C138A4" w:rsidRDefault="00E81ADD" w:rsidP="00CA64F9">
            <w:pPr>
              <w:rPr>
                <w:sz w:val="22"/>
                <w:szCs w:val="22"/>
              </w:rPr>
            </w:pPr>
            <w:r w:rsidRPr="00C138A4">
              <w:rPr>
                <w:sz w:val="22"/>
                <w:szCs w:val="22"/>
              </w:rPr>
              <w:t>- könyvelő III.</w:t>
            </w:r>
          </w:p>
        </w:tc>
        <w:tc>
          <w:tcPr>
            <w:tcW w:w="4606" w:type="dxa"/>
          </w:tcPr>
          <w:p w:rsidR="00E81ADD" w:rsidRPr="00C138A4" w:rsidRDefault="00341678" w:rsidP="00CA64F9">
            <w:pPr>
              <w:rPr>
                <w:sz w:val="22"/>
                <w:szCs w:val="22"/>
              </w:rPr>
            </w:pPr>
            <w:r>
              <w:rPr>
                <w:sz w:val="22"/>
                <w:szCs w:val="22"/>
              </w:rPr>
              <w:t>- városüzemeltetési referens</w:t>
            </w:r>
          </w:p>
        </w:tc>
      </w:tr>
      <w:tr w:rsidR="00E81ADD" w:rsidRPr="00C138A4" w:rsidTr="00CA64F9">
        <w:tc>
          <w:tcPr>
            <w:tcW w:w="4606" w:type="dxa"/>
          </w:tcPr>
          <w:p w:rsidR="00E81ADD" w:rsidRPr="00C138A4" w:rsidRDefault="00E81ADD" w:rsidP="00CA64F9">
            <w:pPr>
              <w:rPr>
                <w:sz w:val="22"/>
                <w:szCs w:val="22"/>
              </w:rPr>
            </w:pPr>
            <w:r w:rsidRPr="00C138A4">
              <w:rPr>
                <w:sz w:val="22"/>
                <w:szCs w:val="22"/>
              </w:rPr>
              <w:t>- pénztáros</w:t>
            </w:r>
          </w:p>
        </w:tc>
        <w:tc>
          <w:tcPr>
            <w:tcW w:w="4606" w:type="dxa"/>
          </w:tcPr>
          <w:p w:rsidR="00E81ADD" w:rsidRPr="00C138A4" w:rsidRDefault="00E81ADD" w:rsidP="00341678">
            <w:pPr>
              <w:rPr>
                <w:sz w:val="22"/>
                <w:szCs w:val="22"/>
              </w:rPr>
            </w:pPr>
            <w:r w:rsidRPr="00C138A4">
              <w:rPr>
                <w:sz w:val="22"/>
                <w:szCs w:val="22"/>
              </w:rPr>
              <w:t xml:space="preserve">- </w:t>
            </w:r>
            <w:r w:rsidR="00341678">
              <w:rPr>
                <w:sz w:val="22"/>
                <w:szCs w:val="22"/>
              </w:rPr>
              <w:t>intézményüzemeltetési referens</w:t>
            </w:r>
            <w:r w:rsidRPr="00C138A4">
              <w:rPr>
                <w:sz w:val="22"/>
                <w:szCs w:val="22"/>
              </w:rPr>
              <w:t xml:space="preserve"> </w:t>
            </w:r>
          </w:p>
        </w:tc>
      </w:tr>
      <w:tr w:rsidR="00E81ADD" w:rsidRPr="00C138A4" w:rsidTr="00CA64F9">
        <w:tc>
          <w:tcPr>
            <w:tcW w:w="4606" w:type="dxa"/>
          </w:tcPr>
          <w:p w:rsidR="00E81ADD" w:rsidRPr="00C138A4" w:rsidRDefault="00E81ADD" w:rsidP="00CA64F9">
            <w:pPr>
              <w:rPr>
                <w:sz w:val="22"/>
                <w:szCs w:val="22"/>
              </w:rPr>
            </w:pPr>
            <w:r w:rsidRPr="00C138A4">
              <w:rPr>
                <w:sz w:val="22"/>
                <w:szCs w:val="22"/>
              </w:rPr>
              <w:t>- számviteli ügyintéző</w:t>
            </w:r>
          </w:p>
        </w:tc>
        <w:tc>
          <w:tcPr>
            <w:tcW w:w="4606" w:type="dxa"/>
          </w:tcPr>
          <w:p w:rsidR="00E81ADD" w:rsidRPr="00C138A4" w:rsidRDefault="00E81ADD" w:rsidP="00341678">
            <w:pPr>
              <w:rPr>
                <w:sz w:val="22"/>
                <w:szCs w:val="22"/>
              </w:rPr>
            </w:pPr>
            <w:r w:rsidRPr="00C138A4">
              <w:rPr>
                <w:sz w:val="22"/>
                <w:szCs w:val="22"/>
              </w:rPr>
              <w:t xml:space="preserve">- </w:t>
            </w:r>
            <w:r w:rsidR="00341678">
              <w:rPr>
                <w:sz w:val="22"/>
                <w:szCs w:val="22"/>
              </w:rPr>
              <w:t>közterület felügyelő</w:t>
            </w:r>
            <w:r w:rsidRPr="00C138A4">
              <w:rPr>
                <w:sz w:val="22"/>
                <w:szCs w:val="22"/>
              </w:rPr>
              <w:t xml:space="preserve"> </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költségvetési referens</w:t>
            </w:r>
          </w:p>
          <w:p w:rsidR="00C34207" w:rsidRPr="00C138A4" w:rsidRDefault="00C34207" w:rsidP="00CA64F9">
            <w:pPr>
              <w:rPr>
                <w:sz w:val="22"/>
                <w:szCs w:val="22"/>
              </w:rPr>
            </w:pPr>
            <w:r w:rsidRPr="00C138A4">
              <w:rPr>
                <w:sz w:val="22"/>
                <w:szCs w:val="22"/>
              </w:rPr>
              <w:lastRenderedPageBreak/>
              <w:t xml:space="preserve">- </w:t>
            </w:r>
            <w:r w:rsidR="0064492F" w:rsidRPr="00C138A4">
              <w:rPr>
                <w:sz w:val="22"/>
                <w:szCs w:val="22"/>
              </w:rPr>
              <w:t>pénzügyi ügyintéző</w:t>
            </w:r>
          </w:p>
          <w:p w:rsidR="00E81ADD" w:rsidRPr="00C138A4" w:rsidRDefault="00E81ADD" w:rsidP="00CA64F9">
            <w:pPr>
              <w:rPr>
                <w:sz w:val="22"/>
                <w:szCs w:val="22"/>
              </w:rPr>
            </w:pPr>
          </w:p>
        </w:tc>
        <w:tc>
          <w:tcPr>
            <w:tcW w:w="4606" w:type="dxa"/>
          </w:tcPr>
          <w:p w:rsidR="00E81ADD" w:rsidRDefault="00E81ADD" w:rsidP="00CA64F9">
            <w:pPr>
              <w:rPr>
                <w:sz w:val="22"/>
                <w:szCs w:val="22"/>
              </w:rPr>
            </w:pPr>
            <w:r w:rsidRPr="00C138A4">
              <w:rPr>
                <w:sz w:val="22"/>
                <w:szCs w:val="22"/>
              </w:rPr>
              <w:lastRenderedPageBreak/>
              <w:t xml:space="preserve">- </w:t>
            </w:r>
            <w:r w:rsidR="00341678">
              <w:rPr>
                <w:sz w:val="22"/>
                <w:szCs w:val="22"/>
              </w:rPr>
              <w:t>közmunka-irányító</w:t>
            </w:r>
          </w:p>
          <w:p w:rsidR="00341678" w:rsidRDefault="00341678" w:rsidP="00CA64F9">
            <w:pPr>
              <w:rPr>
                <w:sz w:val="22"/>
                <w:szCs w:val="22"/>
              </w:rPr>
            </w:pPr>
          </w:p>
          <w:p w:rsidR="00341678" w:rsidRPr="000F356F" w:rsidRDefault="00341678" w:rsidP="00CA64F9">
            <w:pPr>
              <w:rPr>
                <w:b/>
                <w:i/>
                <w:sz w:val="22"/>
                <w:szCs w:val="22"/>
              </w:rPr>
            </w:pPr>
            <w:r w:rsidRPr="000F356F">
              <w:rPr>
                <w:b/>
                <w:i/>
                <w:sz w:val="22"/>
                <w:szCs w:val="22"/>
              </w:rPr>
              <w:t>Pályázati és beszerzési csoport</w:t>
            </w:r>
          </w:p>
          <w:p w:rsidR="00C27317" w:rsidRPr="00C138A4" w:rsidRDefault="00C27317" w:rsidP="00CA64F9">
            <w:pPr>
              <w:rPr>
                <w:sz w:val="22"/>
                <w:szCs w:val="22"/>
              </w:rPr>
            </w:pPr>
            <w:r w:rsidRPr="00617E41">
              <w:rPr>
                <w:sz w:val="22"/>
                <w:szCs w:val="22"/>
              </w:rPr>
              <w:t xml:space="preserve">- </w:t>
            </w:r>
            <w:r w:rsidR="001F788F" w:rsidRPr="00617E41">
              <w:rPr>
                <w:sz w:val="22"/>
                <w:szCs w:val="22"/>
              </w:rPr>
              <w:t>pályázati és közbeszerzési referens</w:t>
            </w:r>
          </w:p>
          <w:p w:rsidR="00AC1099" w:rsidRPr="00C138A4" w:rsidRDefault="000D5EC7" w:rsidP="00CA64F9">
            <w:pPr>
              <w:rPr>
                <w:sz w:val="22"/>
                <w:szCs w:val="22"/>
              </w:rPr>
            </w:pPr>
            <w:r>
              <w:rPr>
                <w:sz w:val="22"/>
                <w:szCs w:val="22"/>
              </w:rPr>
              <w:t>- pályázati referens</w:t>
            </w:r>
          </w:p>
          <w:p w:rsidR="00AC1099" w:rsidRPr="00C138A4" w:rsidRDefault="00AC1099" w:rsidP="00CA64F9">
            <w:pPr>
              <w:rPr>
                <w:sz w:val="22"/>
                <w:szCs w:val="22"/>
              </w:rPr>
            </w:pPr>
            <w:r w:rsidRPr="00C138A4">
              <w:rPr>
                <w:sz w:val="22"/>
                <w:szCs w:val="22"/>
              </w:rPr>
              <w:t xml:space="preserve">- </w:t>
            </w:r>
            <w:r w:rsidR="000D5EC7">
              <w:rPr>
                <w:sz w:val="22"/>
                <w:szCs w:val="22"/>
              </w:rPr>
              <w:t>pályázati munkatárs I.</w:t>
            </w:r>
          </w:p>
          <w:p w:rsidR="00AC1099" w:rsidRPr="00C138A4" w:rsidRDefault="00AC1099" w:rsidP="00CA64F9">
            <w:pPr>
              <w:rPr>
                <w:sz w:val="22"/>
                <w:szCs w:val="22"/>
              </w:rPr>
            </w:pPr>
            <w:r w:rsidRPr="00C138A4">
              <w:rPr>
                <w:sz w:val="22"/>
                <w:szCs w:val="22"/>
              </w:rPr>
              <w:t xml:space="preserve">- </w:t>
            </w:r>
            <w:r w:rsidR="00D95F1F">
              <w:rPr>
                <w:sz w:val="22"/>
                <w:szCs w:val="22"/>
              </w:rPr>
              <w:t>pályázati munkatárs II.</w:t>
            </w:r>
          </w:p>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2673BE" w:rsidP="002673BE">
            <w:pPr>
              <w:rPr>
                <w:b/>
                <w:i/>
                <w:sz w:val="22"/>
                <w:szCs w:val="22"/>
              </w:rPr>
            </w:pPr>
            <w:r w:rsidRPr="00C138A4">
              <w:rPr>
                <w:b/>
                <w:i/>
                <w:sz w:val="22"/>
                <w:szCs w:val="22"/>
              </w:rPr>
              <w:t>Titkársági és gondnoksági csoport</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rsidR="00143D36" w:rsidRPr="00C138A4" w:rsidRDefault="00143D36" w:rsidP="002673BE">
            <w:pPr>
              <w:rPr>
                <w:sz w:val="22"/>
                <w:szCs w:val="22"/>
              </w:rPr>
            </w:pPr>
            <w:r w:rsidRPr="00C138A4">
              <w:rPr>
                <w:sz w:val="22"/>
                <w:szCs w:val="22"/>
              </w:rPr>
              <w:t>- képviselő-testületi referens</w:t>
            </w:r>
          </w:p>
          <w:p w:rsidR="00275014" w:rsidRPr="00C138A4" w:rsidRDefault="00275014" w:rsidP="002673BE">
            <w:pPr>
              <w:rPr>
                <w:sz w:val="22"/>
                <w:szCs w:val="22"/>
              </w:rPr>
            </w:pPr>
            <w:r w:rsidRPr="00C138A4">
              <w:rPr>
                <w:sz w:val="22"/>
                <w:szCs w:val="22"/>
              </w:rPr>
              <w:t>- személyzeti és humánerőforrás referens</w:t>
            </w:r>
          </w:p>
        </w:tc>
      </w:tr>
      <w:tr w:rsidR="00E81ADD" w:rsidRPr="00C138A4" w:rsidTr="00CA64F9">
        <w:tc>
          <w:tcPr>
            <w:tcW w:w="4606" w:type="dxa"/>
          </w:tcPr>
          <w:p w:rsidR="00E81ADD" w:rsidRPr="00C138A4" w:rsidRDefault="00E81ADD" w:rsidP="00CA64F9">
            <w:pPr>
              <w:rPr>
                <w:i/>
                <w:sz w:val="22"/>
                <w:szCs w:val="22"/>
              </w:rPr>
            </w:pPr>
          </w:p>
        </w:tc>
        <w:tc>
          <w:tcPr>
            <w:tcW w:w="4606" w:type="dxa"/>
          </w:tcPr>
          <w:p w:rsidR="00E81ADD" w:rsidRDefault="00E81ADD" w:rsidP="00AC1099">
            <w:pPr>
              <w:rPr>
                <w:sz w:val="22"/>
                <w:szCs w:val="22"/>
              </w:rPr>
            </w:pPr>
            <w:r w:rsidRPr="00C138A4">
              <w:rPr>
                <w:sz w:val="22"/>
                <w:szCs w:val="22"/>
              </w:rPr>
              <w:t xml:space="preserve">- </w:t>
            </w:r>
            <w:r w:rsidR="002673BE" w:rsidRPr="00C138A4">
              <w:rPr>
                <w:sz w:val="22"/>
                <w:szCs w:val="22"/>
              </w:rPr>
              <w:t>iktató</w:t>
            </w:r>
          </w:p>
          <w:p w:rsidR="001F1A82" w:rsidRPr="00C138A4" w:rsidRDefault="001F1A82" w:rsidP="00AC1099">
            <w:pPr>
              <w:rPr>
                <w:sz w:val="22"/>
                <w:szCs w:val="22"/>
              </w:rPr>
            </w:pPr>
            <w:r>
              <w:rPr>
                <w:sz w:val="22"/>
                <w:szCs w:val="22"/>
              </w:rPr>
              <w:t>- iktató II.</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840ADD" w:rsidRDefault="00840ADD" w:rsidP="00840ADD">
            <w:pPr>
              <w:rPr>
                <w:sz w:val="22"/>
                <w:szCs w:val="22"/>
              </w:rPr>
            </w:pPr>
            <w:r>
              <w:rPr>
                <w:sz w:val="22"/>
                <w:szCs w:val="22"/>
              </w:rPr>
              <w:t xml:space="preserve">- </w:t>
            </w:r>
            <w:r w:rsidRPr="00840ADD">
              <w:rPr>
                <w:sz w:val="22"/>
                <w:szCs w:val="22"/>
              </w:rPr>
              <w:t>fűtő-karbantartó</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bl>
    <w:p w:rsidR="00E81ADD" w:rsidRPr="00C138A4" w:rsidRDefault="00E81ADD" w:rsidP="00E81ADD">
      <w:pPr>
        <w:rPr>
          <w:sz w:val="22"/>
          <w:szCs w:val="22"/>
        </w:rPr>
      </w:pPr>
    </w:p>
    <w:tbl>
      <w:tblPr>
        <w:tblW w:w="0" w:type="auto"/>
        <w:tblLook w:val="04A0" w:firstRow="1" w:lastRow="0" w:firstColumn="1" w:lastColumn="0" w:noHBand="0" w:noVBand="1"/>
      </w:tblPr>
      <w:tblGrid>
        <w:gridCol w:w="4606"/>
        <w:gridCol w:w="4606"/>
      </w:tblGrid>
      <w:tr w:rsidR="00E81ADD" w:rsidRPr="00C138A4" w:rsidTr="00CA64F9">
        <w:tc>
          <w:tcPr>
            <w:tcW w:w="4606" w:type="dxa"/>
          </w:tcPr>
          <w:p w:rsidR="00E81ADD" w:rsidRPr="00C138A4" w:rsidRDefault="00E81ADD" w:rsidP="00CB7F4E">
            <w:pPr>
              <w:rPr>
                <w:b/>
                <w:smallCaps/>
                <w:sz w:val="22"/>
                <w:szCs w:val="22"/>
              </w:rPr>
            </w:pPr>
            <w:r w:rsidRPr="00C138A4">
              <w:rPr>
                <w:b/>
                <w:smallCaps/>
                <w:sz w:val="22"/>
                <w:szCs w:val="22"/>
              </w:rPr>
              <w:t>III. Közigazgatási Osztály (1</w:t>
            </w:r>
            <w:r w:rsidR="00CB7F4E">
              <w:rPr>
                <w:b/>
                <w:smallCaps/>
                <w:sz w:val="22"/>
                <w:szCs w:val="22"/>
              </w:rPr>
              <w:t>7</w:t>
            </w:r>
            <w:r w:rsidRPr="00C138A4">
              <w:rPr>
                <w:b/>
                <w:smallCaps/>
                <w:sz w:val="22"/>
                <w:szCs w:val="22"/>
              </w:rPr>
              <w:t xml:space="preserve"> fő)</w:t>
            </w:r>
          </w:p>
        </w:tc>
        <w:tc>
          <w:tcPr>
            <w:tcW w:w="4606" w:type="dxa"/>
          </w:tcPr>
          <w:p w:rsidR="00E81ADD" w:rsidRPr="00C138A4" w:rsidRDefault="00E81ADD" w:rsidP="00CA64F9">
            <w:pPr>
              <w:rPr>
                <w:b/>
                <w:i/>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osztályvezető</w:t>
            </w:r>
          </w:p>
        </w:tc>
        <w:tc>
          <w:tcPr>
            <w:tcW w:w="4606" w:type="dxa"/>
          </w:tcPr>
          <w:p w:rsidR="00E81ADD" w:rsidRPr="00C138A4" w:rsidRDefault="00E81ADD" w:rsidP="00CA64F9">
            <w:pPr>
              <w:rPr>
                <w:b/>
                <w:i/>
                <w:sz w:val="22"/>
                <w:szCs w:val="22"/>
              </w:rPr>
            </w:pPr>
          </w:p>
        </w:tc>
      </w:tr>
      <w:tr w:rsidR="00E81ADD" w:rsidRPr="00C138A4" w:rsidTr="00CA64F9">
        <w:tc>
          <w:tcPr>
            <w:tcW w:w="4606" w:type="dxa"/>
          </w:tcPr>
          <w:p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III.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0B5DAE" w:rsidP="000B5DAE">
            <w:pPr>
              <w:rPr>
                <w:sz w:val="22"/>
                <w:szCs w:val="22"/>
              </w:rPr>
            </w:pPr>
            <w:r w:rsidRPr="00C138A4">
              <w:rPr>
                <w:sz w:val="22"/>
                <w:szCs w:val="22"/>
              </w:rPr>
              <w:t>- adókönyvelő</w:t>
            </w:r>
          </w:p>
        </w:tc>
        <w:tc>
          <w:tcPr>
            <w:tcW w:w="4606" w:type="dxa"/>
          </w:tcPr>
          <w:p w:rsidR="00E81ADD" w:rsidRPr="00C138A4" w:rsidRDefault="00E81ADD" w:rsidP="00CA64F9">
            <w:pPr>
              <w:rPr>
                <w:sz w:val="22"/>
                <w:szCs w:val="22"/>
              </w:rPr>
            </w:pPr>
          </w:p>
        </w:tc>
      </w:tr>
      <w:tr w:rsidR="00E81ADD" w:rsidRPr="00C138A4" w:rsidTr="00CA64F9">
        <w:tc>
          <w:tcPr>
            <w:tcW w:w="4606" w:type="dxa"/>
          </w:tcPr>
          <w:p w:rsidR="000B5DAE" w:rsidRPr="00C138A4" w:rsidRDefault="000B5DAE" w:rsidP="00CA64F9">
            <w:pPr>
              <w:rPr>
                <w:sz w:val="22"/>
                <w:szCs w:val="22"/>
              </w:rPr>
            </w:pP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b/>
                <w:i/>
                <w:sz w:val="22"/>
                <w:szCs w:val="22"/>
              </w:rPr>
            </w:pPr>
            <w:r w:rsidRPr="00C138A4">
              <w:rPr>
                <w:b/>
                <w:i/>
                <w:sz w:val="22"/>
                <w:szCs w:val="22"/>
              </w:rPr>
              <w:t>Építéshatósági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csoportvezető</w:t>
            </w:r>
          </w:p>
        </w:tc>
        <w:tc>
          <w:tcPr>
            <w:tcW w:w="4606" w:type="dxa"/>
          </w:tcPr>
          <w:p w:rsidR="00E81ADD" w:rsidRPr="00C138A4" w:rsidRDefault="00E81ADD" w:rsidP="00CA64F9">
            <w:pPr>
              <w:rPr>
                <w:b/>
                <w:sz w:val="22"/>
                <w:szCs w:val="22"/>
              </w:rPr>
            </w:pPr>
            <w:r w:rsidRPr="00C138A4">
              <w:rPr>
                <w:b/>
                <w:sz w:val="22"/>
                <w:szCs w:val="22"/>
              </w:rPr>
              <w:t>IV. FŐÉPÍTÉSZ</w:t>
            </w:r>
          </w:p>
        </w:tc>
      </w:tr>
      <w:tr w:rsidR="00E81ADD" w:rsidRPr="00C138A4" w:rsidTr="00CA64F9">
        <w:tc>
          <w:tcPr>
            <w:tcW w:w="4606" w:type="dxa"/>
          </w:tcPr>
          <w:p w:rsidR="00E81ADD" w:rsidRPr="00C138A4" w:rsidRDefault="00E81ADD" w:rsidP="00CA64F9">
            <w:pPr>
              <w:rPr>
                <w:sz w:val="22"/>
                <w:szCs w:val="22"/>
              </w:rPr>
            </w:pPr>
            <w:r w:rsidRPr="00C138A4">
              <w:rPr>
                <w:sz w:val="22"/>
                <w:szCs w:val="22"/>
              </w:rPr>
              <w:t xml:space="preserve">- építéshatósági ügyintéző I. </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építéshatósági ügyintéző II.</w:t>
            </w:r>
          </w:p>
        </w:tc>
        <w:tc>
          <w:tcPr>
            <w:tcW w:w="4606" w:type="dxa"/>
          </w:tcPr>
          <w:p w:rsidR="00E81ADD" w:rsidRPr="00C138A4" w:rsidRDefault="00E81ADD" w:rsidP="00CA64F9">
            <w:pPr>
              <w:rPr>
                <w:b/>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építéshatósági ügyintéző III.</w:t>
            </w:r>
          </w:p>
          <w:p w:rsidR="00E81ADD" w:rsidRPr="00C138A4" w:rsidRDefault="00E81ADD" w:rsidP="00CA64F9">
            <w:pPr>
              <w:rPr>
                <w:sz w:val="22"/>
                <w:szCs w:val="22"/>
              </w:rPr>
            </w:pPr>
            <w:r w:rsidRPr="00C138A4">
              <w:rPr>
                <w:sz w:val="22"/>
                <w:szCs w:val="22"/>
              </w:rPr>
              <w:t>- építéshatósági ügyintéző IV.</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ügyviteli referens</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b/>
                <w:i/>
                <w:sz w:val="22"/>
                <w:szCs w:val="22"/>
              </w:rPr>
            </w:pPr>
          </w:p>
          <w:p w:rsidR="00E81ADD" w:rsidRPr="00C138A4" w:rsidRDefault="00E81ADD" w:rsidP="00CA64F9">
            <w:pPr>
              <w:rPr>
                <w:b/>
                <w:i/>
                <w:color w:val="000000" w:themeColor="text1"/>
                <w:sz w:val="22"/>
                <w:szCs w:val="22"/>
              </w:rPr>
            </w:pPr>
            <w:r w:rsidRPr="00C138A4">
              <w:rPr>
                <w:b/>
                <w:i/>
                <w:color w:val="000000" w:themeColor="text1"/>
                <w:sz w:val="22"/>
                <w:szCs w:val="22"/>
              </w:rPr>
              <w:t>Szociális és igazgatási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szociális ügyintéző 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szociális ügyintéző II.</w:t>
            </w:r>
          </w:p>
          <w:p w:rsidR="00B27ED7" w:rsidRPr="00C138A4" w:rsidRDefault="00B27ED7" w:rsidP="0064492F">
            <w:pPr>
              <w:rPr>
                <w:i/>
                <w:sz w:val="22"/>
                <w:szCs w:val="22"/>
              </w:rPr>
            </w:pPr>
            <w:r w:rsidRPr="00C138A4">
              <w:rPr>
                <w:sz w:val="22"/>
                <w:szCs w:val="22"/>
              </w:rPr>
              <w:t xml:space="preserve">- </w:t>
            </w:r>
            <w:r w:rsidR="0064492F" w:rsidRPr="00C138A4">
              <w:rPr>
                <w:sz w:val="22"/>
                <w:szCs w:val="22"/>
              </w:rPr>
              <w:t xml:space="preserve">informatikus és </w:t>
            </w:r>
            <w:r w:rsidR="00AE18A1" w:rsidRPr="00C138A4">
              <w:rPr>
                <w:sz w:val="22"/>
                <w:szCs w:val="22"/>
              </w:rPr>
              <w:t>hagyatéki ügyintéző</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anyakönyvvezető</w:t>
            </w:r>
          </w:p>
        </w:tc>
        <w:tc>
          <w:tcPr>
            <w:tcW w:w="4606" w:type="dxa"/>
          </w:tcPr>
          <w:p w:rsidR="00E81ADD" w:rsidRPr="00C138A4" w:rsidRDefault="00E81ADD" w:rsidP="00CA64F9">
            <w:pPr>
              <w:rPr>
                <w:b/>
                <w:sz w:val="22"/>
                <w:szCs w:val="22"/>
              </w:rPr>
            </w:pPr>
          </w:p>
        </w:tc>
      </w:tr>
      <w:tr w:rsidR="00E81ADD" w:rsidRPr="00C138A4" w:rsidTr="00CA64F9">
        <w:tc>
          <w:tcPr>
            <w:tcW w:w="4606" w:type="dxa"/>
          </w:tcPr>
          <w:p w:rsidR="00E81ADD" w:rsidRDefault="00E81ADD" w:rsidP="00CA64F9">
            <w:pPr>
              <w:rPr>
                <w:sz w:val="22"/>
                <w:szCs w:val="22"/>
              </w:rPr>
            </w:pPr>
            <w:r w:rsidRPr="00C138A4">
              <w:rPr>
                <w:sz w:val="22"/>
                <w:szCs w:val="22"/>
              </w:rPr>
              <w:t xml:space="preserve">- </w:t>
            </w:r>
            <w:r w:rsidR="00F86A40" w:rsidRPr="00C138A4">
              <w:rPr>
                <w:sz w:val="22"/>
                <w:szCs w:val="22"/>
              </w:rPr>
              <w:t xml:space="preserve">gazdaság-igazgatási </w:t>
            </w:r>
            <w:r w:rsidRPr="00C138A4">
              <w:rPr>
                <w:sz w:val="22"/>
                <w:szCs w:val="22"/>
              </w:rPr>
              <w:t>referens</w:t>
            </w:r>
          </w:p>
          <w:p w:rsidR="000F2B24" w:rsidRPr="00C138A4" w:rsidRDefault="000F2B24" w:rsidP="00CA64F9">
            <w:pPr>
              <w:rPr>
                <w:sz w:val="22"/>
                <w:szCs w:val="22"/>
              </w:rPr>
            </w:pPr>
            <w:r>
              <w:rPr>
                <w:sz w:val="22"/>
                <w:szCs w:val="22"/>
              </w:rPr>
              <w:t xml:space="preserve">- </w:t>
            </w:r>
            <w:r w:rsidRPr="00406238">
              <w:rPr>
                <w:sz w:val="22"/>
                <w:szCs w:val="22"/>
              </w:rPr>
              <w:t>hatósági ügyintéző</w:t>
            </w:r>
            <w:r>
              <w:rPr>
                <w:sz w:val="22"/>
                <w:szCs w:val="22"/>
              </w:rPr>
              <w:t xml:space="preserve"> </w:t>
            </w:r>
          </w:p>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bl>
    <w:p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rsidR="000B0F18" w:rsidRDefault="00CC65C3" w:rsidP="00EB76B9">
      <w:pPr>
        <w:ind w:left="709" w:hanging="425"/>
        <w:jc w:val="both"/>
        <w:rPr>
          <w:sz w:val="22"/>
          <w:szCs w:val="22"/>
        </w:rPr>
      </w:pPr>
      <w:r w:rsidRPr="00C138A4">
        <w:rPr>
          <w:sz w:val="22"/>
          <w:szCs w:val="22"/>
        </w:rPr>
        <w:t xml:space="preserve">4.   A jóváhagyott létszámon felül a jegyző - a polgármester egyetértésével – meghatározott időre, egyidejűleg legfeljebb 5 fő létszámig, további dolgozókat alkalmazhat, ill. adott feladat ellátására – munkaviszonynak nem minősülő – eseti megbízást adhat. </w:t>
      </w:r>
    </w:p>
    <w:p w:rsidR="000B0F18" w:rsidRPr="00C138A4" w:rsidRDefault="000B0F18" w:rsidP="001865F3">
      <w:pPr>
        <w:jc w:val="both"/>
        <w:rPr>
          <w:sz w:val="22"/>
          <w:szCs w:val="22"/>
        </w:rPr>
      </w:pPr>
    </w:p>
    <w:p w:rsidR="002A2A9D" w:rsidRDefault="002A2A9D" w:rsidP="001865F3">
      <w:pPr>
        <w:jc w:val="center"/>
        <w:rPr>
          <w:b/>
          <w:bCs/>
          <w:sz w:val="22"/>
          <w:szCs w:val="22"/>
        </w:rPr>
      </w:pPr>
    </w:p>
    <w:p w:rsidR="00CC65C3" w:rsidRDefault="00CC65C3" w:rsidP="001865F3">
      <w:pPr>
        <w:jc w:val="center"/>
        <w:rPr>
          <w:b/>
          <w:bCs/>
          <w:sz w:val="22"/>
          <w:szCs w:val="22"/>
        </w:rPr>
      </w:pPr>
      <w:r w:rsidRPr="00C138A4">
        <w:rPr>
          <w:b/>
          <w:bCs/>
          <w:sz w:val="22"/>
          <w:szCs w:val="22"/>
        </w:rPr>
        <w:t>III. fejezet</w:t>
      </w:r>
    </w:p>
    <w:p w:rsidR="002A2A9D" w:rsidRPr="00C138A4" w:rsidRDefault="002A2A9D" w:rsidP="001865F3">
      <w:pPr>
        <w:jc w:val="center"/>
        <w:rPr>
          <w:b/>
          <w:bCs/>
          <w:sz w:val="22"/>
          <w:szCs w:val="22"/>
        </w:rPr>
      </w:pPr>
    </w:p>
    <w:p w:rsidR="00CC65C3" w:rsidRDefault="00CC65C3" w:rsidP="00EB76B9">
      <w:pPr>
        <w:jc w:val="center"/>
        <w:rPr>
          <w:b/>
          <w:bCs/>
          <w:sz w:val="22"/>
          <w:szCs w:val="22"/>
        </w:rPr>
      </w:pPr>
      <w:r w:rsidRPr="00C138A4">
        <w:rPr>
          <w:b/>
          <w:bCs/>
          <w:sz w:val="22"/>
          <w:szCs w:val="22"/>
        </w:rPr>
        <w:t>A Hivatal belső szervezeti egységeinek feladatai</w:t>
      </w:r>
    </w:p>
    <w:p w:rsidR="002A2A9D" w:rsidRPr="00EB76B9" w:rsidRDefault="002A2A9D" w:rsidP="00EB76B9">
      <w:pPr>
        <w:jc w:val="center"/>
        <w:rPr>
          <w:b/>
          <w:bCs/>
          <w:sz w:val="22"/>
          <w:szCs w:val="22"/>
        </w:rPr>
      </w:pPr>
    </w:p>
    <w:p w:rsidR="00CC65C3" w:rsidRPr="00C138A4" w:rsidRDefault="00CC65C3" w:rsidP="00226EBA">
      <w:pPr>
        <w:numPr>
          <w:ilvl w:val="0"/>
          <w:numId w:val="2"/>
        </w:numPr>
        <w:jc w:val="center"/>
        <w:rPr>
          <w:b/>
          <w:bCs/>
          <w:sz w:val="22"/>
          <w:szCs w:val="22"/>
        </w:rPr>
      </w:pPr>
      <w:r w:rsidRPr="00C138A4">
        <w:rPr>
          <w:b/>
          <w:bCs/>
          <w:sz w:val="22"/>
          <w:szCs w:val="22"/>
        </w:rPr>
        <w:t>PÉNZÜGYI OSZTÁLY</w:t>
      </w:r>
    </w:p>
    <w:p w:rsidR="00CC65C3" w:rsidRPr="00C138A4" w:rsidRDefault="00CC65C3" w:rsidP="00EB12F5">
      <w:pPr>
        <w:ind w:left="1080"/>
        <w:rPr>
          <w:b/>
          <w:bCs/>
          <w:sz w:val="22"/>
          <w:szCs w:val="22"/>
        </w:rPr>
      </w:pPr>
    </w:p>
    <w:p w:rsidR="00CC65C3" w:rsidRPr="00C138A4" w:rsidRDefault="00CC65C3" w:rsidP="00B70090">
      <w:pPr>
        <w:ind w:left="851" w:hanging="567"/>
        <w:jc w:val="both"/>
        <w:rPr>
          <w:sz w:val="22"/>
          <w:szCs w:val="22"/>
        </w:rPr>
      </w:pPr>
      <w:r w:rsidRPr="00C138A4">
        <w:rPr>
          <w:sz w:val="22"/>
          <w:szCs w:val="22"/>
        </w:rPr>
        <w:lastRenderedPageBreak/>
        <w:t>1.</w:t>
      </w:r>
      <w:r w:rsidRPr="00C138A4">
        <w:rPr>
          <w:sz w:val="22"/>
          <w:szCs w:val="22"/>
        </w:rPr>
        <w:tab/>
        <w:t>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sz w:val="22"/>
          <w:szCs w:val="22"/>
        </w:rPr>
        <w:t xml:space="preserve"> </w:t>
      </w:r>
      <w:r w:rsidR="00F04A07" w:rsidRPr="00C138A4">
        <w:rPr>
          <w:color w:val="000000"/>
          <w:sz w:val="22"/>
          <w:szCs w:val="22"/>
        </w:rPr>
        <w:t xml:space="preserve"> </w:t>
      </w:r>
    </w:p>
    <w:p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rsidR="00CC65C3" w:rsidRDefault="00A96CDE" w:rsidP="002B01F1">
      <w:pPr>
        <w:ind w:left="709" w:hanging="425"/>
        <w:jc w:val="both"/>
        <w:rPr>
          <w:sz w:val="22"/>
          <w:szCs w:val="22"/>
        </w:rPr>
      </w:pPr>
      <w:r>
        <w:rPr>
          <w:sz w:val="22"/>
          <w:szCs w:val="22"/>
        </w:rPr>
        <w:lastRenderedPageBreak/>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rsidR="00BD6A56" w:rsidRPr="002B01F1" w:rsidRDefault="00BD6A56" w:rsidP="002B01F1">
      <w:pPr>
        <w:ind w:left="709" w:hanging="425"/>
        <w:jc w:val="both"/>
        <w:rPr>
          <w:sz w:val="22"/>
          <w:szCs w:val="22"/>
        </w:rPr>
      </w:pPr>
    </w:p>
    <w:p w:rsidR="00CC65C3" w:rsidRPr="00C138A4" w:rsidRDefault="00CC65C3" w:rsidP="00226EBA">
      <w:pPr>
        <w:numPr>
          <w:ilvl w:val="0"/>
          <w:numId w:val="2"/>
        </w:numPr>
        <w:jc w:val="center"/>
        <w:rPr>
          <w:b/>
          <w:bCs/>
          <w:sz w:val="22"/>
          <w:szCs w:val="22"/>
        </w:rPr>
      </w:pPr>
      <w:r w:rsidRPr="00C138A4">
        <w:rPr>
          <w:b/>
          <w:bCs/>
          <w:sz w:val="22"/>
          <w:szCs w:val="22"/>
        </w:rPr>
        <w:t>STRATÉGIAI ÉS VÁROSÜZEMELTETÉSI OSZTÁLY</w:t>
      </w:r>
    </w:p>
    <w:p w:rsidR="00CC65C3" w:rsidRPr="00C138A4" w:rsidRDefault="00CC65C3" w:rsidP="00EB76B9">
      <w:pPr>
        <w:rPr>
          <w:b/>
          <w:bCs/>
          <w:i/>
          <w:iCs/>
          <w:sz w:val="22"/>
          <w:szCs w:val="22"/>
        </w:rPr>
      </w:pPr>
    </w:p>
    <w:p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llátja a Képviselő-testület Ügyrendi és Összeférhetetlenségi Bizottsága, valamint a Költségvetési, Városfejlesztési és Mezőgazdasági Bizottsága döntéseinek előkészítésével és végrehajtásával kapcsolatos koordinációs (referensi) feladatokat.</w:t>
      </w:r>
    </w:p>
    <w:p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llátja a Képviselő-testület Egészségügyi és Szociálpolitikai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llátja a Képviselő-testület Művelődési, Közoktatási és Sport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w:t>
      </w:r>
      <w:r w:rsidR="004179BE" w:rsidRPr="00C138A4">
        <w:rPr>
          <w:sz w:val="22"/>
          <w:szCs w:val="22"/>
        </w:rPr>
        <w:lastRenderedPageBreak/>
        <w:t>5/2014. (III.27.) önkormányzati rendelet (a továbbiakban:</w:t>
      </w:r>
      <w:r w:rsidR="003D79EC" w:rsidRPr="00C138A4">
        <w:rPr>
          <w:sz w:val="22"/>
          <w:szCs w:val="22"/>
        </w:rPr>
        <w:t xml:space="preserve"> </w:t>
      </w:r>
      <w:r w:rsidR="004E770E" w:rsidRPr="00C138A4">
        <w:rPr>
          <w:sz w:val="22"/>
          <w:szCs w:val="22"/>
        </w:rPr>
        <w:t xml:space="preserve">Lr.) alapján Kiskőrös </w:t>
      </w:r>
      <w:r w:rsidR="004179BE" w:rsidRPr="00C138A4">
        <w:rPr>
          <w:sz w:val="22"/>
          <w:szCs w:val="22"/>
        </w:rPr>
        <w:t>Város Önkormán</w:t>
      </w:r>
      <w:r w:rsidR="005E5FA7" w:rsidRPr="00C138A4">
        <w:rPr>
          <w:sz w:val="22"/>
          <w:szCs w:val="22"/>
        </w:rPr>
        <w:t>yzata tulajdonában lévő, a Lr.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rsidR="00C87DFE" w:rsidRPr="00C138A4" w:rsidRDefault="00C87DFE" w:rsidP="00C87DFE">
      <w:pPr>
        <w:pStyle w:val="Listaszerbekezds"/>
        <w:ind w:left="786" w:firstLine="632"/>
        <w:jc w:val="both"/>
        <w:rPr>
          <w:sz w:val="22"/>
          <w:szCs w:val="22"/>
        </w:rPr>
      </w:pPr>
      <w:r w:rsidRPr="00C138A4">
        <w:rPr>
          <w:sz w:val="22"/>
          <w:szCs w:val="22"/>
        </w:rPr>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a Lr.-ben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rsidR="00CC65C3" w:rsidRPr="00C138A4" w:rsidRDefault="00CC65C3" w:rsidP="00827953">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rsidR="00F156CC" w:rsidRPr="00C138A4" w:rsidRDefault="00F156CC" w:rsidP="00827953">
      <w:pPr>
        <w:pStyle w:val="Listaszerbekezds"/>
        <w:numPr>
          <w:ilvl w:val="0"/>
          <w:numId w:val="3"/>
        </w:numPr>
        <w:jc w:val="both"/>
        <w:rPr>
          <w:sz w:val="22"/>
          <w:szCs w:val="22"/>
          <w:lang w:eastAsia="hu-HU"/>
        </w:rPr>
      </w:pPr>
      <w:r w:rsidRPr="00C138A4">
        <w:rPr>
          <w:sz w:val="22"/>
          <w:szCs w:val="22"/>
          <w:lang w:eastAsia="hu-HU"/>
        </w:rPr>
        <w:t>Intézi az egyéb szerződésekből keletkezett hátralékosok felszólítását, a követelések</w:t>
      </w:r>
      <w:r w:rsidR="00DB219C">
        <w:rPr>
          <w:sz w:val="22"/>
          <w:szCs w:val="22"/>
          <w:lang w:eastAsia="hu-HU"/>
        </w:rPr>
        <w:t xml:space="preserve"> </w:t>
      </w:r>
      <w:r w:rsidRPr="00C138A4">
        <w:rPr>
          <w:sz w:val="22"/>
          <w:szCs w:val="22"/>
          <w:lang w:eastAsia="hu-HU"/>
        </w:rPr>
        <w:t>behajtását.</w:t>
      </w:r>
    </w:p>
    <w:p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rsidR="00CC65C3" w:rsidRPr="00C138A4" w:rsidRDefault="00CC65C3" w:rsidP="00226EBA">
      <w:pPr>
        <w:numPr>
          <w:ilvl w:val="0"/>
          <w:numId w:val="3"/>
        </w:numPr>
        <w:jc w:val="both"/>
        <w:rPr>
          <w:sz w:val="22"/>
          <w:szCs w:val="22"/>
        </w:rPr>
      </w:pPr>
      <w:r w:rsidRPr="00C138A4">
        <w:rPr>
          <w:sz w:val="22"/>
          <w:szCs w:val="22"/>
        </w:rPr>
        <w:t>Részt vesz a gyepmesteri telep, valamint az állati eredetű hulladék átrakó telep működtetésével kapcsolatos feladatok ellátásában.</w:t>
      </w:r>
    </w:p>
    <w:p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rsidR="00CC65C3" w:rsidRPr="00C138A4" w:rsidRDefault="00CC65C3" w:rsidP="00226EBA">
      <w:pPr>
        <w:numPr>
          <w:ilvl w:val="0"/>
          <w:numId w:val="3"/>
        </w:numPr>
        <w:jc w:val="both"/>
        <w:rPr>
          <w:sz w:val="22"/>
          <w:szCs w:val="22"/>
        </w:rPr>
      </w:pPr>
      <w:r w:rsidRPr="00C138A4">
        <w:rPr>
          <w:sz w:val="22"/>
          <w:szCs w:val="22"/>
        </w:rPr>
        <w:t>Részt vesz az ivóvízminőség-javító programban.</w:t>
      </w:r>
    </w:p>
    <w:p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rsidR="00CC65C3" w:rsidRPr="00C138A4" w:rsidRDefault="00CC65C3" w:rsidP="00226EBA">
      <w:pPr>
        <w:numPr>
          <w:ilvl w:val="0"/>
          <w:numId w:val="3"/>
        </w:numPr>
        <w:jc w:val="both"/>
        <w:rPr>
          <w:sz w:val="22"/>
          <w:szCs w:val="22"/>
        </w:rPr>
      </w:pPr>
      <w:r w:rsidRPr="00C138A4">
        <w:rPr>
          <w:sz w:val="22"/>
          <w:szCs w:val="22"/>
        </w:rPr>
        <w:t>A mezőri szolgálat működtetése útján a külterületen élő lakossággal rendszeres kapcsolatot tart.</w:t>
      </w:r>
    </w:p>
    <w:p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rsidR="00CC65C3" w:rsidRPr="00C138A4" w:rsidRDefault="00CC65C3" w:rsidP="00226EBA">
      <w:pPr>
        <w:pStyle w:val="Szvegtrzs31"/>
        <w:numPr>
          <w:ilvl w:val="0"/>
          <w:numId w:val="3"/>
        </w:numPr>
        <w:rPr>
          <w:sz w:val="22"/>
          <w:szCs w:val="22"/>
        </w:rPr>
      </w:pPr>
      <w:r w:rsidRPr="00C138A4">
        <w:rPr>
          <w:sz w:val="22"/>
          <w:szCs w:val="22"/>
        </w:rPr>
        <w:t>Feladata, az önkormányzatnak a helyi közszolgáltatási díjak megállapításával kapcsolatos képviselő-testületi és bizottsági döntéseinek előkészítés</w:t>
      </w:r>
      <w:r w:rsidR="00B835F7" w:rsidRPr="00C138A4">
        <w:rPr>
          <w:sz w:val="22"/>
          <w:szCs w:val="22"/>
        </w:rPr>
        <w:t>e</w:t>
      </w:r>
      <w:r w:rsidRPr="00C138A4">
        <w:rPr>
          <w:sz w:val="22"/>
          <w:szCs w:val="22"/>
        </w:rPr>
        <w:t>, a temető rendjére vonatkozó helyi rendelet döntésre való előkészítése, továbbá az önkormányzatnak az építésügyi, környezetvédelmi, vízügyi, természetvédelmi és közlekedési tárgyú rendeleteinek szakmai előkészítésében való közreműködés</w:t>
      </w:r>
    </w:p>
    <w:p w:rsidR="00CC65C3" w:rsidRPr="006F083A" w:rsidRDefault="00CC65C3" w:rsidP="00226EBA">
      <w:pPr>
        <w:pStyle w:val="Szvegtrzs31"/>
        <w:numPr>
          <w:ilvl w:val="0"/>
          <w:numId w:val="3"/>
        </w:numPr>
        <w:rPr>
          <w:sz w:val="22"/>
          <w:szCs w:val="22"/>
        </w:rPr>
      </w:pPr>
      <w:r w:rsidRPr="006F083A">
        <w:rPr>
          <w:sz w:val="22"/>
          <w:szCs w:val="22"/>
        </w:rPr>
        <w:t>Választások, népszavazás előkészítésével, megszervezésével és lebonyolításával kapcsolatos jegyzői feladatok ellátása.</w:t>
      </w:r>
    </w:p>
    <w:p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rsidR="00CC65C3" w:rsidRPr="00C138A4" w:rsidRDefault="00DB219C" w:rsidP="00226EBA">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rsidR="00CC65C3" w:rsidRDefault="00CC65C3" w:rsidP="00B15C01">
      <w:pPr>
        <w:widowControl w:val="0"/>
        <w:tabs>
          <w:tab w:val="left" w:pos="709"/>
        </w:tabs>
        <w:suppressAutoHyphens/>
        <w:ind w:left="644"/>
        <w:jc w:val="both"/>
        <w:rPr>
          <w:color w:val="FF0000"/>
          <w:sz w:val="22"/>
          <w:szCs w:val="22"/>
        </w:rPr>
      </w:pPr>
    </w:p>
    <w:p w:rsidR="00754AFE" w:rsidRPr="00C138A4" w:rsidRDefault="00754AFE" w:rsidP="00B15C01">
      <w:pPr>
        <w:widowControl w:val="0"/>
        <w:tabs>
          <w:tab w:val="left" w:pos="709"/>
        </w:tabs>
        <w:suppressAutoHyphens/>
        <w:ind w:left="644"/>
        <w:jc w:val="both"/>
        <w:rPr>
          <w:color w:val="FF0000"/>
          <w:sz w:val="22"/>
          <w:szCs w:val="22"/>
        </w:rPr>
      </w:pPr>
    </w:p>
    <w:p w:rsidR="00CC65C3" w:rsidRPr="00C138A4" w:rsidRDefault="00CC65C3" w:rsidP="009F5F6B">
      <w:pPr>
        <w:pStyle w:val="Szvegtrzs31"/>
        <w:rPr>
          <w:sz w:val="22"/>
          <w:szCs w:val="22"/>
        </w:rPr>
      </w:pPr>
    </w:p>
    <w:p w:rsidR="00CC65C3" w:rsidRDefault="00CC65C3" w:rsidP="005A11A3">
      <w:pPr>
        <w:numPr>
          <w:ilvl w:val="0"/>
          <w:numId w:val="2"/>
        </w:numPr>
        <w:jc w:val="center"/>
        <w:rPr>
          <w:b/>
          <w:bCs/>
          <w:sz w:val="22"/>
          <w:szCs w:val="22"/>
        </w:rPr>
      </w:pPr>
      <w:r w:rsidRPr="00C138A4">
        <w:rPr>
          <w:b/>
          <w:bCs/>
          <w:sz w:val="22"/>
          <w:szCs w:val="22"/>
        </w:rPr>
        <w:t>KÖZIGAZGATÁSI OSZTÁLY</w:t>
      </w:r>
    </w:p>
    <w:p w:rsidR="00EB76B9" w:rsidRPr="00EB76B9" w:rsidRDefault="00EB76B9" w:rsidP="00EB76B9">
      <w:pPr>
        <w:ind w:left="1080"/>
        <w:rPr>
          <w:b/>
          <w:bCs/>
          <w:sz w:val="22"/>
          <w:szCs w:val="22"/>
        </w:rPr>
      </w:pPr>
    </w:p>
    <w:p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Bursa Hungarica ösztöndíjjal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rsidR="00CC65C3" w:rsidRPr="00EB76B9" w:rsidRDefault="00CC65C3" w:rsidP="00EB76B9">
      <w:pPr>
        <w:widowControl w:val="0"/>
        <w:tabs>
          <w:tab w:val="left" w:pos="709"/>
        </w:tabs>
        <w:suppressAutoHyphens/>
        <w:jc w:val="both"/>
        <w:rPr>
          <w:color w:val="000000"/>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rendszeres gyermekvédelmi kedvezményre jogosult gyermek, nagykorúvá vált gyermek hátrányos és halmozottan hátrányos helyzete fennállásának megállapítása</w:t>
      </w:r>
    </w:p>
    <w:p w:rsidR="00CC65C3" w:rsidRPr="00C138A4" w:rsidRDefault="00CC65C3" w:rsidP="00942226">
      <w:pPr>
        <w:pStyle w:val="Listaszerbekezds"/>
        <w:widowControl w:val="0"/>
        <w:tabs>
          <w:tab w:val="left" w:pos="709"/>
        </w:tabs>
        <w:suppressAutoHyphens/>
        <w:ind w:left="1169"/>
        <w:jc w:val="both"/>
        <w:rPr>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A Hivatal számítógépes hálózatának, számítógépeinek és szoftvereinek szakmai felügyelete</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rsidR="00CC65C3" w:rsidRPr="00C138A4"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rsidR="00474F9C" w:rsidRP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rsidR="00BA6087" w:rsidRPr="00474F9C" w:rsidRDefault="00BA6087" w:rsidP="00474F9C">
      <w:pPr>
        <w:ind w:left="993"/>
        <w:jc w:val="both"/>
        <w:rPr>
          <w:color w:val="000000" w:themeColor="text1"/>
          <w:sz w:val="22"/>
          <w:szCs w:val="22"/>
        </w:rPr>
      </w:pPr>
    </w:p>
    <w:p w:rsidR="00381457" w:rsidRDefault="00C20EE4" w:rsidP="00381457">
      <w:pPr>
        <w:pStyle w:val="Listaszerbekezds"/>
        <w:numPr>
          <w:ilvl w:val="0"/>
          <w:numId w:val="6"/>
        </w:numPr>
        <w:jc w:val="both"/>
        <w:rPr>
          <w:color w:val="000000" w:themeColor="text1"/>
          <w:sz w:val="22"/>
          <w:szCs w:val="22"/>
        </w:rPr>
      </w:pPr>
      <w:r>
        <w:rPr>
          <w:color w:val="000000" w:themeColor="text1"/>
          <w:sz w:val="22"/>
          <w:szCs w:val="22"/>
        </w:rPr>
        <w:t>J</w:t>
      </w:r>
      <w:r w:rsidR="00BA6087">
        <w:rPr>
          <w:color w:val="000000" w:themeColor="text1"/>
          <w:sz w:val="22"/>
          <w:szCs w:val="22"/>
        </w:rPr>
        <w:t>egyzői hatáskörbe tartozó v</w:t>
      </w:r>
      <w:r w:rsidR="00381457">
        <w:rPr>
          <w:color w:val="000000" w:themeColor="text1"/>
          <w:sz w:val="22"/>
          <w:szCs w:val="22"/>
        </w:rPr>
        <w:t>ízügyi hatósági feladatok</w:t>
      </w:r>
    </w:p>
    <w:p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Talajvízkút engedélyezése</w:t>
      </w:r>
    </w:p>
    <w:p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Kommunális szennyvíz elszikkasztását szolgáló létesítmény engedélyezése</w:t>
      </w:r>
    </w:p>
    <w:p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rsidR="00381457" w:rsidRPr="00381457" w:rsidRDefault="00381457" w:rsidP="0018677C">
      <w:pPr>
        <w:pStyle w:val="Listaszerbekezds"/>
        <w:ind w:left="1518"/>
        <w:jc w:val="both"/>
        <w:rPr>
          <w:color w:val="000000" w:themeColor="text1"/>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rsidR="00CC65C3" w:rsidRPr="00C138A4" w:rsidRDefault="00CC65C3" w:rsidP="00667593">
      <w:pPr>
        <w:pStyle w:val="Listaszerbekezds"/>
        <w:widowControl w:val="0"/>
        <w:tabs>
          <w:tab w:val="left" w:pos="709"/>
        </w:tabs>
        <w:suppressAutoHyphens/>
        <w:ind w:left="1169"/>
        <w:jc w:val="both"/>
        <w:rPr>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rsidR="00CC65C3" w:rsidRPr="00C138A4" w:rsidRDefault="00CC65C3" w:rsidP="00B07177">
      <w:pPr>
        <w:pStyle w:val="Listaszerbekezds"/>
        <w:widowControl w:val="0"/>
        <w:tabs>
          <w:tab w:val="left" w:pos="709"/>
        </w:tabs>
        <w:suppressAutoHyphens/>
        <w:ind w:left="4244"/>
        <w:jc w:val="both"/>
        <w:rPr>
          <w:sz w:val="22"/>
          <w:szCs w:val="22"/>
        </w:rPr>
      </w:pPr>
    </w:p>
    <w:p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rsidR="00270AC0" w:rsidRDefault="00270AC0" w:rsidP="00270AC0">
      <w:pPr>
        <w:pStyle w:val="Felsorol1"/>
        <w:tabs>
          <w:tab w:val="left" w:pos="-4962"/>
        </w:tabs>
        <w:ind w:left="2127"/>
        <w:rPr>
          <w:sz w:val="22"/>
          <w:szCs w:val="22"/>
        </w:rPr>
      </w:pPr>
    </w:p>
    <w:p w:rsidR="00CC65C3" w:rsidRPr="00C138A4" w:rsidRDefault="00CC65C3" w:rsidP="00FF0F56">
      <w:pPr>
        <w:pStyle w:val="Felsorol1"/>
        <w:tabs>
          <w:tab w:val="left" w:pos="-4962"/>
        </w:tabs>
        <w:ind w:left="2127"/>
        <w:rPr>
          <w:sz w:val="22"/>
          <w:szCs w:val="22"/>
        </w:rPr>
      </w:pPr>
    </w:p>
    <w:p w:rsidR="00CC65C3" w:rsidRPr="00C138A4" w:rsidRDefault="00CC65C3" w:rsidP="00226EBA">
      <w:pPr>
        <w:pStyle w:val="Felsorol1"/>
        <w:numPr>
          <w:ilvl w:val="0"/>
          <w:numId w:val="6"/>
        </w:numPr>
        <w:tabs>
          <w:tab w:val="left" w:pos="-4962"/>
        </w:tabs>
        <w:rPr>
          <w:sz w:val="22"/>
          <w:szCs w:val="22"/>
        </w:rPr>
      </w:pPr>
      <w:r w:rsidRPr="00C138A4">
        <w:rPr>
          <w:sz w:val="22"/>
          <w:szCs w:val="22"/>
        </w:rPr>
        <w:t>Építéshatósági feladatok:</w:t>
      </w:r>
    </w:p>
    <w:p w:rsidR="00CC65C3" w:rsidRPr="00C138A4" w:rsidRDefault="00CC65C3" w:rsidP="00226EBA">
      <w:pPr>
        <w:pStyle w:val="Listaszerbekezds"/>
        <w:widowControl w:val="0"/>
        <w:numPr>
          <w:ilvl w:val="1"/>
          <w:numId w:val="6"/>
        </w:numPr>
        <w:tabs>
          <w:tab w:val="left" w:pos="-4962"/>
        </w:tabs>
        <w:suppressAutoHyphens/>
        <w:jc w:val="both"/>
        <w:rPr>
          <w:sz w:val="22"/>
          <w:szCs w:val="22"/>
        </w:rPr>
      </w:pPr>
      <w:r w:rsidRPr="00C138A4">
        <w:rPr>
          <w:sz w:val="22"/>
          <w:szCs w:val="22"/>
        </w:rPr>
        <w:t>Kiskőrös és a vonatkozó kormányrendeletekben meghatározott települések (Akasztó, Bócsa, Császártöltés, Csengőd, Fülöpszállás, Imrehegy, Izsák, Kaskantyú, Kecel, Páhi, Soltszentimre, Soltvadkert, Tabdi, Tázlár) vonatkozásában építésügyi hatósági feladatok ellátása:</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 xml:space="preserve">Az ÉTDR-ben folytatott elektronikus ügyintézés keretében építési-, összevont-, összevont telepítési-, az országos építési követelménytől való eltérés-, használatbavételi-, fennmaradási-, bontási engedélyezési, az engedély hatályának meghosszabbítása, az egyes építésügyi hatósági tudomásulvételi eljárások lefolytatása, </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 xml:space="preserve"> Meglévő építmény vagy önálló rendeltetési egység jogszerűségére hatósági bizonyítványt állít ki.</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Építésügyi bírság kiszabása.</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Gondoskodik az építésügyi nyilvántartások vezetéséről, a statisztikai adatszolgáltatásokról.</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Adatszolgáltatást teljesít, tájékoztatást nyújt ügyfelek, tervezők, kivitelezők részére.</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Együttműködik a városi főépítésszel az építésügyi hatósági, illetve a településrendezési feladatok ellátásában.</w:t>
      </w:r>
    </w:p>
    <w:p w:rsidR="001E73E6" w:rsidRDefault="00CC65C3" w:rsidP="00EB76B9">
      <w:pPr>
        <w:pStyle w:val="Listaszerbekezds"/>
        <w:widowControl w:val="0"/>
        <w:numPr>
          <w:ilvl w:val="2"/>
          <w:numId w:val="6"/>
        </w:numPr>
        <w:tabs>
          <w:tab w:val="left" w:pos="-4962"/>
        </w:tabs>
        <w:suppressAutoHyphens/>
        <w:jc w:val="both"/>
        <w:rPr>
          <w:sz w:val="22"/>
          <w:szCs w:val="22"/>
        </w:rPr>
      </w:pPr>
      <w:r w:rsidRPr="00C138A4">
        <w:rPr>
          <w:sz w:val="22"/>
          <w:szCs w:val="22"/>
        </w:rPr>
        <w:t>A jogszabályokban meghatározott eljárásokban szakhatósági hozzájárulás kiadása.</w:t>
      </w:r>
    </w:p>
    <w:p w:rsidR="008C303E" w:rsidRDefault="008C303E" w:rsidP="008C303E">
      <w:pPr>
        <w:widowControl w:val="0"/>
        <w:tabs>
          <w:tab w:val="left" w:pos="-4962"/>
        </w:tabs>
        <w:suppressAutoHyphens/>
        <w:jc w:val="both"/>
        <w:rPr>
          <w:sz w:val="22"/>
          <w:szCs w:val="22"/>
        </w:rPr>
      </w:pPr>
    </w:p>
    <w:p w:rsidR="008C303E" w:rsidRDefault="008C303E" w:rsidP="007447ED">
      <w:pPr>
        <w:pStyle w:val="Listaszerbekezds"/>
        <w:widowControl w:val="0"/>
        <w:numPr>
          <w:ilvl w:val="0"/>
          <w:numId w:val="6"/>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rsidR="007447ED" w:rsidRPr="007447ED" w:rsidRDefault="007447ED" w:rsidP="007447ED">
      <w:pPr>
        <w:pStyle w:val="Listaszerbekezds"/>
        <w:widowControl w:val="0"/>
        <w:tabs>
          <w:tab w:val="left" w:pos="-4962"/>
        </w:tabs>
        <w:suppressAutoHyphens/>
        <w:ind w:left="644"/>
        <w:jc w:val="both"/>
        <w:rPr>
          <w:sz w:val="22"/>
          <w:szCs w:val="22"/>
        </w:rPr>
      </w:pPr>
    </w:p>
    <w:p w:rsidR="007447ED" w:rsidRPr="007447ED" w:rsidRDefault="00087248" w:rsidP="007447ED">
      <w:pPr>
        <w:pStyle w:val="Listaszerbekezds"/>
        <w:widowControl w:val="0"/>
        <w:numPr>
          <w:ilvl w:val="0"/>
          <w:numId w:val="6"/>
        </w:numPr>
        <w:tabs>
          <w:tab w:val="left" w:pos="-4962"/>
        </w:tabs>
        <w:suppressAutoHyphens/>
        <w:jc w:val="both"/>
        <w:rPr>
          <w:sz w:val="22"/>
          <w:szCs w:val="22"/>
        </w:rPr>
      </w:pPr>
      <w:r>
        <w:rPr>
          <w:sz w:val="22"/>
          <w:szCs w:val="22"/>
        </w:rPr>
        <w:t>Ellátja a k</w:t>
      </w:r>
      <w:r w:rsidR="007447ED">
        <w:rPr>
          <w:sz w:val="22"/>
          <w:szCs w:val="22"/>
        </w:rPr>
        <w:t>özműfejlesztéssel kapcsolatos önkormányzati hatósági ügyek</w:t>
      </w:r>
      <w:r>
        <w:rPr>
          <w:sz w:val="22"/>
          <w:szCs w:val="22"/>
        </w:rPr>
        <w:t>et</w:t>
      </w:r>
      <w:r w:rsidR="007447ED">
        <w:rPr>
          <w:sz w:val="22"/>
          <w:szCs w:val="22"/>
        </w:rPr>
        <w:t xml:space="preserve"> </w:t>
      </w:r>
    </w:p>
    <w:p w:rsidR="00CC65C3" w:rsidRPr="00C138A4" w:rsidRDefault="00CC65C3" w:rsidP="00C32B54">
      <w:pPr>
        <w:pStyle w:val="Listaszerbekezds"/>
        <w:widowControl w:val="0"/>
        <w:tabs>
          <w:tab w:val="left" w:pos="-4962"/>
        </w:tabs>
        <w:suppressAutoHyphens/>
        <w:ind w:left="1169"/>
        <w:jc w:val="both"/>
        <w:rPr>
          <w:sz w:val="22"/>
          <w:szCs w:val="22"/>
        </w:rPr>
      </w:pPr>
    </w:p>
    <w:p w:rsidR="00CC65C3" w:rsidRPr="002B01F1" w:rsidRDefault="00CC65C3" w:rsidP="002B01F1">
      <w:pPr>
        <w:tabs>
          <w:tab w:val="left" w:pos="-4962"/>
        </w:tabs>
        <w:jc w:val="center"/>
        <w:rPr>
          <w:b/>
          <w:bCs/>
          <w:sz w:val="22"/>
          <w:szCs w:val="22"/>
        </w:rPr>
      </w:pPr>
      <w:r w:rsidRPr="00C138A4">
        <w:rPr>
          <w:b/>
          <w:bCs/>
          <w:sz w:val="22"/>
          <w:szCs w:val="22"/>
        </w:rPr>
        <w:t>IV. FŐÉPÍTÉSZ</w:t>
      </w:r>
    </w:p>
    <w:p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Ellátja a főépítészeti tevékenységről szóló 190/2009. (IX. 15.) Korm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rsidR="00CC65C3" w:rsidRPr="00C138A4" w:rsidRDefault="00CC65C3" w:rsidP="001865F3">
      <w:pPr>
        <w:tabs>
          <w:tab w:val="left" w:pos="-4962"/>
        </w:tabs>
        <w:ind w:left="709" w:hanging="425"/>
        <w:jc w:val="both"/>
        <w:rPr>
          <w:sz w:val="22"/>
          <w:szCs w:val="22"/>
        </w:rPr>
      </w:pPr>
      <w:r w:rsidRPr="00C138A4">
        <w:rPr>
          <w:sz w:val="22"/>
          <w:szCs w:val="22"/>
        </w:rPr>
        <w:t xml:space="preserve">2. </w:t>
      </w:r>
      <w:r w:rsidRPr="00C138A4">
        <w:rPr>
          <w:sz w:val="22"/>
          <w:szCs w:val="22"/>
        </w:rPr>
        <w:tab/>
        <w:t>Közreműködik a Stratégiai és Városüzemeltetési Osztály feladatkörébe tartozó tervezési, városfejlesztési, beruházási és városüzemeltetési feladatok ellátásában.</w:t>
      </w:r>
    </w:p>
    <w:p w:rsidR="00CC65C3" w:rsidRPr="00C138A4" w:rsidRDefault="00CC65C3" w:rsidP="001865F3">
      <w:pPr>
        <w:tabs>
          <w:tab w:val="left" w:pos="-4962"/>
        </w:tabs>
        <w:ind w:left="709" w:hanging="425"/>
        <w:jc w:val="both"/>
        <w:rPr>
          <w:sz w:val="22"/>
          <w:szCs w:val="22"/>
        </w:rPr>
      </w:pPr>
      <w:r w:rsidRPr="00C138A4">
        <w:rPr>
          <w:sz w:val="22"/>
          <w:szCs w:val="22"/>
        </w:rPr>
        <w:t>3.</w:t>
      </w:r>
      <w:r w:rsidRPr="00C138A4">
        <w:rPr>
          <w:sz w:val="22"/>
          <w:szCs w:val="22"/>
        </w:rPr>
        <w:tab/>
        <w:t>Ellátja mindazokat a feladatokat, amelyeket részére a jegyző a munkaköri leírásban meghatároz.</w:t>
      </w:r>
    </w:p>
    <w:p w:rsidR="006241EB" w:rsidRDefault="006241EB" w:rsidP="002B01F1">
      <w:pPr>
        <w:rPr>
          <w:b/>
          <w:bCs/>
          <w:sz w:val="22"/>
          <w:szCs w:val="22"/>
        </w:rPr>
      </w:pPr>
    </w:p>
    <w:p w:rsidR="00CC65C3" w:rsidRDefault="00CC65C3" w:rsidP="00F34A37">
      <w:pPr>
        <w:ind w:left="540" w:hanging="540"/>
        <w:jc w:val="center"/>
        <w:rPr>
          <w:b/>
          <w:bCs/>
          <w:sz w:val="22"/>
          <w:szCs w:val="22"/>
        </w:rPr>
      </w:pPr>
      <w:r w:rsidRPr="00C138A4">
        <w:rPr>
          <w:b/>
          <w:bCs/>
          <w:sz w:val="22"/>
          <w:szCs w:val="22"/>
        </w:rPr>
        <w:t>IV. fejezet</w:t>
      </w:r>
    </w:p>
    <w:p w:rsidR="006241EB" w:rsidRPr="00C138A4" w:rsidRDefault="006241EB" w:rsidP="00F34A37">
      <w:pPr>
        <w:ind w:left="540" w:hanging="540"/>
        <w:jc w:val="center"/>
        <w:rPr>
          <w:b/>
          <w:bCs/>
          <w:sz w:val="22"/>
          <w:szCs w:val="22"/>
        </w:rPr>
      </w:pPr>
    </w:p>
    <w:p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rsidR="00CC65C3" w:rsidRPr="00C138A4" w:rsidRDefault="00CC65C3" w:rsidP="00F34A37">
      <w:pPr>
        <w:ind w:left="540" w:hanging="540"/>
        <w:jc w:val="center"/>
        <w:rPr>
          <w:b/>
          <w:bCs/>
          <w:sz w:val="22"/>
          <w:szCs w:val="22"/>
        </w:rPr>
      </w:pPr>
    </w:p>
    <w:p w:rsidR="00CC65C3" w:rsidRPr="00C138A4"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C138A4">
        <w:rPr>
          <w:sz w:val="22"/>
          <w:szCs w:val="22"/>
          <w:u w:val="single"/>
        </w:rPr>
        <w:t>:</w:t>
      </w:r>
    </w:p>
    <w:p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rsidR="00CC65C3" w:rsidRPr="00C138A4" w:rsidRDefault="00CC65C3" w:rsidP="00F34A37">
      <w:pPr>
        <w:ind w:left="540"/>
        <w:jc w:val="both"/>
        <w:rPr>
          <w:sz w:val="22"/>
          <w:szCs w:val="22"/>
        </w:rPr>
      </w:pPr>
    </w:p>
    <w:p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hatáskörébe tartozó ügyekben a kiadmányozás rendjét külön szabályzatban határozza meg</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rsidR="00CC65C3" w:rsidRPr="00C138A4" w:rsidRDefault="00CC65C3" w:rsidP="00F34A37">
      <w:pPr>
        <w:ind w:left="1060" w:hanging="357"/>
        <w:jc w:val="both"/>
        <w:rPr>
          <w:sz w:val="22"/>
          <w:szCs w:val="22"/>
        </w:rPr>
      </w:pPr>
    </w:p>
    <w:p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rsidR="00CC65C3" w:rsidRPr="00C138A4" w:rsidRDefault="00CC65C3" w:rsidP="00F34A37">
      <w:pPr>
        <w:ind w:left="1060" w:hanging="357"/>
        <w:jc w:val="both"/>
        <w:rPr>
          <w:sz w:val="22"/>
          <w:szCs w:val="22"/>
        </w:rPr>
      </w:pPr>
    </w:p>
    <w:p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feladatkörébe tartozó, ill. esetenként meghatározott feladatok ellátásáért;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rsidR="00CC65C3" w:rsidRPr="00C138A4" w:rsidRDefault="00CC65C3" w:rsidP="00F34A37">
      <w:pPr>
        <w:ind w:left="851" w:hanging="142"/>
        <w:jc w:val="both"/>
        <w:rPr>
          <w:sz w:val="22"/>
          <w:szCs w:val="22"/>
        </w:rPr>
      </w:pPr>
    </w:p>
    <w:p w:rsidR="00CC65C3" w:rsidRPr="00C138A4" w:rsidRDefault="00CC65C3" w:rsidP="00F34A37">
      <w:pPr>
        <w:ind w:left="1080" w:hanging="540"/>
        <w:jc w:val="both"/>
        <w:rPr>
          <w:sz w:val="22"/>
          <w:szCs w:val="22"/>
        </w:rPr>
      </w:pPr>
      <w:r w:rsidRPr="00C138A4">
        <w:rPr>
          <w:sz w:val="22"/>
          <w:szCs w:val="22"/>
        </w:rPr>
        <w:t>1.4.</w:t>
      </w:r>
      <w:r w:rsidRPr="00C138A4">
        <w:rPr>
          <w:sz w:val="22"/>
          <w:szCs w:val="22"/>
        </w:rPr>
        <w:tab/>
        <w:t>A hivatal dolgozóinak konkrét feladatait a jegyző munkaköri leírásban határozza meg. A vagyonnyilatkozat-tételi kötelezettséggel járó munkakörök megnevezését az SzMSz 3. melléklete tartalmazza.</w:t>
      </w:r>
    </w:p>
    <w:p w:rsidR="00CC65C3" w:rsidRPr="00C138A4" w:rsidRDefault="00CC65C3" w:rsidP="00F34A37">
      <w:pPr>
        <w:ind w:left="1080" w:hanging="540"/>
        <w:jc w:val="both"/>
        <w:rPr>
          <w:sz w:val="22"/>
          <w:szCs w:val="22"/>
        </w:rPr>
      </w:pPr>
    </w:p>
    <w:p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rsidR="00CC65C3" w:rsidRPr="00C138A4" w:rsidRDefault="00CC65C3" w:rsidP="00F34A37">
      <w:pPr>
        <w:ind w:left="426" w:hanging="426"/>
        <w:jc w:val="both"/>
        <w:rPr>
          <w:sz w:val="22"/>
          <w:szCs w:val="22"/>
        </w:rPr>
      </w:pPr>
      <w:r w:rsidRPr="00C138A4">
        <w:rPr>
          <w:sz w:val="22"/>
          <w:szCs w:val="22"/>
        </w:rPr>
        <w:tab/>
      </w:r>
    </w:p>
    <w:p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rsidR="00CC65C3" w:rsidRPr="00C138A4" w:rsidRDefault="00CC65C3" w:rsidP="00EB76B9">
      <w:pPr>
        <w:jc w:val="both"/>
        <w:rPr>
          <w:sz w:val="22"/>
          <w:szCs w:val="22"/>
        </w:rPr>
      </w:pPr>
    </w:p>
    <w:p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A Polgármesteri Hivatalban a heti munkaidő 40 óra. Az általános munkarend szerint a napi munkaidő hétfőtől, csütörtökig 8.00 órától 16,30 óráig, pénteken 8.00 órától, 14.00 óráig tart.</w:t>
      </w:r>
    </w:p>
    <w:p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rsidR="00CC65C3" w:rsidRPr="00C138A4" w:rsidRDefault="00CC65C3" w:rsidP="0083406D">
      <w:pPr>
        <w:ind w:left="1080" w:hanging="540"/>
        <w:jc w:val="both"/>
        <w:rPr>
          <w:i/>
          <w:iCs/>
          <w:sz w:val="22"/>
          <w:szCs w:val="22"/>
        </w:rPr>
      </w:pPr>
    </w:p>
    <w:p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rsidR="00CC65C3" w:rsidRPr="00C138A4" w:rsidRDefault="00CC65C3" w:rsidP="00F34A37">
      <w:pPr>
        <w:ind w:left="360" w:hanging="360"/>
        <w:jc w:val="both"/>
        <w:rPr>
          <w:sz w:val="22"/>
          <w:szCs w:val="22"/>
        </w:rPr>
      </w:pPr>
    </w:p>
    <w:p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rsidR="00CC65C3" w:rsidRPr="00C138A4" w:rsidRDefault="00CC65C3" w:rsidP="007F5A9D">
      <w:pPr>
        <w:jc w:val="both"/>
        <w:rPr>
          <w:sz w:val="22"/>
          <w:szCs w:val="22"/>
        </w:rPr>
      </w:pPr>
    </w:p>
    <w:p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rsidR="00CC65C3" w:rsidRPr="00C138A4" w:rsidRDefault="00CC65C3" w:rsidP="007F5A9D">
      <w:pPr>
        <w:ind w:left="567" w:hanging="567"/>
        <w:jc w:val="both"/>
        <w:rPr>
          <w:sz w:val="22"/>
          <w:szCs w:val="22"/>
        </w:rPr>
      </w:pPr>
    </w:p>
    <w:p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rsidR="00CC65C3" w:rsidRPr="00C138A4" w:rsidRDefault="00CC65C3" w:rsidP="007F5A9D">
      <w:pPr>
        <w:ind w:left="1276" w:hanging="709"/>
        <w:jc w:val="both"/>
        <w:rPr>
          <w:sz w:val="22"/>
          <w:szCs w:val="22"/>
        </w:rPr>
      </w:pPr>
    </w:p>
    <w:p w:rsidR="00CC65C3" w:rsidRPr="00C138A4" w:rsidRDefault="00CC65C3" w:rsidP="007F5A9D">
      <w:pPr>
        <w:ind w:left="1134"/>
        <w:jc w:val="both"/>
        <w:rPr>
          <w:sz w:val="22"/>
          <w:szCs w:val="22"/>
        </w:rPr>
      </w:pPr>
      <w:r w:rsidRPr="00C138A4">
        <w:rPr>
          <w:sz w:val="22"/>
          <w:szCs w:val="22"/>
        </w:rPr>
        <w:t>„Kiskőrös Város Önkormányzata</w:t>
      </w:r>
    </w:p>
    <w:p w:rsidR="00CC65C3" w:rsidRPr="00C138A4" w:rsidRDefault="00CC65C3" w:rsidP="007F5A9D">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 Város Képviselő-testülete</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 xml:space="preserve">„Kiskőrös Város Polgármestere </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 Város Jegyzője</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D85B34">
      <w:pPr>
        <w:ind w:left="1134"/>
        <w:jc w:val="both"/>
        <w:rPr>
          <w:sz w:val="22"/>
          <w:szCs w:val="22"/>
        </w:rPr>
      </w:pPr>
      <w:r w:rsidRPr="00C138A4">
        <w:rPr>
          <w:sz w:val="22"/>
          <w:szCs w:val="22"/>
        </w:rPr>
        <w:t>„Anyakönyvvezető Kiskőrös”</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„Kiskőrösi Polgármesteri Hivatal</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EC670A">
      <w:pPr>
        <w:ind w:left="1134" w:hanging="567"/>
        <w:jc w:val="both"/>
        <w:rPr>
          <w:color w:val="FF0000"/>
          <w:sz w:val="22"/>
          <w:szCs w:val="22"/>
        </w:rPr>
      </w:pPr>
    </w:p>
    <w:p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rsidR="00CC65C3" w:rsidRPr="00C138A4" w:rsidRDefault="00CC65C3" w:rsidP="00D85B34">
      <w:pPr>
        <w:jc w:val="both"/>
        <w:rPr>
          <w:sz w:val="22"/>
          <w:szCs w:val="22"/>
        </w:rPr>
      </w:pPr>
    </w:p>
    <w:p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rsidR="00CC65C3" w:rsidRPr="00C138A4" w:rsidRDefault="00CC65C3" w:rsidP="00F34A37">
      <w:pPr>
        <w:ind w:left="426" w:hanging="426"/>
        <w:jc w:val="both"/>
        <w:rPr>
          <w:sz w:val="22"/>
          <w:szCs w:val="22"/>
        </w:rPr>
      </w:pPr>
    </w:p>
    <w:p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rsidR="00CC65C3" w:rsidRPr="00C138A4" w:rsidRDefault="00CC65C3" w:rsidP="00F34A37">
      <w:pPr>
        <w:ind w:left="426" w:hanging="426"/>
        <w:jc w:val="both"/>
        <w:rPr>
          <w:sz w:val="22"/>
          <w:szCs w:val="22"/>
        </w:rPr>
      </w:pPr>
    </w:p>
    <w:p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Kiadmányozás</w:t>
      </w:r>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r w:rsidR="005E4671" w:rsidRPr="00BD373B">
        <w:rPr>
          <w:sz w:val="22"/>
          <w:szCs w:val="22"/>
        </w:rPr>
        <w:t>kiadmányozásra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rsidR="00BD373B" w:rsidRPr="00BD373B" w:rsidRDefault="00BD373B" w:rsidP="00BD373B">
      <w:pPr>
        <w:pStyle w:val="Listaszerbekezds"/>
        <w:ind w:left="644"/>
        <w:jc w:val="both"/>
        <w:rPr>
          <w:sz w:val="22"/>
          <w:szCs w:val="22"/>
        </w:rPr>
      </w:pPr>
    </w:p>
    <w:p w:rsidR="00542228" w:rsidRPr="00BD373B" w:rsidRDefault="00BD373B" w:rsidP="00BD373B">
      <w:pPr>
        <w:pStyle w:val="Listaszerbekezds"/>
        <w:numPr>
          <w:ilvl w:val="0"/>
          <w:numId w:val="6"/>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rsidR="00AA39E3" w:rsidRPr="00C138A4" w:rsidRDefault="00AA39E3" w:rsidP="00F34A37">
      <w:pPr>
        <w:ind w:left="360" w:hanging="360"/>
        <w:jc w:val="both"/>
        <w:rPr>
          <w:sz w:val="22"/>
          <w:szCs w:val="22"/>
        </w:rPr>
      </w:pPr>
    </w:p>
    <w:p w:rsidR="00CC65C3" w:rsidRPr="00C138A4" w:rsidRDefault="00CC65C3" w:rsidP="00093B5F">
      <w:pPr>
        <w:ind w:left="540" w:hanging="540"/>
        <w:jc w:val="center"/>
        <w:rPr>
          <w:b/>
          <w:bCs/>
          <w:sz w:val="22"/>
          <w:szCs w:val="22"/>
        </w:rPr>
      </w:pPr>
      <w:r w:rsidRPr="00C138A4">
        <w:rPr>
          <w:b/>
          <w:bCs/>
          <w:sz w:val="22"/>
          <w:szCs w:val="22"/>
        </w:rPr>
        <w:t>V. fejezet</w:t>
      </w:r>
    </w:p>
    <w:p w:rsidR="00CF79ED" w:rsidRPr="00C138A4" w:rsidRDefault="00CF79ED" w:rsidP="00093B5F">
      <w:pPr>
        <w:ind w:left="540" w:hanging="540"/>
        <w:jc w:val="center"/>
        <w:rPr>
          <w:b/>
          <w:bCs/>
          <w:sz w:val="22"/>
          <w:szCs w:val="22"/>
        </w:rPr>
      </w:pPr>
    </w:p>
    <w:p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rsidR="00CC65C3" w:rsidRPr="00C138A4" w:rsidRDefault="00CC65C3" w:rsidP="00093B5F">
      <w:pPr>
        <w:jc w:val="center"/>
        <w:rPr>
          <w:b/>
          <w:bCs/>
          <w:sz w:val="22"/>
          <w:szCs w:val="22"/>
        </w:rPr>
      </w:pPr>
      <w:r w:rsidRPr="00C138A4">
        <w:rPr>
          <w:b/>
          <w:bCs/>
          <w:sz w:val="22"/>
          <w:szCs w:val="22"/>
          <w:highlight w:val="yellow"/>
        </w:rPr>
        <w:br/>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Magyarországon az államháztartásról szóló 2011. évi CXCV. törvénynek (a továbbiakban: Áht.) Magyarország helyi önkormányzatokról szóló 2011. évi CLXXXIX. törvénynek (a továbbiakban: Mötv.), valamint a költségvetési szervek belső kontrollrendszeréről és belső ellenőrzéséről szóló 370/2011. ( XII. 31.) Korm. rendeletnek (a továbbiakban: Bkr.)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Mötv. 119. § (3) és (4) bekezdései alapján, a jegyző köteles olyan belső kontrollrendszert működtetni, amely biztosítja a helyi önkormányzat rendelkezésére álló források szabályszerű, gazdaságos, hatékony és eredményes felhasználását.</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helyi önkormányzat belső ellenőrzése keretében gondoskodni kell a felügyelt költségevetési szervek ellenőrzéséről is.</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részletes feladatait a Bkr. 21. § és 22. §-ai rögzítik.</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Bkr. 17. §-a alapján abelső ellenőrzést végző személy munkáját, a költségvetési szerv vezetője által jóváhagyott, belső ellenőrzési kézikönyv szerint végzi.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rendszerleellenőrzéseket, valamit az éves költségvetési beszámolókra vonatkozóan megbízhatósági ellenőrzéseket végez a rendelkezésre álló erőforrások szerint.</w:t>
      </w:r>
    </w:p>
    <w:p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Hivatal </w:t>
      </w:r>
      <w:r w:rsidR="007A7511" w:rsidRPr="007A7511">
        <w:rPr>
          <w:sz w:val="22"/>
          <w:szCs w:val="22"/>
          <w:highlight w:val="yellow"/>
        </w:rPr>
        <w:t>……..</w:t>
      </w:r>
      <w:r w:rsidR="006A0EE6" w:rsidRPr="007A7511">
        <w:rPr>
          <w:sz w:val="22"/>
          <w:szCs w:val="22"/>
          <w:highlight w:val="yellow"/>
        </w:rPr>
        <w:t>/201</w:t>
      </w:r>
      <w:r w:rsidR="00FB01F5">
        <w:rPr>
          <w:sz w:val="22"/>
          <w:szCs w:val="22"/>
          <w:highlight w:val="yellow"/>
        </w:rPr>
        <w:t>9</w:t>
      </w:r>
      <w:r w:rsidR="007A7511" w:rsidRPr="007A7511">
        <w:rPr>
          <w:sz w:val="22"/>
          <w:szCs w:val="22"/>
          <w:highlight w:val="yellow"/>
        </w:rPr>
        <w:t>. számú</w:t>
      </w:r>
      <w:r w:rsidR="006A0EE6" w:rsidRPr="002E03FD">
        <w:rPr>
          <w:sz w:val="22"/>
          <w:szCs w:val="22"/>
        </w:rPr>
        <w:t xml:space="preserve"> Képviselő</w:t>
      </w:r>
      <w:r w:rsidR="006A0EE6" w:rsidRPr="00C138A4">
        <w:rPr>
          <w:sz w:val="22"/>
          <w:szCs w:val="22"/>
        </w:rPr>
        <w:t xml:space="preserve">-testületi határozattal elfogadott Szervezeti és Működési szabályzata </w:t>
      </w:r>
      <w:r w:rsidRPr="00F72E6F">
        <w:rPr>
          <w:sz w:val="22"/>
          <w:szCs w:val="22"/>
        </w:rPr>
        <w:t>201</w:t>
      </w:r>
      <w:r w:rsidR="00BF7A07" w:rsidRPr="00F72E6F">
        <w:rPr>
          <w:sz w:val="22"/>
          <w:szCs w:val="22"/>
        </w:rPr>
        <w:t>9</w:t>
      </w:r>
      <w:r w:rsidRPr="00F72E6F">
        <w:rPr>
          <w:sz w:val="22"/>
          <w:szCs w:val="22"/>
        </w:rPr>
        <w:t xml:space="preserve">. </w:t>
      </w:r>
      <w:r w:rsidR="00BF7A07" w:rsidRPr="00F72E6F">
        <w:rPr>
          <w:sz w:val="22"/>
          <w:szCs w:val="22"/>
        </w:rPr>
        <w:t>március</w:t>
      </w:r>
      <w:r w:rsidR="00AD71B6" w:rsidRPr="00F72E6F">
        <w:rPr>
          <w:sz w:val="22"/>
          <w:szCs w:val="22"/>
        </w:rPr>
        <w:t xml:space="preserve"> </w:t>
      </w:r>
      <w:r w:rsidR="00BF7A07" w:rsidRPr="00F72E6F">
        <w:rPr>
          <w:sz w:val="22"/>
          <w:szCs w:val="22"/>
        </w:rPr>
        <w:t>0</w:t>
      </w:r>
      <w:r w:rsidR="00381457" w:rsidRPr="00F72E6F">
        <w:rPr>
          <w:sz w:val="22"/>
          <w:szCs w:val="22"/>
        </w:rPr>
        <w:t>8</w:t>
      </w:r>
      <w:r w:rsidRPr="00F72E6F">
        <w:rPr>
          <w:sz w:val="22"/>
          <w:szCs w:val="22"/>
        </w:rPr>
        <w:t>.</w:t>
      </w:r>
      <w:r w:rsidRPr="00C138A4">
        <w:rPr>
          <w:sz w:val="22"/>
          <w:szCs w:val="22"/>
        </w:rPr>
        <w:t xml:space="preserve"> napján lép hatályba.</w:t>
      </w:r>
    </w:p>
    <w:p w:rsidR="00CC65C3" w:rsidRPr="00C138A4" w:rsidRDefault="00CC65C3" w:rsidP="00C36D32">
      <w:pPr>
        <w:pStyle w:val="Listaszerbekezds"/>
        <w:spacing w:after="200"/>
        <w:ind w:left="360"/>
        <w:jc w:val="both"/>
        <w:rPr>
          <w:sz w:val="22"/>
          <w:szCs w:val="22"/>
        </w:rPr>
      </w:pPr>
      <w:r w:rsidRPr="00C138A4">
        <w:rPr>
          <w:sz w:val="22"/>
          <w:szCs w:val="22"/>
        </w:rPr>
        <w:t>Mellékletek:</w:t>
      </w:r>
    </w:p>
    <w:p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rsidR="00EB76B9" w:rsidRPr="002B01F1"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rsidR="00EB76B9" w:rsidRDefault="00EB76B9" w:rsidP="00EB76B9">
      <w:pPr>
        <w:jc w:val="both"/>
        <w:rPr>
          <w:b/>
          <w:bCs/>
          <w:sz w:val="22"/>
          <w:szCs w:val="22"/>
        </w:rPr>
      </w:pPr>
    </w:p>
    <w:p w:rsidR="00C07B03" w:rsidRDefault="00C07B03" w:rsidP="00EB76B9">
      <w:pPr>
        <w:jc w:val="both"/>
        <w:rPr>
          <w:b/>
          <w:bCs/>
          <w:sz w:val="22"/>
          <w:szCs w:val="22"/>
        </w:rPr>
      </w:pPr>
    </w:p>
    <w:p w:rsidR="00C07B03" w:rsidRPr="00C138A4" w:rsidRDefault="00C07B03" w:rsidP="00EB76B9">
      <w:pPr>
        <w:jc w:val="both"/>
        <w:rPr>
          <w:b/>
          <w:bCs/>
          <w:sz w:val="22"/>
          <w:szCs w:val="22"/>
        </w:rPr>
      </w:pPr>
    </w:p>
    <w:p w:rsidR="00CC65C3" w:rsidRPr="00EB76B9" w:rsidRDefault="00CC65C3" w:rsidP="00EB76B9">
      <w:pPr>
        <w:pStyle w:val="lfej"/>
        <w:jc w:val="right"/>
        <w:rPr>
          <w:i/>
          <w:iCs/>
          <w:sz w:val="22"/>
          <w:szCs w:val="22"/>
        </w:rPr>
      </w:pPr>
      <w:r w:rsidRPr="00C138A4">
        <w:rPr>
          <w:i/>
          <w:iCs/>
          <w:sz w:val="22"/>
          <w:szCs w:val="22"/>
        </w:rPr>
        <w:t>1. számú melléklet a Polgármesteri Hivatal Szervezeti és Működési Szabályzatához</w:t>
      </w:r>
    </w:p>
    <w:p w:rsidR="004A7007" w:rsidRP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rsidR="004A7007" w:rsidRP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rsidR="002B01F1" w:rsidRPr="004A7007" w:rsidRDefault="002B01F1" w:rsidP="002B01F1">
      <w:pPr>
        <w:tabs>
          <w:tab w:val="left" w:leader="dot" w:pos="9072"/>
          <w:tab w:val="left" w:leader="dot" w:pos="9781"/>
          <w:tab w:val="left" w:leader="dot" w:pos="16443"/>
        </w:tabs>
        <w:ind w:left="1224" w:right="-1"/>
        <w:jc w:val="both"/>
        <w:rPr>
          <w:sz w:val="22"/>
          <w:szCs w:val="22"/>
        </w:rPr>
      </w:pPr>
    </w:p>
    <w:p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rsidR="002B01F1" w:rsidRPr="004A7007" w:rsidRDefault="002B01F1" w:rsidP="002B01F1">
      <w:pPr>
        <w:tabs>
          <w:tab w:val="left" w:leader="dot" w:pos="9072"/>
        </w:tabs>
        <w:ind w:left="360" w:right="-143"/>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rsidR="002B01F1" w:rsidRPr="00EB76B9" w:rsidRDefault="002B01F1" w:rsidP="002B01F1">
      <w:pPr>
        <w:tabs>
          <w:tab w:val="left" w:leader="dot" w:pos="9072"/>
          <w:tab w:val="left" w:leader="dot" w:pos="9781"/>
          <w:tab w:val="left" w:leader="dot" w:pos="16443"/>
        </w:tabs>
        <w:ind w:left="1224" w:right="-1"/>
        <w:jc w:val="both"/>
        <w:rPr>
          <w:sz w:val="22"/>
          <w:szCs w:val="22"/>
        </w:rPr>
      </w:pPr>
    </w:p>
    <w:p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rsidR="002B01F1" w:rsidRPr="004A7007" w:rsidRDefault="002B01F1" w:rsidP="002B01F1">
      <w:pPr>
        <w:tabs>
          <w:tab w:val="left" w:leader="dot" w:pos="9072"/>
        </w:tabs>
        <w:ind w:left="357" w:right="-142"/>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rsidR="002B01F1" w:rsidRPr="004A7007" w:rsidRDefault="002B01F1" w:rsidP="002B01F1">
      <w:pPr>
        <w:tabs>
          <w:tab w:val="left" w:leader="dot" w:pos="9072"/>
          <w:tab w:val="left" w:leader="dot" w:pos="9781"/>
          <w:tab w:val="left" w:leader="dot" w:pos="16443"/>
        </w:tabs>
        <w:ind w:left="1224" w:right="-143"/>
        <w:jc w:val="both"/>
        <w:rPr>
          <w:sz w:val="22"/>
          <w:szCs w:val="22"/>
        </w:rPr>
      </w:pPr>
    </w:p>
    <w:p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rsidR="002B01F1" w:rsidRPr="004A7007" w:rsidRDefault="002B01F1" w:rsidP="002B01F1">
      <w:pPr>
        <w:tabs>
          <w:tab w:val="left" w:leader="dot" w:pos="9072"/>
        </w:tabs>
        <w:ind w:left="360" w:right="-143"/>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A Magyarország helyi önkormányzatairól szóló 2011. évi CLXXXIX. törvény (a továbbiakban: Mötv.)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rsidR="004A7007" w:rsidRPr="004A7007" w:rsidRDefault="004A7007" w:rsidP="002B01F1">
      <w:pPr>
        <w:tabs>
          <w:tab w:val="left" w:leader="dot" w:pos="9072"/>
          <w:tab w:val="left" w:leader="dot" w:pos="9781"/>
          <w:tab w:val="left" w:leader="dot" w:pos="16443"/>
        </w:tabs>
        <w:ind w:left="567" w:right="-285"/>
        <w:contextualSpacing/>
        <w:rPr>
          <w:sz w:val="22"/>
          <w:szCs w:val="22"/>
        </w:rPr>
      </w:pPr>
    </w:p>
    <w:p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35"/>
        <w:gridCol w:w="1984"/>
        <w:gridCol w:w="6769"/>
      </w:tblGrid>
      <w:tr w:rsidR="004A7007" w:rsidRPr="004A7007" w:rsidTr="00313FC1">
        <w:tc>
          <w:tcPr>
            <w:tcW w:w="288" w:type="pct"/>
            <w:vAlign w:val="center"/>
          </w:tcPr>
          <w:p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rsidTr="00313FC1">
        <w:tc>
          <w:tcPr>
            <w:tcW w:w="288" w:type="pct"/>
            <w:vAlign w:val="center"/>
          </w:tcPr>
          <w:p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Mötv.-ben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35"/>
        <w:gridCol w:w="1984"/>
        <w:gridCol w:w="6769"/>
      </w:tblGrid>
      <w:tr w:rsidR="004A7007" w:rsidRPr="004A7007" w:rsidTr="00313FC1">
        <w:tc>
          <w:tcPr>
            <w:tcW w:w="288" w:type="pct"/>
            <w:vAlign w:val="center"/>
          </w:tcPr>
          <w:p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rsidTr="00313FC1">
        <w:tc>
          <w:tcPr>
            <w:tcW w:w="288" w:type="pct"/>
            <w:vAlign w:val="center"/>
          </w:tcPr>
          <w:p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rsidR="004A7007" w:rsidRPr="004A7007" w:rsidRDefault="004A7007" w:rsidP="002B01F1">
            <w:pPr>
              <w:tabs>
                <w:tab w:val="left" w:leader="dot" w:pos="9072"/>
                <w:tab w:val="left" w:leader="dot" w:pos="16443"/>
              </w:tabs>
              <w:rPr>
                <w:rFonts w:ascii="Times New Roman" w:hAnsi="Times New Roman"/>
                <w:sz w:val="22"/>
                <w:szCs w:val="22"/>
              </w:rPr>
            </w:pPr>
            <w:r w:rsidRPr="004A7007">
              <w:rPr>
                <w:rFonts w:ascii="Times New Roman" w:hAnsi="Times New Roman"/>
                <w:sz w:val="22"/>
                <w:szCs w:val="22"/>
              </w:rPr>
              <w:t>011130</w:t>
            </w:r>
          </w:p>
        </w:tc>
        <w:tc>
          <w:tcPr>
            <w:tcW w:w="3644" w:type="pct"/>
          </w:tcPr>
          <w:p w:rsidR="004A7007" w:rsidRPr="004A7007" w:rsidRDefault="004A7007" w:rsidP="002B01F1">
            <w:pPr>
              <w:tabs>
                <w:tab w:val="left" w:leader="dot" w:pos="9072"/>
                <w:tab w:val="left" w:leader="dot" w:pos="16443"/>
              </w:tabs>
              <w:rPr>
                <w:rFonts w:ascii="Times New Roman" w:hAnsi="Times New Roman"/>
                <w:sz w:val="22"/>
                <w:szCs w:val="22"/>
              </w:rPr>
            </w:pPr>
            <w:r w:rsidRPr="004A7007">
              <w:rPr>
                <w:rFonts w:ascii="Times New Roman" w:hAnsi="Times New Roman"/>
                <w:sz w:val="22"/>
                <w:szCs w:val="22"/>
              </w:rPr>
              <w:t>Önkormányzatok és önkormányzati hivatalok jogalkotó és általános igazgatási tevékenysége</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011220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Adó-, vám- és jövedéki igazgatás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013210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Átfogó tervezési és statisztikai szolgáltatások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013350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Az önkormányzati vagyonnal való gazdálkodással kapcsolatos feladatok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013360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Más szerv részére végzett pénzügyi-gazdálkodási, üzemeltetési, egyéb szolgáltatás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Országgyűlési, önkormányzati és európai parlamenti képviselőválasztásokhoz kapcsolódó tevékenységek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Országos és helyi népszavazással kapcsolatos tevékenységek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016030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Állampolgársági ügyek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016080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Kiemelt állami és önkormányzati rendezvények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10</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041231</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Rövid időtartamú közfoglalkoztatás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11</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041233</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Hosszabb időtartamú közfoglalkoztatás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12</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106010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Lakóingatlan szociális célú bérbeadása, üzemeltetése</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13</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106020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Lakásfenntartással, lakhatással összefüggő ellátások</w:t>
            </w:r>
          </w:p>
        </w:tc>
      </w:tr>
    </w:tbl>
    <w:p w:rsidR="004A7007" w:rsidRPr="004A7007" w:rsidRDefault="004A7007" w:rsidP="004A7007">
      <w:pPr>
        <w:rPr>
          <w:szCs w:val="20"/>
        </w:rPr>
      </w:pPr>
    </w:p>
    <w:p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de törvényben, vagy kormányrendeletben meghatározott egyes államigazgatási feladatokat a Bács-Kiskun Megyei Kormányhivatal Kiskőrösi Járási Hivatala közigazgatási területére kiterjedő illetékességgel lát el.</w:t>
      </w:r>
    </w:p>
    <w:p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rsidR="002B01F1" w:rsidRPr="00EB76B9" w:rsidRDefault="002B01F1" w:rsidP="002B01F1">
      <w:pPr>
        <w:tabs>
          <w:tab w:val="left" w:leader="dot" w:pos="9072"/>
          <w:tab w:val="left" w:leader="dot" w:pos="9781"/>
        </w:tabs>
        <w:ind w:left="360"/>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Mötv. 82. §-a, valamint a közszolgálati tisztviselőkről szóló 2011. évi CXCIX. törvény rendelkezéseinek megfelelően történik. </w:t>
      </w:r>
    </w:p>
    <w:p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35"/>
        <w:gridCol w:w="3143"/>
        <w:gridCol w:w="5610"/>
      </w:tblGrid>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foglalkoztatási jogviszony</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jogviszonyt szabályozó jogszabály</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Munkatörvénykönyve szerinti munkavállaló</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A munka törvénykönyvéről szóló 2012. évi I. törvény </w:t>
            </w:r>
          </w:p>
          <w:p w:rsidR="004A7007" w:rsidRPr="004A7007" w:rsidRDefault="004A7007" w:rsidP="004A7007">
            <w:pPr>
              <w:tabs>
                <w:tab w:val="left" w:leader="dot" w:pos="9072"/>
                <w:tab w:val="left" w:leader="dot" w:pos="16443"/>
              </w:tabs>
              <w:spacing w:before="80"/>
              <w:rPr>
                <w:rFonts w:ascii="Times New Roman" w:hAnsi="Times New Roman"/>
                <w:szCs w:val="22"/>
              </w:rPr>
            </w:pP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Közalkalmazott </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A közalkalmazottak jogállásáról szóló 1992. évi XXXIII. törvény </w:t>
            </w:r>
          </w:p>
          <w:p w:rsidR="004A7007" w:rsidRPr="004A7007" w:rsidRDefault="004A7007" w:rsidP="004A7007">
            <w:pPr>
              <w:tabs>
                <w:tab w:val="left" w:leader="dot" w:pos="9072"/>
                <w:tab w:val="left" w:leader="dot" w:pos="16443"/>
              </w:tabs>
              <w:spacing w:before="80"/>
              <w:rPr>
                <w:rFonts w:ascii="Times New Roman" w:hAnsi="Times New Roman"/>
                <w:szCs w:val="22"/>
              </w:rPr>
            </w:pP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Közszolgálati tisztviselő</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Cs w:val="22"/>
              </w:rPr>
              <w:t xml:space="preserve"> </w:t>
            </w:r>
            <w:r w:rsidRPr="004A7007">
              <w:rPr>
                <w:rFonts w:ascii="Times New Roman" w:hAnsi="Times New Roman"/>
                <w:sz w:val="22"/>
                <w:szCs w:val="22"/>
              </w:rPr>
              <w:t>A</w:t>
            </w:r>
            <w:r w:rsidRPr="004A7007">
              <w:rPr>
                <w:rFonts w:ascii="Times New Roman" w:hAnsi="Times New Roman"/>
                <w:bCs/>
                <w:sz w:val="22"/>
                <w:szCs w:val="22"/>
              </w:rPr>
              <w:t xml:space="preserve"> közszolgálati tisztviselőkről szóló 2011. évi CXCIX. törvény</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Egyéb foglalkoztatási jogviszony</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A polgári törvénykönyvről szóló 2013. évi V. törvény</w:t>
            </w:r>
          </w:p>
        </w:tc>
      </w:tr>
    </w:tbl>
    <w:p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rsidR="004A7007" w:rsidRPr="002B01F1" w:rsidRDefault="004A7007" w:rsidP="0045105E">
      <w:pPr>
        <w:tabs>
          <w:tab w:val="left" w:leader="dot" w:pos="9072"/>
          <w:tab w:val="left" w:leader="dot" w:pos="9781"/>
        </w:tabs>
        <w:spacing w:before="720" w:after="480"/>
        <w:jc w:val="both"/>
        <w:rPr>
          <w:b/>
          <w:sz w:val="28"/>
        </w:rPr>
      </w:pPr>
      <w:r w:rsidRPr="004A7007">
        <w:rPr>
          <w:sz w:val="22"/>
        </w:rPr>
        <w:t>Jelen alapító okiratot a 2016. február 24.</w:t>
      </w:r>
      <w:r w:rsidRPr="004A7007">
        <w:rPr>
          <w:color w:val="4F81BD"/>
          <w:sz w:val="22"/>
        </w:rPr>
        <w:t xml:space="preserve"> </w:t>
      </w:r>
      <w:r w:rsidRPr="004A7007">
        <w:rPr>
          <w:sz w:val="22"/>
        </w:rPr>
        <w:t>napjától kell alkalmazni, ezzel egyidejűleg a költségvetési szerv 2014. május 28. napján kelt alapító okiratot visszavonom.</w:t>
      </w:r>
    </w:p>
    <w:p w:rsidR="00CC65C3" w:rsidRPr="004A7007" w:rsidRDefault="00CC65C3" w:rsidP="004A7007">
      <w:pPr>
        <w:jc w:val="both"/>
        <w:rPr>
          <w:bCs/>
          <w:sz w:val="22"/>
          <w:szCs w:val="22"/>
        </w:rPr>
      </w:pPr>
    </w:p>
    <w:p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rsidR="00CC65C3" w:rsidRPr="00C138A4" w:rsidRDefault="00CA64F9" w:rsidP="00CA64F9">
      <w:pPr>
        <w:pStyle w:val="lfej"/>
        <w:rPr>
          <w:i/>
          <w:iCs/>
          <w:sz w:val="22"/>
          <w:szCs w:val="22"/>
        </w:rPr>
      </w:pPr>
      <w:r w:rsidRPr="00C138A4">
        <w:rPr>
          <w:i/>
          <w:iCs/>
          <w:sz w:val="22"/>
          <w:szCs w:val="22"/>
        </w:rPr>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rsidR="00CC65C3" w:rsidRPr="00C138A4" w:rsidRDefault="00CC65C3" w:rsidP="003B0AD2">
      <w:pPr>
        <w:pStyle w:val="lfej"/>
        <w:jc w:val="right"/>
        <w:rPr>
          <w:i/>
          <w:iCs/>
          <w:sz w:val="22"/>
          <w:szCs w:val="22"/>
        </w:rPr>
      </w:pPr>
      <w:r w:rsidRPr="00C138A4">
        <w:rPr>
          <w:i/>
          <w:iCs/>
          <w:sz w:val="22"/>
          <w:szCs w:val="22"/>
        </w:rPr>
        <w:tab/>
        <w:t>3. számú melléklet a Polgármesteri Hivatal Szervezeti és Működési Szabályzatához</w:t>
      </w: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rsidR="00CC65C3" w:rsidRPr="00C138A4" w:rsidRDefault="00CC65C3" w:rsidP="003B0AD2">
      <w:pPr>
        <w:jc w:val="center"/>
        <w:rPr>
          <w:b/>
          <w:bCs/>
          <w:i/>
          <w:iCs/>
          <w:smallCaps/>
          <w:sz w:val="22"/>
          <w:szCs w:val="22"/>
        </w:rPr>
      </w:pPr>
      <w:r w:rsidRPr="00C138A4">
        <w:rPr>
          <w:b/>
          <w:bCs/>
          <w:i/>
          <w:iCs/>
          <w:smallCaps/>
          <w:sz w:val="22"/>
          <w:szCs w:val="22"/>
        </w:rPr>
        <w:t>munkakörök</w:t>
      </w:r>
    </w:p>
    <w:p w:rsidR="00CC65C3" w:rsidRPr="00C138A4" w:rsidRDefault="00CC65C3" w:rsidP="003B0AD2">
      <w:pPr>
        <w:jc w:val="center"/>
        <w:rPr>
          <w:b/>
          <w:bCs/>
          <w:i/>
          <w:iCs/>
          <w:sz w:val="22"/>
          <w:szCs w:val="22"/>
        </w:rPr>
      </w:pPr>
      <w:r w:rsidRPr="00C138A4">
        <w:rPr>
          <w:b/>
          <w:bCs/>
          <w:i/>
          <w:iCs/>
          <w:sz w:val="22"/>
          <w:szCs w:val="22"/>
        </w:rPr>
        <w:t>(A 2007. évi CLII. tv. 3. §. (1) bek. és (2) bek. c) pontja alapján)</w:t>
      </w:r>
    </w:p>
    <w:p w:rsidR="00CC65C3" w:rsidRPr="00C138A4" w:rsidRDefault="00CC65C3" w:rsidP="003B0AD2">
      <w:pPr>
        <w:jc w:val="both"/>
        <w:rPr>
          <w:sz w:val="22"/>
          <w:szCs w:val="22"/>
        </w:rPr>
      </w:pPr>
    </w:p>
    <w:p w:rsidR="00CC65C3" w:rsidRPr="00C138A4" w:rsidRDefault="00CC65C3" w:rsidP="003B0AD2">
      <w:pPr>
        <w:ind w:left="360"/>
        <w:jc w:val="both"/>
        <w:rPr>
          <w:i/>
          <w:iCs/>
          <w:sz w:val="22"/>
          <w:szCs w:val="22"/>
        </w:rPr>
      </w:pPr>
    </w:p>
    <w:p w:rsidR="00056C7A" w:rsidRPr="009A7CE3" w:rsidRDefault="00056C7A" w:rsidP="00056C7A">
      <w:pPr>
        <w:numPr>
          <w:ilvl w:val="0"/>
          <w:numId w:val="9"/>
        </w:numPr>
        <w:jc w:val="both"/>
        <w:rPr>
          <w:sz w:val="22"/>
          <w:szCs w:val="22"/>
        </w:rPr>
      </w:pPr>
      <w:r w:rsidRPr="009A7CE3">
        <w:rPr>
          <w:sz w:val="22"/>
          <w:szCs w:val="22"/>
        </w:rPr>
        <w:t>Jegyző</w:t>
      </w:r>
    </w:p>
    <w:p w:rsidR="00056C7A" w:rsidRPr="009A7CE3" w:rsidRDefault="00056C7A" w:rsidP="00056C7A">
      <w:pPr>
        <w:numPr>
          <w:ilvl w:val="0"/>
          <w:numId w:val="9"/>
        </w:numPr>
        <w:jc w:val="both"/>
        <w:rPr>
          <w:sz w:val="22"/>
          <w:szCs w:val="22"/>
        </w:rPr>
      </w:pPr>
      <w:r w:rsidRPr="009A7CE3">
        <w:rPr>
          <w:sz w:val="22"/>
          <w:szCs w:val="22"/>
        </w:rPr>
        <w:t>Aljegyző</w:t>
      </w:r>
    </w:p>
    <w:p w:rsidR="00056C7A" w:rsidRPr="009A7CE3" w:rsidRDefault="00056C7A" w:rsidP="00056C7A">
      <w:pPr>
        <w:numPr>
          <w:ilvl w:val="0"/>
          <w:numId w:val="9"/>
        </w:numPr>
        <w:jc w:val="both"/>
        <w:rPr>
          <w:sz w:val="22"/>
          <w:szCs w:val="22"/>
        </w:rPr>
      </w:pPr>
      <w:r w:rsidRPr="009A7CE3">
        <w:rPr>
          <w:sz w:val="22"/>
          <w:szCs w:val="22"/>
        </w:rPr>
        <w:t>Pénzügyi Osztályvezető</w:t>
      </w:r>
    </w:p>
    <w:p w:rsidR="00056C7A" w:rsidRPr="009A7CE3" w:rsidRDefault="00056C7A" w:rsidP="00056C7A">
      <w:pPr>
        <w:numPr>
          <w:ilvl w:val="0"/>
          <w:numId w:val="9"/>
        </w:numPr>
        <w:jc w:val="both"/>
        <w:rPr>
          <w:sz w:val="22"/>
          <w:szCs w:val="22"/>
        </w:rPr>
      </w:pPr>
      <w:r w:rsidRPr="009A7CE3">
        <w:rPr>
          <w:sz w:val="22"/>
          <w:szCs w:val="22"/>
        </w:rPr>
        <w:t>Közigazgatási Osztályvezető</w:t>
      </w:r>
    </w:p>
    <w:p w:rsidR="00056C7A" w:rsidRDefault="00056C7A" w:rsidP="00056C7A">
      <w:pPr>
        <w:numPr>
          <w:ilvl w:val="0"/>
          <w:numId w:val="9"/>
        </w:numPr>
        <w:jc w:val="both"/>
        <w:rPr>
          <w:sz w:val="22"/>
          <w:szCs w:val="22"/>
        </w:rPr>
      </w:pPr>
      <w:r w:rsidRPr="009A7CE3">
        <w:rPr>
          <w:sz w:val="22"/>
          <w:szCs w:val="22"/>
        </w:rPr>
        <w:t>Vagyongazdálkodási referens</w:t>
      </w:r>
    </w:p>
    <w:p w:rsidR="00D0026C" w:rsidRPr="00793DD2" w:rsidRDefault="00D0026C" w:rsidP="00056C7A">
      <w:pPr>
        <w:numPr>
          <w:ilvl w:val="0"/>
          <w:numId w:val="9"/>
        </w:numPr>
        <w:jc w:val="both"/>
        <w:rPr>
          <w:sz w:val="22"/>
          <w:szCs w:val="22"/>
        </w:rPr>
      </w:pPr>
      <w:r w:rsidRPr="00793DD2">
        <w:rPr>
          <w:sz w:val="22"/>
          <w:szCs w:val="22"/>
        </w:rPr>
        <w:t>Pályázati és közbeszerzési referens</w:t>
      </w:r>
    </w:p>
    <w:p w:rsidR="00056C7A" w:rsidRPr="009A7CE3" w:rsidRDefault="00056C7A" w:rsidP="00056C7A">
      <w:pPr>
        <w:numPr>
          <w:ilvl w:val="0"/>
          <w:numId w:val="9"/>
        </w:numPr>
        <w:jc w:val="both"/>
        <w:rPr>
          <w:sz w:val="22"/>
          <w:szCs w:val="22"/>
        </w:rPr>
      </w:pPr>
      <w:r w:rsidRPr="009A7CE3">
        <w:rPr>
          <w:sz w:val="22"/>
          <w:szCs w:val="22"/>
        </w:rPr>
        <w:t>Pályázati referens</w:t>
      </w:r>
    </w:p>
    <w:p w:rsidR="00056C7A" w:rsidRPr="009A7CE3" w:rsidRDefault="00056C7A" w:rsidP="00056C7A">
      <w:pPr>
        <w:numPr>
          <w:ilvl w:val="0"/>
          <w:numId w:val="9"/>
        </w:numPr>
        <w:jc w:val="both"/>
        <w:rPr>
          <w:sz w:val="22"/>
          <w:szCs w:val="22"/>
        </w:rPr>
      </w:pPr>
      <w:r w:rsidRPr="009A7CE3">
        <w:rPr>
          <w:sz w:val="22"/>
          <w:szCs w:val="22"/>
        </w:rPr>
        <w:t>Pályázati munkatárs I.</w:t>
      </w:r>
    </w:p>
    <w:p w:rsidR="00056C7A" w:rsidRPr="009A7CE3" w:rsidRDefault="00056C7A" w:rsidP="00056C7A">
      <w:pPr>
        <w:numPr>
          <w:ilvl w:val="0"/>
          <w:numId w:val="9"/>
        </w:numPr>
        <w:jc w:val="both"/>
        <w:rPr>
          <w:sz w:val="22"/>
          <w:szCs w:val="22"/>
        </w:rPr>
      </w:pPr>
      <w:r w:rsidRPr="009A7CE3">
        <w:rPr>
          <w:sz w:val="22"/>
          <w:szCs w:val="22"/>
        </w:rPr>
        <w:t>Pályázati munkatárs II.</w:t>
      </w:r>
    </w:p>
    <w:p w:rsidR="00056C7A" w:rsidRPr="009A7CE3" w:rsidRDefault="00056C7A" w:rsidP="00056C7A">
      <w:pPr>
        <w:numPr>
          <w:ilvl w:val="0"/>
          <w:numId w:val="9"/>
        </w:numPr>
        <w:jc w:val="both"/>
        <w:rPr>
          <w:sz w:val="22"/>
          <w:szCs w:val="22"/>
        </w:rPr>
      </w:pPr>
      <w:r w:rsidRPr="009A7CE3">
        <w:rPr>
          <w:sz w:val="22"/>
          <w:szCs w:val="22"/>
        </w:rPr>
        <w:t>Beruházási és karbantartási referens</w:t>
      </w:r>
    </w:p>
    <w:p w:rsidR="00056C7A" w:rsidRPr="009A7CE3" w:rsidRDefault="00056C7A" w:rsidP="00056C7A">
      <w:pPr>
        <w:numPr>
          <w:ilvl w:val="0"/>
          <w:numId w:val="9"/>
        </w:numPr>
        <w:jc w:val="both"/>
        <w:rPr>
          <w:sz w:val="22"/>
          <w:szCs w:val="22"/>
        </w:rPr>
      </w:pPr>
      <w:r w:rsidRPr="009A7CE3">
        <w:rPr>
          <w:sz w:val="22"/>
          <w:szCs w:val="22"/>
        </w:rPr>
        <w:t>Városüzemeltetési referens</w:t>
      </w:r>
    </w:p>
    <w:p w:rsidR="00056C7A" w:rsidRPr="009A7CE3" w:rsidRDefault="00056C7A" w:rsidP="00056C7A">
      <w:pPr>
        <w:numPr>
          <w:ilvl w:val="0"/>
          <w:numId w:val="9"/>
        </w:numPr>
        <w:jc w:val="both"/>
        <w:rPr>
          <w:sz w:val="22"/>
          <w:szCs w:val="22"/>
        </w:rPr>
      </w:pPr>
      <w:r w:rsidRPr="009A7CE3">
        <w:rPr>
          <w:sz w:val="22"/>
          <w:szCs w:val="22"/>
        </w:rPr>
        <w:t>Személyzeti</w:t>
      </w:r>
      <w:r w:rsidR="00037144" w:rsidRPr="009A7CE3">
        <w:rPr>
          <w:sz w:val="22"/>
          <w:szCs w:val="22"/>
        </w:rPr>
        <w:t xml:space="preserve"> és humánerőforrás</w:t>
      </w:r>
      <w:r w:rsidRPr="009A7CE3">
        <w:rPr>
          <w:sz w:val="22"/>
          <w:szCs w:val="22"/>
        </w:rPr>
        <w:t xml:space="preserve"> referens</w:t>
      </w:r>
    </w:p>
    <w:p w:rsidR="00056C7A" w:rsidRPr="009A7CE3" w:rsidRDefault="00056C7A" w:rsidP="00056C7A">
      <w:pPr>
        <w:numPr>
          <w:ilvl w:val="0"/>
          <w:numId w:val="9"/>
        </w:numPr>
        <w:jc w:val="both"/>
        <w:rPr>
          <w:sz w:val="22"/>
          <w:szCs w:val="22"/>
        </w:rPr>
      </w:pPr>
      <w:r w:rsidRPr="009A7CE3">
        <w:rPr>
          <w:sz w:val="22"/>
          <w:szCs w:val="22"/>
        </w:rPr>
        <w:t>Adókönyvelő</w:t>
      </w:r>
    </w:p>
    <w:p w:rsidR="00056C7A" w:rsidRPr="009A7CE3" w:rsidRDefault="00056C7A" w:rsidP="00056C7A">
      <w:pPr>
        <w:numPr>
          <w:ilvl w:val="0"/>
          <w:numId w:val="9"/>
        </w:numPr>
        <w:jc w:val="both"/>
        <w:rPr>
          <w:sz w:val="22"/>
          <w:szCs w:val="22"/>
        </w:rPr>
      </w:pPr>
      <w:r w:rsidRPr="009A7CE3">
        <w:rPr>
          <w:sz w:val="22"/>
          <w:szCs w:val="22"/>
        </w:rPr>
        <w:t>Adóigazgatási ügyintéző I.</w:t>
      </w:r>
    </w:p>
    <w:p w:rsidR="00056C7A" w:rsidRPr="009A7CE3" w:rsidRDefault="00056C7A" w:rsidP="00056C7A">
      <w:pPr>
        <w:numPr>
          <w:ilvl w:val="0"/>
          <w:numId w:val="9"/>
        </w:numPr>
        <w:jc w:val="both"/>
        <w:rPr>
          <w:sz w:val="22"/>
          <w:szCs w:val="22"/>
        </w:rPr>
      </w:pPr>
      <w:r w:rsidRPr="009A7CE3">
        <w:rPr>
          <w:sz w:val="22"/>
          <w:szCs w:val="22"/>
        </w:rPr>
        <w:t>Adóigazgatási ügyintéző II.</w:t>
      </w:r>
    </w:p>
    <w:p w:rsidR="00056C7A" w:rsidRPr="009A7CE3" w:rsidRDefault="00056C7A" w:rsidP="00056C7A">
      <w:pPr>
        <w:numPr>
          <w:ilvl w:val="0"/>
          <w:numId w:val="9"/>
        </w:numPr>
        <w:jc w:val="both"/>
        <w:rPr>
          <w:sz w:val="22"/>
          <w:szCs w:val="22"/>
        </w:rPr>
      </w:pPr>
      <w:r w:rsidRPr="009A7CE3">
        <w:rPr>
          <w:sz w:val="22"/>
          <w:szCs w:val="22"/>
        </w:rPr>
        <w:t>Adóigazgatási ügyintéző III.</w:t>
      </w:r>
    </w:p>
    <w:p w:rsidR="00056C7A" w:rsidRPr="009A7CE3" w:rsidRDefault="00056C7A" w:rsidP="00056C7A">
      <w:pPr>
        <w:numPr>
          <w:ilvl w:val="0"/>
          <w:numId w:val="9"/>
        </w:numPr>
        <w:jc w:val="both"/>
        <w:rPr>
          <w:sz w:val="22"/>
          <w:szCs w:val="22"/>
        </w:rPr>
      </w:pPr>
      <w:r w:rsidRPr="009A7CE3">
        <w:rPr>
          <w:sz w:val="22"/>
          <w:szCs w:val="22"/>
        </w:rPr>
        <w:t>Építéshatósági csoportvezető</w:t>
      </w:r>
    </w:p>
    <w:p w:rsidR="00056C7A" w:rsidRPr="009A7CE3" w:rsidRDefault="00056C7A" w:rsidP="00056C7A">
      <w:pPr>
        <w:numPr>
          <w:ilvl w:val="0"/>
          <w:numId w:val="9"/>
        </w:numPr>
        <w:jc w:val="both"/>
        <w:rPr>
          <w:sz w:val="22"/>
          <w:szCs w:val="22"/>
        </w:rPr>
      </w:pPr>
      <w:r w:rsidRPr="009A7CE3">
        <w:rPr>
          <w:sz w:val="22"/>
          <w:szCs w:val="22"/>
        </w:rPr>
        <w:t>Építéshatósági ügyintéző I.</w:t>
      </w:r>
    </w:p>
    <w:p w:rsidR="00056C7A" w:rsidRPr="009A7CE3" w:rsidRDefault="00056C7A" w:rsidP="00056C7A">
      <w:pPr>
        <w:numPr>
          <w:ilvl w:val="0"/>
          <w:numId w:val="9"/>
        </w:numPr>
        <w:jc w:val="both"/>
        <w:rPr>
          <w:sz w:val="22"/>
          <w:szCs w:val="22"/>
        </w:rPr>
      </w:pPr>
      <w:r w:rsidRPr="009A7CE3">
        <w:rPr>
          <w:sz w:val="22"/>
          <w:szCs w:val="22"/>
        </w:rPr>
        <w:t>Építéshatósági ügyintéző II.</w:t>
      </w:r>
    </w:p>
    <w:p w:rsidR="00056C7A" w:rsidRPr="009A7CE3" w:rsidRDefault="00056C7A" w:rsidP="00056C7A">
      <w:pPr>
        <w:numPr>
          <w:ilvl w:val="0"/>
          <w:numId w:val="9"/>
        </w:numPr>
        <w:jc w:val="both"/>
        <w:rPr>
          <w:sz w:val="22"/>
          <w:szCs w:val="22"/>
        </w:rPr>
      </w:pPr>
      <w:r w:rsidRPr="009A7CE3">
        <w:rPr>
          <w:sz w:val="22"/>
          <w:szCs w:val="22"/>
        </w:rPr>
        <w:t>Építéshatósági ügyintéző III.</w:t>
      </w:r>
    </w:p>
    <w:p w:rsidR="00056C7A" w:rsidRPr="009A7CE3" w:rsidRDefault="00056C7A" w:rsidP="00056C7A">
      <w:pPr>
        <w:numPr>
          <w:ilvl w:val="0"/>
          <w:numId w:val="9"/>
        </w:numPr>
        <w:jc w:val="both"/>
        <w:rPr>
          <w:sz w:val="22"/>
          <w:szCs w:val="22"/>
        </w:rPr>
      </w:pPr>
      <w:r w:rsidRPr="009A7CE3">
        <w:rPr>
          <w:sz w:val="22"/>
          <w:szCs w:val="22"/>
        </w:rPr>
        <w:t>Építéshatósági ügyintéző IV.</w:t>
      </w:r>
    </w:p>
    <w:p w:rsidR="00056C7A" w:rsidRPr="009A7CE3" w:rsidRDefault="00056C7A" w:rsidP="00056C7A">
      <w:pPr>
        <w:numPr>
          <w:ilvl w:val="0"/>
          <w:numId w:val="9"/>
        </w:numPr>
        <w:jc w:val="both"/>
        <w:rPr>
          <w:sz w:val="22"/>
          <w:szCs w:val="22"/>
        </w:rPr>
      </w:pPr>
      <w:r w:rsidRPr="009A7CE3">
        <w:rPr>
          <w:sz w:val="22"/>
          <w:szCs w:val="22"/>
        </w:rPr>
        <w:t>Ügyviteli referens</w:t>
      </w:r>
    </w:p>
    <w:p w:rsidR="00056C7A" w:rsidRPr="009A7CE3" w:rsidRDefault="00056C7A" w:rsidP="00056C7A">
      <w:pPr>
        <w:numPr>
          <w:ilvl w:val="0"/>
          <w:numId w:val="9"/>
        </w:numPr>
        <w:jc w:val="both"/>
        <w:rPr>
          <w:sz w:val="22"/>
          <w:szCs w:val="22"/>
        </w:rPr>
      </w:pPr>
      <w:r w:rsidRPr="009A7CE3">
        <w:rPr>
          <w:sz w:val="22"/>
          <w:szCs w:val="22"/>
        </w:rPr>
        <w:t>Szociális ügyintéző I.</w:t>
      </w:r>
    </w:p>
    <w:p w:rsidR="00056C7A" w:rsidRPr="009A7CE3" w:rsidRDefault="00056C7A" w:rsidP="00056C7A">
      <w:pPr>
        <w:numPr>
          <w:ilvl w:val="0"/>
          <w:numId w:val="9"/>
        </w:numPr>
        <w:jc w:val="both"/>
        <w:rPr>
          <w:sz w:val="22"/>
          <w:szCs w:val="22"/>
        </w:rPr>
      </w:pPr>
      <w:r w:rsidRPr="009A7CE3">
        <w:rPr>
          <w:sz w:val="22"/>
          <w:szCs w:val="22"/>
        </w:rPr>
        <w:t>Szociális ügyintéző II.</w:t>
      </w:r>
    </w:p>
    <w:p w:rsidR="00056C7A" w:rsidRPr="009A7CE3" w:rsidRDefault="00056C7A" w:rsidP="00056C7A">
      <w:pPr>
        <w:numPr>
          <w:ilvl w:val="0"/>
          <w:numId w:val="9"/>
        </w:numPr>
        <w:jc w:val="both"/>
        <w:rPr>
          <w:sz w:val="22"/>
          <w:szCs w:val="22"/>
        </w:rPr>
      </w:pPr>
      <w:r w:rsidRPr="009A7CE3">
        <w:rPr>
          <w:sz w:val="22"/>
          <w:szCs w:val="22"/>
        </w:rPr>
        <w:t>Anyakönyvvezető</w:t>
      </w:r>
    </w:p>
    <w:p w:rsidR="00056C7A" w:rsidRPr="009A7CE3" w:rsidRDefault="00056C7A" w:rsidP="00056C7A">
      <w:pPr>
        <w:numPr>
          <w:ilvl w:val="0"/>
          <w:numId w:val="9"/>
        </w:numPr>
        <w:jc w:val="both"/>
        <w:rPr>
          <w:sz w:val="22"/>
          <w:szCs w:val="22"/>
        </w:rPr>
      </w:pPr>
      <w:r w:rsidRPr="009A7CE3">
        <w:rPr>
          <w:sz w:val="22"/>
          <w:szCs w:val="22"/>
        </w:rPr>
        <w:t>Gazdaság-igazgatási referens</w:t>
      </w:r>
    </w:p>
    <w:p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rsidR="00056C7A" w:rsidRPr="009A7CE3" w:rsidRDefault="00056C7A" w:rsidP="00056C7A">
      <w:pPr>
        <w:numPr>
          <w:ilvl w:val="0"/>
          <w:numId w:val="9"/>
        </w:numPr>
        <w:jc w:val="both"/>
        <w:rPr>
          <w:sz w:val="22"/>
          <w:szCs w:val="22"/>
        </w:rPr>
      </w:pPr>
      <w:r w:rsidRPr="009A7CE3">
        <w:rPr>
          <w:sz w:val="22"/>
          <w:szCs w:val="22"/>
        </w:rPr>
        <w:t>Vezető könyvelő</w:t>
      </w:r>
    </w:p>
    <w:p w:rsidR="00056C7A" w:rsidRPr="009A7CE3" w:rsidRDefault="00056C7A" w:rsidP="00056C7A">
      <w:pPr>
        <w:numPr>
          <w:ilvl w:val="0"/>
          <w:numId w:val="9"/>
        </w:numPr>
        <w:jc w:val="both"/>
        <w:rPr>
          <w:sz w:val="22"/>
          <w:szCs w:val="22"/>
        </w:rPr>
      </w:pPr>
      <w:r w:rsidRPr="009A7CE3">
        <w:rPr>
          <w:sz w:val="22"/>
          <w:szCs w:val="22"/>
        </w:rPr>
        <w:t>Könyvelő I.</w:t>
      </w:r>
    </w:p>
    <w:p w:rsidR="00056C7A" w:rsidRPr="009A7CE3" w:rsidRDefault="00056C7A" w:rsidP="00056C7A">
      <w:pPr>
        <w:numPr>
          <w:ilvl w:val="0"/>
          <w:numId w:val="9"/>
        </w:numPr>
        <w:jc w:val="both"/>
        <w:rPr>
          <w:sz w:val="22"/>
          <w:szCs w:val="22"/>
        </w:rPr>
      </w:pPr>
      <w:r w:rsidRPr="009A7CE3">
        <w:rPr>
          <w:sz w:val="22"/>
          <w:szCs w:val="22"/>
        </w:rPr>
        <w:t>Könyvelő II.</w:t>
      </w:r>
    </w:p>
    <w:p w:rsidR="00056C7A" w:rsidRPr="009A7CE3" w:rsidRDefault="00056C7A" w:rsidP="00056C7A">
      <w:pPr>
        <w:numPr>
          <w:ilvl w:val="0"/>
          <w:numId w:val="9"/>
        </w:numPr>
        <w:jc w:val="both"/>
        <w:rPr>
          <w:sz w:val="22"/>
          <w:szCs w:val="22"/>
        </w:rPr>
      </w:pPr>
      <w:r w:rsidRPr="009A7CE3">
        <w:rPr>
          <w:sz w:val="22"/>
          <w:szCs w:val="22"/>
        </w:rPr>
        <w:t>Könyvelő III.</w:t>
      </w:r>
    </w:p>
    <w:p w:rsidR="00056C7A" w:rsidRPr="009A7CE3" w:rsidRDefault="00056C7A" w:rsidP="00056C7A">
      <w:pPr>
        <w:numPr>
          <w:ilvl w:val="0"/>
          <w:numId w:val="9"/>
        </w:numPr>
        <w:jc w:val="both"/>
        <w:rPr>
          <w:sz w:val="22"/>
          <w:szCs w:val="22"/>
        </w:rPr>
      </w:pPr>
      <w:r w:rsidRPr="009A7CE3">
        <w:rPr>
          <w:sz w:val="22"/>
          <w:szCs w:val="22"/>
        </w:rPr>
        <w:t>Számviteli ügyintéző</w:t>
      </w:r>
    </w:p>
    <w:p w:rsidR="00056C7A" w:rsidRPr="009A7CE3" w:rsidRDefault="00056C7A" w:rsidP="00056C7A">
      <w:pPr>
        <w:numPr>
          <w:ilvl w:val="0"/>
          <w:numId w:val="9"/>
        </w:numPr>
        <w:jc w:val="both"/>
        <w:rPr>
          <w:sz w:val="22"/>
          <w:szCs w:val="22"/>
        </w:rPr>
      </w:pPr>
      <w:r w:rsidRPr="009A7CE3">
        <w:rPr>
          <w:sz w:val="22"/>
          <w:szCs w:val="22"/>
        </w:rPr>
        <w:t>Költségvetési referens</w:t>
      </w:r>
    </w:p>
    <w:p w:rsidR="003631C9" w:rsidRPr="009A7CE3" w:rsidRDefault="003631C9" w:rsidP="00056C7A">
      <w:pPr>
        <w:numPr>
          <w:ilvl w:val="0"/>
          <w:numId w:val="9"/>
        </w:numPr>
        <w:jc w:val="both"/>
        <w:rPr>
          <w:sz w:val="22"/>
          <w:szCs w:val="22"/>
        </w:rPr>
      </w:pPr>
      <w:r w:rsidRPr="009A7CE3">
        <w:rPr>
          <w:sz w:val="22"/>
          <w:szCs w:val="22"/>
        </w:rPr>
        <w:t>Pénzügyi ügyintéző</w:t>
      </w:r>
    </w:p>
    <w:p w:rsidR="00056C7A" w:rsidRPr="009A7CE3" w:rsidRDefault="00056C7A" w:rsidP="00056C7A">
      <w:pPr>
        <w:numPr>
          <w:ilvl w:val="0"/>
          <w:numId w:val="9"/>
        </w:numPr>
        <w:jc w:val="both"/>
        <w:rPr>
          <w:sz w:val="22"/>
          <w:szCs w:val="22"/>
        </w:rPr>
      </w:pPr>
      <w:r w:rsidRPr="009A7CE3">
        <w:rPr>
          <w:sz w:val="22"/>
          <w:szCs w:val="22"/>
        </w:rPr>
        <w:t>Főépítész</w:t>
      </w:r>
    </w:p>
    <w:p w:rsidR="0001662B" w:rsidRPr="009A7CE3" w:rsidRDefault="0001662B" w:rsidP="00056C7A">
      <w:pPr>
        <w:numPr>
          <w:ilvl w:val="0"/>
          <w:numId w:val="9"/>
        </w:numPr>
        <w:jc w:val="both"/>
        <w:rPr>
          <w:sz w:val="22"/>
          <w:szCs w:val="22"/>
        </w:rPr>
      </w:pPr>
      <w:r w:rsidRPr="009A7CE3">
        <w:rPr>
          <w:sz w:val="22"/>
          <w:szCs w:val="22"/>
        </w:rPr>
        <w:t>Pénztáros</w:t>
      </w:r>
    </w:p>
    <w:p w:rsidR="009F6209" w:rsidRPr="009A7CE3" w:rsidRDefault="009F6209" w:rsidP="00056C7A">
      <w:pPr>
        <w:numPr>
          <w:ilvl w:val="0"/>
          <w:numId w:val="9"/>
        </w:numPr>
        <w:jc w:val="both"/>
        <w:rPr>
          <w:sz w:val="22"/>
          <w:szCs w:val="22"/>
        </w:rPr>
      </w:pPr>
      <w:r w:rsidRPr="009A7CE3">
        <w:rPr>
          <w:sz w:val="22"/>
          <w:szCs w:val="22"/>
        </w:rPr>
        <w:t>Intézményüzemeltetési referens</w:t>
      </w:r>
    </w:p>
    <w:p w:rsidR="00CC65C3" w:rsidRPr="00C138A4" w:rsidRDefault="00CC65C3" w:rsidP="003B0AD2">
      <w:pPr>
        <w:jc w:val="both"/>
        <w:rPr>
          <w:sz w:val="22"/>
          <w:szCs w:val="22"/>
        </w:rPr>
      </w:pP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7A73DA" w:rsidRDefault="007A73DA"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8569A6" w:rsidRPr="00C138A4" w:rsidRDefault="008569A6"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3B0AD2">
      <w:pPr>
        <w:pStyle w:val="lfej"/>
        <w:jc w:val="right"/>
        <w:rPr>
          <w:i/>
          <w:iCs/>
          <w:sz w:val="22"/>
          <w:szCs w:val="22"/>
        </w:rPr>
      </w:pPr>
      <w:r w:rsidRPr="00C138A4">
        <w:rPr>
          <w:i/>
          <w:iCs/>
          <w:sz w:val="22"/>
          <w:szCs w:val="22"/>
        </w:rPr>
        <w:t>4. számú melléklet a Polgármesteri Hivatal Szervezeti és Működési Szabályzatához</w:t>
      </w:r>
    </w:p>
    <w:p w:rsidR="00CC65C3" w:rsidRPr="00C138A4" w:rsidRDefault="00CC65C3" w:rsidP="003B0AD2">
      <w:pPr>
        <w:spacing w:after="200"/>
        <w:rPr>
          <w:b/>
          <w:bCs/>
          <w:sz w:val="22"/>
          <w:szCs w:val="22"/>
          <w:lang w:eastAsia="en-US"/>
        </w:rPr>
      </w:pPr>
    </w:p>
    <w:p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rsidR="00CC65C3" w:rsidRPr="00C138A4" w:rsidRDefault="00CC65C3" w:rsidP="003B0AD2">
      <w:pPr>
        <w:rPr>
          <w:b/>
          <w:bCs/>
          <w:sz w:val="22"/>
          <w:szCs w:val="22"/>
          <w:lang w:eastAsia="en-US"/>
        </w:rPr>
      </w:pP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polgármesteri tisztség ellátásának egyes kérdéseiről és az önkormányzati képviselők tiszteletdíjáról szóló 1994. évi LXIV.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9C9" w:rsidRDefault="00C419C9">
      <w:r>
        <w:separator/>
      </w:r>
    </w:p>
  </w:endnote>
  <w:endnote w:type="continuationSeparator" w:id="0">
    <w:p w:rsidR="00C419C9" w:rsidRDefault="00C4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7C" w:rsidRPr="00315548" w:rsidRDefault="0018677C" w:rsidP="00315548">
    <w:pPr>
      <w:pStyle w:val="llb"/>
      <w:framePr w:wrap="auto" w:vAnchor="text" w:hAnchor="margin" w:xAlign="center" w:y="1"/>
      <w:rPr>
        <w:rStyle w:val="Oldalszm"/>
        <w:sz w:val="20"/>
        <w:szCs w:val="20"/>
      </w:rPr>
    </w:pPr>
    <w:r w:rsidRPr="00315548">
      <w:rPr>
        <w:rStyle w:val="Oldalszm"/>
        <w:sz w:val="20"/>
        <w:szCs w:val="20"/>
      </w:rPr>
      <w:fldChar w:fldCharType="begin"/>
    </w:r>
    <w:r w:rsidRPr="00315548">
      <w:rPr>
        <w:rStyle w:val="Oldalszm"/>
        <w:sz w:val="20"/>
        <w:szCs w:val="20"/>
      </w:rPr>
      <w:instrText xml:space="preserve">PAGE  </w:instrText>
    </w:r>
    <w:r w:rsidRPr="00315548">
      <w:rPr>
        <w:rStyle w:val="Oldalszm"/>
        <w:sz w:val="20"/>
        <w:szCs w:val="20"/>
      </w:rPr>
      <w:fldChar w:fldCharType="separate"/>
    </w:r>
    <w:r w:rsidR="00AB5531">
      <w:rPr>
        <w:rStyle w:val="Oldalszm"/>
        <w:noProof/>
        <w:sz w:val="20"/>
        <w:szCs w:val="20"/>
      </w:rPr>
      <w:t>2</w:t>
    </w:r>
    <w:r w:rsidRPr="00315548">
      <w:rPr>
        <w:rStyle w:val="Oldalszm"/>
        <w:sz w:val="20"/>
        <w:szCs w:val="20"/>
      </w:rPr>
      <w:fldChar w:fldCharType="end"/>
    </w:r>
  </w:p>
  <w:p w:rsidR="0018677C" w:rsidRDefault="0018677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927275"/>
      <w:docPartObj>
        <w:docPartGallery w:val="Page Numbers (Bottom of Page)"/>
        <w:docPartUnique/>
      </w:docPartObj>
    </w:sdtPr>
    <w:sdtEndPr/>
    <w:sdtContent>
      <w:p w:rsidR="0018677C" w:rsidRDefault="0018677C">
        <w:pPr>
          <w:pStyle w:val="llb"/>
          <w:jc w:val="center"/>
        </w:pPr>
        <w:r>
          <w:fldChar w:fldCharType="begin"/>
        </w:r>
        <w:r>
          <w:instrText>PAGE   \* MERGEFORMAT</w:instrText>
        </w:r>
        <w:r>
          <w:fldChar w:fldCharType="separate"/>
        </w:r>
        <w:r w:rsidR="00AB5531">
          <w:rPr>
            <w:noProof/>
          </w:rPr>
          <w:t>1</w:t>
        </w:r>
        <w:r>
          <w:fldChar w:fldCharType="end"/>
        </w:r>
      </w:p>
    </w:sdtContent>
  </w:sdt>
  <w:p w:rsidR="0018677C" w:rsidRDefault="0018677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9C9" w:rsidRDefault="00C419C9">
      <w:r>
        <w:separator/>
      </w:r>
    </w:p>
  </w:footnote>
  <w:footnote w:type="continuationSeparator" w:id="0">
    <w:p w:rsidR="00C419C9" w:rsidRDefault="00C41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abstractNumId w:val="14"/>
  </w:num>
  <w:num w:numId="2">
    <w:abstractNumId w:val="7"/>
  </w:num>
  <w:num w:numId="3">
    <w:abstractNumId w:val="11"/>
  </w:num>
  <w:num w:numId="4">
    <w:abstractNumId w:val="12"/>
  </w:num>
  <w:num w:numId="5">
    <w:abstractNumId w:val="17"/>
  </w:num>
  <w:num w:numId="6">
    <w:abstractNumId w:val="10"/>
  </w:num>
  <w:num w:numId="7">
    <w:abstractNumId w:val="5"/>
  </w:num>
  <w:num w:numId="8">
    <w:abstractNumId w:val="15"/>
  </w:num>
  <w:num w:numId="9">
    <w:abstractNumId w:val="19"/>
  </w:num>
  <w:num w:numId="10">
    <w:abstractNumId w:val="16"/>
  </w:num>
  <w:num w:numId="11">
    <w:abstractNumId w:val="6"/>
  </w:num>
  <w:num w:numId="12">
    <w:abstractNumId w:val="8"/>
  </w:num>
  <w:num w:numId="13">
    <w:abstractNumId w:val="3"/>
  </w:num>
  <w:num w:numId="14">
    <w:abstractNumId w:val="4"/>
  </w:num>
  <w:num w:numId="15">
    <w:abstractNumId w:val="13"/>
  </w:num>
  <w:num w:numId="16">
    <w:abstractNumId w:val="0"/>
  </w:num>
  <w:num w:numId="17">
    <w:abstractNumId w:val="18"/>
  </w:num>
  <w:num w:numId="18">
    <w:abstractNumId w:val="2"/>
  </w:num>
  <w:num w:numId="19">
    <w:abstractNumId w:val="1"/>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79"/>
    <w:rsid w:val="00000C3A"/>
    <w:rsid w:val="00000E5C"/>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6580"/>
    <w:rsid w:val="00046BC1"/>
    <w:rsid w:val="00046DBF"/>
    <w:rsid w:val="00047612"/>
    <w:rsid w:val="000509CF"/>
    <w:rsid w:val="0005326D"/>
    <w:rsid w:val="00054446"/>
    <w:rsid w:val="0005597D"/>
    <w:rsid w:val="00056C7A"/>
    <w:rsid w:val="000579A2"/>
    <w:rsid w:val="000600E2"/>
    <w:rsid w:val="0006064D"/>
    <w:rsid w:val="00061346"/>
    <w:rsid w:val="0006647B"/>
    <w:rsid w:val="00066D65"/>
    <w:rsid w:val="00070F5B"/>
    <w:rsid w:val="00071DD7"/>
    <w:rsid w:val="00072046"/>
    <w:rsid w:val="0007363B"/>
    <w:rsid w:val="000755C5"/>
    <w:rsid w:val="00077536"/>
    <w:rsid w:val="0008390B"/>
    <w:rsid w:val="00084156"/>
    <w:rsid w:val="00087248"/>
    <w:rsid w:val="000902FA"/>
    <w:rsid w:val="0009157A"/>
    <w:rsid w:val="000924DA"/>
    <w:rsid w:val="00093B5F"/>
    <w:rsid w:val="000947C2"/>
    <w:rsid w:val="00095CCE"/>
    <w:rsid w:val="00096A31"/>
    <w:rsid w:val="000A49A6"/>
    <w:rsid w:val="000A70FB"/>
    <w:rsid w:val="000B06F0"/>
    <w:rsid w:val="000B0F18"/>
    <w:rsid w:val="000B1997"/>
    <w:rsid w:val="000B5DAE"/>
    <w:rsid w:val="000B75A1"/>
    <w:rsid w:val="000C072F"/>
    <w:rsid w:val="000C0CFB"/>
    <w:rsid w:val="000C5CD8"/>
    <w:rsid w:val="000D1CA1"/>
    <w:rsid w:val="000D2421"/>
    <w:rsid w:val="000D2C4C"/>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64E3"/>
    <w:rsid w:val="001101FD"/>
    <w:rsid w:val="0011041E"/>
    <w:rsid w:val="00116E96"/>
    <w:rsid w:val="001174FE"/>
    <w:rsid w:val="00120D7A"/>
    <w:rsid w:val="0012290E"/>
    <w:rsid w:val="00122D10"/>
    <w:rsid w:val="00123060"/>
    <w:rsid w:val="00124B2A"/>
    <w:rsid w:val="0013094B"/>
    <w:rsid w:val="00131ED8"/>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02FC"/>
    <w:rsid w:val="00163C36"/>
    <w:rsid w:val="00166633"/>
    <w:rsid w:val="0016758B"/>
    <w:rsid w:val="001746CB"/>
    <w:rsid w:val="001771B3"/>
    <w:rsid w:val="00182793"/>
    <w:rsid w:val="001841CE"/>
    <w:rsid w:val="00185ED1"/>
    <w:rsid w:val="001865F3"/>
    <w:rsid w:val="0018677C"/>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4889"/>
    <w:rsid w:val="001D501D"/>
    <w:rsid w:val="001D72E3"/>
    <w:rsid w:val="001E0BA5"/>
    <w:rsid w:val="001E1BD3"/>
    <w:rsid w:val="001E4CED"/>
    <w:rsid w:val="001E73E6"/>
    <w:rsid w:val="001E75EF"/>
    <w:rsid w:val="001F07A2"/>
    <w:rsid w:val="001F0BF8"/>
    <w:rsid w:val="001F1A82"/>
    <w:rsid w:val="001F1BCB"/>
    <w:rsid w:val="001F2042"/>
    <w:rsid w:val="001F34AB"/>
    <w:rsid w:val="001F394E"/>
    <w:rsid w:val="001F41DF"/>
    <w:rsid w:val="001F45FD"/>
    <w:rsid w:val="001F47C6"/>
    <w:rsid w:val="001F59FA"/>
    <w:rsid w:val="001F788F"/>
    <w:rsid w:val="00204232"/>
    <w:rsid w:val="002053A9"/>
    <w:rsid w:val="002053F5"/>
    <w:rsid w:val="002066AE"/>
    <w:rsid w:val="00206BB2"/>
    <w:rsid w:val="00211282"/>
    <w:rsid w:val="0021340C"/>
    <w:rsid w:val="00213ED5"/>
    <w:rsid w:val="00216EEF"/>
    <w:rsid w:val="00217048"/>
    <w:rsid w:val="00221A22"/>
    <w:rsid w:val="00221C07"/>
    <w:rsid w:val="002249C8"/>
    <w:rsid w:val="00226EBA"/>
    <w:rsid w:val="00231133"/>
    <w:rsid w:val="0023305A"/>
    <w:rsid w:val="0023318C"/>
    <w:rsid w:val="00234AB9"/>
    <w:rsid w:val="002356EA"/>
    <w:rsid w:val="0023601B"/>
    <w:rsid w:val="00236585"/>
    <w:rsid w:val="00236599"/>
    <w:rsid w:val="0023737F"/>
    <w:rsid w:val="00240205"/>
    <w:rsid w:val="0024077F"/>
    <w:rsid w:val="00242B10"/>
    <w:rsid w:val="00242BEA"/>
    <w:rsid w:val="002434EE"/>
    <w:rsid w:val="00244E56"/>
    <w:rsid w:val="00244F9D"/>
    <w:rsid w:val="002450B0"/>
    <w:rsid w:val="002547F7"/>
    <w:rsid w:val="00257E15"/>
    <w:rsid w:val="0026064F"/>
    <w:rsid w:val="00260833"/>
    <w:rsid w:val="00262538"/>
    <w:rsid w:val="00262FBD"/>
    <w:rsid w:val="0026699E"/>
    <w:rsid w:val="002673BE"/>
    <w:rsid w:val="00270AC0"/>
    <w:rsid w:val="00271704"/>
    <w:rsid w:val="002729F8"/>
    <w:rsid w:val="00273823"/>
    <w:rsid w:val="00275014"/>
    <w:rsid w:val="00275397"/>
    <w:rsid w:val="00277D53"/>
    <w:rsid w:val="0028259B"/>
    <w:rsid w:val="00285448"/>
    <w:rsid w:val="002858F8"/>
    <w:rsid w:val="00290D48"/>
    <w:rsid w:val="00291C64"/>
    <w:rsid w:val="00292D90"/>
    <w:rsid w:val="00297211"/>
    <w:rsid w:val="0029735C"/>
    <w:rsid w:val="00297710"/>
    <w:rsid w:val="002A1126"/>
    <w:rsid w:val="002A2A9D"/>
    <w:rsid w:val="002A3B4A"/>
    <w:rsid w:val="002A60A9"/>
    <w:rsid w:val="002A70D1"/>
    <w:rsid w:val="002A75C2"/>
    <w:rsid w:val="002A77B4"/>
    <w:rsid w:val="002A7879"/>
    <w:rsid w:val="002B01F1"/>
    <w:rsid w:val="002B1FE6"/>
    <w:rsid w:val="002B42E1"/>
    <w:rsid w:val="002B46AC"/>
    <w:rsid w:val="002B523E"/>
    <w:rsid w:val="002C2F7B"/>
    <w:rsid w:val="002C47C2"/>
    <w:rsid w:val="002C7895"/>
    <w:rsid w:val="002D01FA"/>
    <w:rsid w:val="002D2A93"/>
    <w:rsid w:val="002D6B89"/>
    <w:rsid w:val="002E03FD"/>
    <w:rsid w:val="002E0B9D"/>
    <w:rsid w:val="002E19BE"/>
    <w:rsid w:val="002E3C96"/>
    <w:rsid w:val="002E70CB"/>
    <w:rsid w:val="002F1A7C"/>
    <w:rsid w:val="002F24EA"/>
    <w:rsid w:val="002F4C0C"/>
    <w:rsid w:val="002F6F15"/>
    <w:rsid w:val="00300B2D"/>
    <w:rsid w:val="00303162"/>
    <w:rsid w:val="0030371B"/>
    <w:rsid w:val="00306E1F"/>
    <w:rsid w:val="003100ED"/>
    <w:rsid w:val="00313C88"/>
    <w:rsid w:val="00313FC1"/>
    <w:rsid w:val="003145DA"/>
    <w:rsid w:val="00315548"/>
    <w:rsid w:val="00320F52"/>
    <w:rsid w:val="003244BD"/>
    <w:rsid w:val="003253E2"/>
    <w:rsid w:val="003272D2"/>
    <w:rsid w:val="00330794"/>
    <w:rsid w:val="00341678"/>
    <w:rsid w:val="00342C95"/>
    <w:rsid w:val="00344488"/>
    <w:rsid w:val="003451D6"/>
    <w:rsid w:val="00345441"/>
    <w:rsid w:val="00347EB7"/>
    <w:rsid w:val="00350F10"/>
    <w:rsid w:val="00352664"/>
    <w:rsid w:val="00352943"/>
    <w:rsid w:val="00352C2C"/>
    <w:rsid w:val="00357F68"/>
    <w:rsid w:val="003631C9"/>
    <w:rsid w:val="0036327D"/>
    <w:rsid w:val="0037193E"/>
    <w:rsid w:val="00371B96"/>
    <w:rsid w:val="00380997"/>
    <w:rsid w:val="00380AC5"/>
    <w:rsid w:val="00381457"/>
    <w:rsid w:val="00381894"/>
    <w:rsid w:val="00382163"/>
    <w:rsid w:val="003858BF"/>
    <w:rsid w:val="00385DD3"/>
    <w:rsid w:val="00387A68"/>
    <w:rsid w:val="00391E91"/>
    <w:rsid w:val="00393F74"/>
    <w:rsid w:val="00395693"/>
    <w:rsid w:val="00395D46"/>
    <w:rsid w:val="00397DD7"/>
    <w:rsid w:val="003A2E83"/>
    <w:rsid w:val="003B0AD2"/>
    <w:rsid w:val="003B0F5F"/>
    <w:rsid w:val="003B629A"/>
    <w:rsid w:val="003B64C3"/>
    <w:rsid w:val="003C0380"/>
    <w:rsid w:val="003C2B73"/>
    <w:rsid w:val="003C2FCA"/>
    <w:rsid w:val="003C408F"/>
    <w:rsid w:val="003C663C"/>
    <w:rsid w:val="003C6D56"/>
    <w:rsid w:val="003C7D7F"/>
    <w:rsid w:val="003D06D5"/>
    <w:rsid w:val="003D13C1"/>
    <w:rsid w:val="003D2A17"/>
    <w:rsid w:val="003D2DC4"/>
    <w:rsid w:val="003D581B"/>
    <w:rsid w:val="003D79EC"/>
    <w:rsid w:val="003E03DF"/>
    <w:rsid w:val="003E1C8D"/>
    <w:rsid w:val="003E56CE"/>
    <w:rsid w:val="003F02EC"/>
    <w:rsid w:val="003F056E"/>
    <w:rsid w:val="003F3138"/>
    <w:rsid w:val="003F437C"/>
    <w:rsid w:val="003F44A0"/>
    <w:rsid w:val="003F56C5"/>
    <w:rsid w:val="00400C10"/>
    <w:rsid w:val="004037FC"/>
    <w:rsid w:val="004042E3"/>
    <w:rsid w:val="00406238"/>
    <w:rsid w:val="00406E1C"/>
    <w:rsid w:val="00411947"/>
    <w:rsid w:val="00412B44"/>
    <w:rsid w:val="00414084"/>
    <w:rsid w:val="004178BF"/>
    <w:rsid w:val="004179BE"/>
    <w:rsid w:val="0042033F"/>
    <w:rsid w:val="00421B99"/>
    <w:rsid w:val="00423F5E"/>
    <w:rsid w:val="004317CC"/>
    <w:rsid w:val="00432784"/>
    <w:rsid w:val="00436B45"/>
    <w:rsid w:val="004408B0"/>
    <w:rsid w:val="0044308F"/>
    <w:rsid w:val="004436FF"/>
    <w:rsid w:val="0044794F"/>
    <w:rsid w:val="00447D27"/>
    <w:rsid w:val="0045105E"/>
    <w:rsid w:val="004568CA"/>
    <w:rsid w:val="004613E9"/>
    <w:rsid w:val="00466BCA"/>
    <w:rsid w:val="00467FE2"/>
    <w:rsid w:val="00471519"/>
    <w:rsid w:val="004733AD"/>
    <w:rsid w:val="00473527"/>
    <w:rsid w:val="00473DA0"/>
    <w:rsid w:val="0047423B"/>
    <w:rsid w:val="00474F9C"/>
    <w:rsid w:val="00474FDF"/>
    <w:rsid w:val="00481562"/>
    <w:rsid w:val="004827E0"/>
    <w:rsid w:val="00482FC1"/>
    <w:rsid w:val="004905D9"/>
    <w:rsid w:val="0049133D"/>
    <w:rsid w:val="00494B06"/>
    <w:rsid w:val="00496AE3"/>
    <w:rsid w:val="004A14D9"/>
    <w:rsid w:val="004A164D"/>
    <w:rsid w:val="004A2AC7"/>
    <w:rsid w:val="004A30E6"/>
    <w:rsid w:val="004A6537"/>
    <w:rsid w:val="004A7007"/>
    <w:rsid w:val="004A7603"/>
    <w:rsid w:val="004B0D2C"/>
    <w:rsid w:val="004B0EDA"/>
    <w:rsid w:val="004B2612"/>
    <w:rsid w:val="004B5498"/>
    <w:rsid w:val="004C09A8"/>
    <w:rsid w:val="004C50B2"/>
    <w:rsid w:val="004D1D4E"/>
    <w:rsid w:val="004D7CB8"/>
    <w:rsid w:val="004E254E"/>
    <w:rsid w:val="004E4F76"/>
    <w:rsid w:val="004E770E"/>
    <w:rsid w:val="004F4E25"/>
    <w:rsid w:val="004F5873"/>
    <w:rsid w:val="004F594A"/>
    <w:rsid w:val="00502208"/>
    <w:rsid w:val="0050280E"/>
    <w:rsid w:val="0050312F"/>
    <w:rsid w:val="005050EA"/>
    <w:rsid w:val="00505C11"/>
    <w:rsid w:val="005102D5"/>
    <w:rsid w:val="0051289B"/>
    <w:rsid w:val="00512BD2"/>
    <w:rsid w:val="00516CEA"/>
    <w:rsid w:val="005174C4"/>
    <w:rsid w:val="00517C9F"/>
    <w:rsid w:val="005253D8"/>
    <w:rsid w:val="005264B9"/>
    <w:rsid w:val="00526681"/>
    <w:rsid w:val="005270E1"/>
    <w:rsid w:val="00532E5B"/>
    <w:rsid w:val="00532FFA"/>
    <w:rsid w:val="00540260"/>
    <w:rsid w:val="00540F71"/>
    <w:rsid w:val="00542228"/>
    <w:rsid w:val="00542D6B"/>
    <w:rsid w:val="005453F3"/>
    <w:rsid w:val="00546C76"/>
    <w:rsid w:val="00556983"/>
    <w:rsid w:val="00560319"/>
    <w:rsid w:val="00560BC3"/>
    <w:rsid w:val="00562AEE"/>
    <w:rsid w:val="00563326"/>
    <w:rsid w:val="00571710"/>
    <w:rsid w:val="0057250B"/>
    <w:rsid w:val="005802CC"/>
    <w:rsid w:val="0058042B"/>
    <w:rsid w:val="00582A13"/>
    <w:rsid w:val="005834A5"/>
    <w:rsid w:val="00585C30"/>
    <w:rsid w:val="00590112"/>
    <w:rsid w:val="00590998"/>
    <w:rsid w:val="005967B3"/>
    <w:rsid w:val="00597624"/>
    <w:rsid w:val="00597C7D"/>
    <w:rsid w:val="005A11A3"/>
    <w:rsid w:val="005A67EC"/>
    <w:rsid w:val="005B1F65"/>
    <w:rsid w:val="005B269E"/>
    <w:rsid w:val="005B488F"/>
    <w:rsid w:val="005B6CD1"/>
    <w:rsid w:val="005C2375"/>
    <w:rsid w:val="005C3C47"/>
    <w:rsid w:val="005C4279"/>
    <w:rsid w:val="005C4D09"/>
    <w:rsid w:val="005C5EAB"/>
    <w:rsid w:val="005D10F1"/>
    <w:rsid w:val="005D1332"/>
    <w:rsid w:val="005D32C1"/>
    <w:rsid w:val="005D364E"/>
    <w:rsid w:val="005D6CD7"/>
    <w:rsid w:val="005E04A3"/>
    <w:rsid w:val="005E4671"/>
    <w:rsid w:val="005E4849"/>
    <w:rsid w:val="005E5FA7"/>
    <w:rsid w:val="005F2397"/>
    <w:rsid w:val="005F39D1"/>
    <w:rsid w:val="005F3FED"/>
    <w:rsid w:val="00600B28"/>
    <w:rsid w:val="0060242B"/>
    <w:rsid w:val="00602625"/>
    <w:rsid w:val="0060276F"/>
    <w:rsid w:val="00604F9E"/>
    <w:rsid w:val="006108ED"/>
    <w:rsid w:val="006137A6"/>
    <w:rsid w:val="00613B23"/>
    <w:rsid w:val="00615C96"/>
    <w:rsid w:val="00617E41"/>
    <w:rsid w:val="006241EB"/>
    <w:rsid w:val="0063345E"/>
    <w:rsid w:val="00633837"/>
    <w:rsid w:val="00640391"/>
    <w:rsid w:val="00643820"/>
    <w:rsid w:val="00643F69"/>
    <w:rsid w:val="0064492F"/>
    <w:rsid w:val="00644C7D"/>
    <w:rsid w:val="0064591E"/>
    <w:rsid w:val="00650BD3"/>
    <w:rsid w:val="00651A5F"/>
    <w:rsid w:val="00651EF8"/>
    <w:rsid w:val="00654C51"/>
    <w:rsid w:val="00654E11"/>
    <w:rsid w:val="00654E65"/>
    <w:rsid w:val="00662F7C"/>
    <w:rsid w:val="00664918"/>
    <w:rsid w:val="00664DCB"/>
    <w:rsid w:val="006662C8"/>
    <w:rsid w:val="00667593"/>
    <w:rsid w:val="00670878"/>
    <w:rsid w:val="00672CC6"/>
    <w:rsid w:val="00674C8A"/>
    <w:rsid w:val="0068122A"/>
    <w:rsid w:val="00682989"/>
    <w:rsid w:val="006835F7"/>
    <w:rsid w:val="00684C0F"/>
    <w:rsid w:val="006916B6"/>
    <w:rsid w:val="0069378C"/>
    <w:rsid w:val="006944D2"/>
    <w:rsid w:val="00694635"/>
    <w:rsid w:val="00694EF9"/>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A86"/>
    <w:rsid w:val="00710B60"/>
    <w:rsid w:val="00710E66"/>
    <w:rsid w:val="00713836"/>
    <w:rsid w:val="00713FF3"/>
    <w:rsid w:val="00714984"/>
    <w:rsid w:val="00720434"/>
    <w:rsid w:val="00720972"/>
    <w:rsid w:val="007235D7"/>
    <w:rsid w:val="00725CB1"/>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428B"/>
    <w:rsid w:val="007642B0"/>
    <w:rsid w:val="007652FF"/>
    <w:rsid w:val="00766338"/>
    <w:rsid w:val="0076659D"/>
    <w:rsid w:val="0076744A"/>
    <w:rsid w:val="00774768"/>
    <w:rsid w:val="007766CC"/>
    <w:rsid w:val="00776E0C"/>
    <w:rsid w:val="00780650"/>
    <w:rsid w:val="00782097"/>
    <w:rsid w:val="0078301F"/>
    <w:rsid w:val="00784C06"/>
    <w:rsid w:val="00785A0A"/>
    <w:rsid w:val="00785CCF"/>
    <w:rsid w:val="0079216F"/>
    <w:rsid w:val="0079239F"/>
    <w:rsid w:val="00793DD2"/>
    <w:rsid w:val="00796322"/>
    <w:rsid w:val="007A099E"/>
    <w:rsid w:val="007A20F5"/>
    <w:rsid w:val="007A5381"/>
    <w:rsid w:val="007A599C"/>
    <w:rsid w:val="007A73DA"/>
    <w:rsid w:val="007A7511"/>
    <w:rsid w:val="007A75EA"/>
    <w:rsid w:val="007A7EC6"/>
    <w:rsid w:val="007B186C"/>
    <w:rsid w:val="007B40D9"/>
    <w:rsid w:val="007B5AA2"/>
    <w:rsid w:val="007B78EF"/>
    <w:rsid w:val="007C17CE"/>
    <w:rsid w:val="007C25E2"/>
    <w:rsid w:val="007C34B2"/>
    <w:rsid w:val="007C3CF7"/>
    <w:rsid w:val="007C3F18"/>
    <w:rsid w:val="007D767E"/>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DD0"/>
    <w:rsid w:val="00804D84"/>
    <w:rsid w:val="00805A84"/>
    <w:rsid w:val="00807FC1"/>
    <w:rsid w:val="008104F5"/>
    <w:rsid w:val="00812466"/>
    <w:rsid w:val="00821CD2"/>
    <w:rsid w:val="00824005"/>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70D9B"/>
    <w:rsid w:val="00870F36"/>
    <w:rsid w:val="00871701"/>
    <w:rsid w:val="008722A0"/>
    <w:rsid w:val="00872C84"/>
    <w:rsid w:val="00873727"/>
    <w:rsid w:val="00873C9D"/>
    <w:rsid w:val="0087473D"/>
    <w:rsid w:val="0087504B"/>
    <w:rsid w:val="00880F96"/>
    <w:rsid w:val="00883C50"/>
    <w:rsid w:val="0088681B"/>
    <w:rsid w:val="008903D3"/>
    <w:rsid w:val="00893514"/>
    <w:rsid w:val="00896102"/>
    <w:rsid w:val="00897B36"/>
    <w:rsid w:val="008A38B9"/>
    <w:rsid w:val="008A3B71"/>
    <w:rsid w:val="008A409D"/>
    <w:rsid w:val="008A4A89"/>
    <w:rsid w:val="008A722D"/>
    <w:rsid w:val="008A78CF"/>
    <w:rsid w:val="008A79FE"/>
    <w:rsid w:val="008B0BB3"/>
    <w:rsid w:val="008B235B"/>
    <w:rsid w:val="008B2EC5"/>
    <w:rsid w:val="008B43B1"/>
    <w:rsid w:val="008C173F"/>
    <w:rsid w:val="008C1A48"/>
    <w:rsid w:val="008C24C8"/>
    <w:rsid w:val="008C303E"/>
    <w:rsid w:val="008C3174"/>
    <w:rsid w:val="008C3D94"/>
    <w:rsid w:val="008C44A3"/>
    <w:rsid w:val="008D268F"/>
    <w:rsid w:val="008D530D"/>
    <w:rsid w:val="008D5EEF"/>
    <w:rsid w:val="008D6271"/>
    <w:rsid w:val="008D729B"/>
    <w:rsid w:val="008E0526"/>
    <w:rsid w:val="008E1E91"/>
    <w:rsid w:val="008E6536"/>
    <w:rsid w:val="008F0A8A"/>
    <w:rsid w:val="008F0DB7"/>
    <w:rsid w:val="008F1EDB"/>
    <w:rsid w:val="008F6DA1"/>
    <w:rsid w:val="008F77CD"/>
    <w:rsid w:val="00900ACF"/>
    <w:rsid w:val="00900ECE"/>
    <w:rsid w:val="0090298D"/>
    <w:rsid w:val="00903FBD"/>
    <w:rsid w:val="00904656"/>
    <w:rsid w:val="0090540B"/>
    <w:rsid w:val="00905832"/>
    <w:rsid w:val="00906039"/>
    <w:rsid w:val="00907C08"/>
    <w:rsid w:val="009109A9"/>
    <w:rsid w:val="00910B4C"/>
    <w:rsid w:val="00913382"/>
    <w:rsid w:val="00915592"/>
    <w:rsid w:val="00915E43"/>
    <w:rsid w:val="00916001"/>
    <w:rsid w:val="00916913"/>
    <w:rsid w:val="009228E7"/>
    <w:rsid w:val="0092445A"/>
    <w:rsid w:val="009277E5"/>
    <w:rsid w:val="00927B81"/>
    <w:rsid w:val="00927CA8"/>
    <w:rsid w:val="00931C05"/>
    <w:rsid w:val="009320F6"/>
    <w:rsid w:val="009328B1"/>
    <w:rsid w:val="00934A29"/>
    <w:rsid w:val="00934FD6"/>
    <w:rsid w:val="0093615C"/>
    <w:rsid w:val="009367C5"/>
    <w:rsid w:val="00936906"/>
    <w:rsid w:val="00940071"/>
    <w:rsid w:val="00942226"/>
    <w:rsid w:val="009449CC"/>
    <w:rsid w:val="00944A61"/>
    <w:rsid w:val="00946543"/>
    <w:rsid w:val="0094759F"/>
    <w:rsid w:val="00947F05"/>
    <w:rsid w:val="009504C5"/>
    <w:rsid w:val="00951678"/>
    <w:rsid w:val="009516C4"/>
    <w:rsid w:val="009537A5"/>
    <w:rsid w:val="00954701"/>
    <w:rsid w:val="009548E8"/>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C72"/>
    <w:rsid w:val="00985D88"/>
    <w:rsid w:val="00985E84"/>
    <w:rsid w:val="00986EF9"/>
    <w:rsid w:val="00987AEE"/>
    <w:rsid w:val="00987F86"/>
    <w:rsid w:val="009907B3"/>
    <w:rsid w:val="00993BD6"/>
    <w:rsid w:val="00997F1A"/>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293D"/>
    <w:rsid w:val="009D367A"/>
    <w:rsid w:val="009D63A5"/>
    <w:rsid w:val="009D739D"/>
    <w:rsid w:val="009D7CF8"/>
    <w:rsid w:val="009E496E"/>
    <w:rsid w:val="009E4FF4"/>
    <w:rsid w:val="009E69DD"/>
    <w:rsid w:val="009E75E6"/>
    <w:rsid w:val="009F1F41"/>
    <w:rsid w:val="009F218E"/>
    <w:rsid w:val="009F5F6B"/>
    <w:rsid w:val="009F6209"/>
    <w:rsid w:val="00A06101"/>
    <w:rsid w:val="00A0614C"/>
    <w:rsid w:val="00A11968"/>
    <w:rsid w:val="00A147A0"/>
    <w:rsid w:val="00A15C85"/>
    <w:rsid w:val="00A176D8"/>
    <w:rsid w:val="00A2180A"/>
    <w:rsid w:val="00A24859"/>
    <w:rsid w:val="00A276E9"/>
    <w:rsid w:val="00A27C22"/>
    <w:rsid w:val="00A31EE1"/>
    <w:rsid w:val="00A35B26"/>
    <w:rsid w:val="00A370B8"/>
    <w:rsid w:val="00A40789"/>
    <w:rsid w:val="00A45FF9"/>
    <w:rsid w:val="00A471B7"/>
    <w:rsid w:val="00A55D42"/>
    <w:rsid w:val="00A638E0"/>
    <w:rsid w:val="00A64070"/>
    <w:rsid w:val="00A644A9"/>
    <w:rsid w:val="00A7154B"/>
    <w:rsid w:val="00A715B0"/>
    <w:rsid w:val="00A72A75"/>
    <w:rsid w:val="00A75F52"/>
    <w:rsid w:val="00A81C6E"/>
    <w:rsid w:val="00A913D5"/>
    <w:rsid w:val="00A96CDE"/>
    <w:rsid w:val="00A97672"/>
    <w:rsid w:val="00AA29D3"/>
    <w:rsid w:val="00AA2D99"/>
    <w:rsid w:val="00AA39E3"/>
    <w:rsid w:val="00AA4939"/>
    <w:rsid w:val="00AA59D5"/>
    <w:rsid w:val="00AB0A0C"/>
    <w:rsid w:val="00AB5531"/>
    <w:rsid w:val="00AB5566"/>
    <w:rsid w:val="00AB634D"/>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1901"/>
    <w:rsid w:val="00B12E8B"/>
    <w:rsid w:val="00B13572"/>
    <w:rsid w:val="00B15C01"/>
    <w:rsid w:val="00B16AB2"/>
    <w:rsid w:val="00B205EC"/>
    <w:rsid w:val="00B261BD"/>
    <w:rsid w:val="00B26D44"/>
    <w:rsid w:val="00B27620"/>
    <w:rsid w:val="00B27ED7"/>
    <w:rsid w:val="00B30462"/>
    <w:rsid w:val="00B34697"/>
    <w:rsid w:val="00B349D7"/>
    <w:rsid w:val="00B35C3A"/>
    <w:rsid w:val="00B365C0"/>
    <w:rsid w:val="00B368F5"/>
    <w:rsid w:val="00B37C04"/>
    <w:rsid w:val="00B43EF5"/>
    <w:rsid w:val="00B44235"/>
    <w:rsid w:val="00B44F71"/>
    <w:rsid w:val="00B4685B"/>
    <w:rsid w:val="00B51140"/>
    <w:rsid w:val="00B567E7"/>
    <w:rsid w:val="00B65707"/>
    <w:rsid w:val="00B70090"/>
    <w:rsid w:val="00B70218"/>
    <w:rsid w:val="00B71EBF"/>
    <w:rsid w:val="00B73B5E"/>
    <w:rsid w:val="00B80334"/>
    <w:rsid w:val="00B806EB"/>
    <w:rsid w:val="00B835F7"/>
    <w:rsid w:val="00B84A69"/>
    <w:rsid w:val="00B90B27"/>
    <w:rsid w:val="00B92BD4"/>
    <w:rsid w:val="00B9492E"/>
    <w:rsid w:val="00B96516"/>
    <w:rsid w:val="00B97972"/>
    <w:rsid w:val="00B97C34"/>
    <w:rsid w:val="00BA32BE"/>
    <w:rsid w:val="00BA48F8"/>
    <w:rsid w:val="00BA6087"/>
    <w:rsid w:val="00BA6EBB"/>
    <w:rsid w:val="00BB5D5E"/>
    <w:rsid w:val="00BC3924"/>
    <w:rsid w:val="00BC69D1"/>
    <w:rsid w:val="00BC7B1C"/>
    <w:rsid w:val="00BD373B"/>
    <w:rsid w:val="00BD413B"/>
    <w:rsid w:val="00BD413D"/>
    <w:rsid w:val="00BD4182"/>
    <w:rsid w:val="00BD54C9"/>
    <w:rsid w:val="00BD6A56"/>
    <w:rsid w:val="00BE4276"/>
    <w:rsid w:val="00BE672D"/>
    <w:rsid w:val="00BE6BC1"/>
    <w:rsid w:val="00BF232D"/>
    <w:rsid w:val="00BF2CDC"/>
    <w:rsid w:val="00BF2DE6"/>
    <w:rsid w:val="00BF71A7"/>
    <w:rsid w:val="00BF7A07"/>
    <w:rsid w:val="00BF7A1D"/>
    <w:rsid w:val="00C04F3D"/>
    <w:rsid w:val="00C06628"/>
    <w:rsid w:val="00C07B03"/>
    <w:rsid w:val="00C130C1"/>
    <w:rsid w:val="00C138A4"/>
    <w:rsid w:val="00C14F58"/>
    <w:rsid w:val="00C1791C"/>
    <w:rsid w:val="00C20BFE"/>
    <w:rsid w:val="00C20EE4"/>
    <w:rsid w:val="00C2296D"/>
    <w:rsid w:val="00C25F9D"/>
    <w:rsid w:val="00C27317"/>
    <w:rsid w:val="00C31B5B"/>
    <w:rsid w:val="00C322DE"/>
    <w:rsid w:val="00C32B54"/>
    <w:rsid w:val="00C34207"/>
    <w:rsid w:val="00C351A2"/>
    <w:rsid w:val="00C3677D"/>
    <w:rsid w:val="00C36D32"/>
    <w:rsid w:val="00C36D96"/>
    <w:rsid w:val="00C372CE"/>
    <w:rsid w:val="00C419C9"/>
    <w:rsid w:val="00C43CC9"/>
    <w:rsid w:val="00C46FE0"/>
    <w:rsid w:val="00C4770C"/>
    <w:rsid w:val="00C47AFC"/>
    <w:rsid w:val="00C515B2"/>
    <w:rsid w:val="00C60343"/>
    <w:rsid w:val="00C604F3"/>
    <w:rsid w:val="00C60727"/>
    <w:rsid w:val="00C60F97"/>
    <w:rsid w:val="00C61459"/>
    <w:rsid w:val="00C65300"/>
    <w:rsid w:val="00C66DC7"/>
    <w:rsid w:val="00C71B4D"/>
    <w:rsid w:val="00C72E38"/>
    <w:rsid w:val="00C75610"/>
    <w:rsid w:val="00C75F58"/>
    <w:rsid w:val="00C837E8"/>
    <w:rsid w:val="00C85282"/>
    <w:rsid w:val="00C87115"/>
    <w:rsid w:val="00C87DFE"/>
    <w:rsid w:val="00C91781"/>
    <w:rsid w:val="00C91AD2"/>
    <w:rsid w:val="00C9695C"/>
    <w:rsid w:val="00CA016E"/>
    <w:rsid w:val="00CA0AEB"/>
    <w:rsid w:val="00CA1948"/>
    <w:rsid w:val="00CA20E7"/>
    <w:rsid w:val="00CA2C50"/>
    <w:rsid w:val="00CA53C6"/>
    <w:rsid w:val="00CA64F9"/>
    <w:rsid w:val="00CB035A"/>
    <w:rsid w:val="00CB0A67"/>
    <w:rsid w:val="00CB194F"/>
    <w:rsid w:val="00CB437F"/>
    <w:rsid w:val="00CB4B02"/>
    <w:rsid w:val="00CB71E4"/>
    <w:rsid w:val="00CB75DA"/>
    <w:rsid w:val="00CB7F4E"/>
    <w:rsid w:val="00CC53EB"/>
    <w:rsid w:val="00CC5EB5"/>
    <w:rsid w:val="00CC65C3"/>
    <w:rsid w:val="00CD639F"/>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2DD2"/>
    <w:rsid w:val="00D243F8"/>
    <w:rsid w:val="00D24636"/>
    <w:rsid w:val="00D276F6"/>
    <w:rsid w:val="00D27F51"/>
    <w:rsid w:val="00D30839"/>
    <w:rsid w:val="00D31463"/>
    <w:rsid w:val="00D31AA9"/>
    <w:rsid w:val="00D3657B"/>
    <w:rsid w:val="00D37EE8"/>
    <w:rsid w:val="00D406B6"/>
    <w:rsid w:val="00D417D6"/>
    <w:rsid w:val="00D42967"/>
    <w:rsid w:val="00D439A2"/>
    <w:rsid w:val="00D46927"/>
    <w:rsid w:val="00D503EF"/>
    <w:rsid w:val="00D5209C"/>
    <w:rsid w:val="00D52E36"/>
    <w:rsid w:val="00D55AE8"/>
    <w:rsid w:val="00D614CA"/>
    <w:rsid w:val="00D619B9"/>
    <w:rsid w:val="00D6228D"/>
    <w:rsid w:val="00D624D8"/>
    <w:rsid w:val="00D6255A"/>
    <w:rsid w:val="00D62969"/>
    <w:rsid w:val="00D67067"/>
    <w:rsid w:val="00D67498"/>
    <w:rsid w:val="00D72561"/>
    <w:rsid w:val="00D73FAA"/>
    <w:rsid w:val="00D750B4"/>
    <w:rsid w:val="00D81214"/>
    <w:rsid w:val="00D826FA"/>
    <w:rsid w:val="00D83F52"/>
    <w:rsid w:val="00D85B27"/>
    <w:rsid w:val="00D85B34"/>
    <w:rsid w:val="00D87CC1"/>
    <w:rsid w:val="00D903B1"/>
    <w:rsid w:val="00D90BFD"/>
    <w:rsid w:val="00D91068"/>
    <w:rsid w:val="00D9573A"/>
    <w:rsid w:val="00D95F1F"/>
    <w:rsid w:val="00D963D8"/>
    <w:rsid w:val="00D9776C"/>
    <w:rsid w:val="00DA0CB8"/>
    <w:rsid w:val="00DA14ED"/>
    <w:rsid w:val="00DA26F9"/>
    <w:rsid w:val="00DA45BB"/>
    <w:rsid w:val="00DA54B9"/>
    <w:rsid w:val="00DA6BFC"/>
    <w:rsid w:val="00DB207A"/>
    <w:rsid w:val="00DB219C"/>
    <w:rsid w:val="00DB43AE"/>
    <w:rsid w:val="00DC0F10"/>
    <w:rsid w:val="00DC222B"/>
    <w:rsid w:val="00DC33B6"/>
    <w:rsid w:val="00DD08A6"/>
    <w:rsid w:val="00DD3251"/>
    <w:rsid w:val="00DD3D08"/>
    <w:rsid w:val="00DD5310"/>
    <w:rsid w:val="00DD5A03"/>
    <w:rsid w:val="00DD6631"/>
    <w:rsid w:val="00DE3191"/>
    <w:rsid w:val="00DE77DE"/>
    <w:rsid w:val="00DF38BD"/>
    <w:rsid w:val="00DF5E20"/>
    <w:rsid w:val="00E036A1"/>
    <w:rsid w:val="00E05968"/>
    <w:rsid w:val="00E112CD"/>
    <w:rsid w:val="00E14B3B"/>
    <w:rsid w:val="00E16336"/>
    <w:rsid w:val="00E236BF"/>
    <w:rsid w:val="00E24C59"/>
    <w:rsid w:val="00E26954"/>
    <w:rsid w:val="00E26FF6"/>
    <w:rsid w:val="00E273B5"/>
    <w:rsid w:val="00E323F2"/>
    <w:rsid w:val="00E34D68"/>
    <w:rsid w:val="00E4129F"/>
    <w:rsid w:val="00E43511"/>
    <w:rsid w:val="00E454EE"/>
    <w:rsid w:val="00E46895"/>
    <w:rsid w:val="00E5056B"/>
    <w:rsid w:val="00E51178"/>
    <w:rsid w:val="00E514CA"/>
    <w:rsid w:val="00E52085"/>
    <w:rsid w:val="00E54DD3"/>
    <w:rsid w:val="00E57A0A"/>
    <w:rsid w:val="00E6230E"/>
    <w:rsid w:val="00E65A08"/>
    <w:rsid w:val="00E668A4"/>
    <w:rsid w:val="00E67ED2"/>
    <w:rsid w:val="00E72A4E"/>
    <w:rsid w:val="00E743D7"/>
    <w:rsid w:val="00E80A38"/>
    <w:rsid w:val="00E815BB"/>
    <w:rsid w:val="00E81ADD"/>
    <w:rsid w:val="00E82CBB"/>
    <w:rsid w:val="00E83C6A"/>
    <w:rsid w:val="00E83E16"/>
    <w:rsid w:val="00E868F9"/>
    <w:rsid w:val="00E86C99"/>
    <w:rsid w:val="00E87036"/>
    <w:rsid w:val="00E91ABC"/>
    <w:rsid w:val="00E95F46"/>
    <w:rsid w:val="00E961F6"/>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F1F"/>
    <w:rsid w:val="00ED1995"/>
    <w:rsid w:val="00ED2913"/>
    <w:rsid w:val="00ED79A8"/>
    <w:rsid w:val="00EE1C7F"/>
    <w:rsid w:val="00EE2E40"/>
    <w:rsid w:val="00EE4326"/>
    <w:rsid w:val="00EF4301"/>
    <w:rsid w:val="00EF5AC1"/>
    <w:rsid w:val="00EF620E"/>
    <w:rsid w:val="00F00703"/>
    <w:rsid w:val="00F0081B"/>
    <w:rsid w:val="00F02FF9"/>
    <w:rsid w:val="00F04A07"/>
    <w:rsid w:val="00F0743B"/>
    <w:rsid w:val="00F075F5"/>
    <w:rsid w:val="00F12B76"/>
    <w:rsid w:val="00F156CC"/>
    <w:rsid w:val="00F158D4"/>
    <w:rsid w:val="00F16524"/>
    <w:rsid w:val="00F165CE"/>
    <w:rsid w:val="00F17B80"/>
    <w:rsid w:val="00F21797"/>
    <w:rsid w:val="00F21942"/>
    <w:rsid w:val="00F277A0"/>
    <w:rsid w:val="00F27A6E"/>
    <w:rsid w:val="00F34A37"/>
    <w:rsid w:val="00F34B08"/>
    <w:rsid w:val="00F35B2A"/>
    <w:rsid w:val="00F36CDF"/>
    <w:rsid w:val="00F36FAD"/>
    <w:rsid w:val="00F41C6F"/>
    <w:rsid w:val="00F45726"/>
    <w:rsid w:val="00F4778A"/>
    <w:rsid w:val="00F4786E"/>
    <w:rsid w:val="00F5230C"/>
    <w:rsid w:val="00F574DD"/>
    <w:rsid w:val="00F63F3F"/>
    <w:rsid w:val="00F649BF"/>
    <w:rsid w:val="00F65776"/>
    <w:rsid w:val="00F660AD"/>
    <w:rsid w:val="00F70070"/>
    <w:rsid w:val="00F71879"/>
    <w:rsid w:val="00F72E6F"/>
    <w:rsid w:val="00F73FB0"/>
    <w:rsid w:val="00F770B0"/>
    <w:rsid w:val="00F82A19"/>
    <w:rsid w:val="00F83144"/>
    <w:rsid w:val="00F86A40"/>
    <w:rsid w:val="00F900A7"/>
    <w:rsid w:val="00F90359"/>
    <w:rsid w:val="00F906C8"/>
    <w:rsid w:val="00F909A7"/>
    <w:rsid w:val="00F90D05"/>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5C87D-337E-4763-ADA2-EFBD08A7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Városüzemeltetséi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C9F0BA50-A858-4229-A5A5-FF05CD24A199}">
      <dgm:prSet phldrT="[Szöveg]"/>
      <dgm:spPr/>
      <dgm:t>
        <a:bodyPr/>
        <a:lstStyle/>
        <a:p>
          <a:r>
            <a:rPr lang="hu-HU"/>
            <a:t>Építéshatósági csoport</a:t>
          </a:r>
          <a:br>
            <a:rPr lang="hu-HU"/>
          </a:br>
          <a:r>
            <a:rPr lang="hu-HU"/>
            <a:t>Csoportvezető</a:t>
          </a:r>
        </a:p>
      </dgm:t>
    </dgm:pt>
    <dgm:pt modelId="{0F68E0B4-0BB4-44A5-B4C7-8D4716FDE935}" type="parTrans" cxnId="{CAFD3E56-F7E2-433E-91FB-69FA6C0DA35C}">
      <dgm:prSet/>
      <dgm:spPr/>
      <dgm:t>
        <a:bodyPr/>
        <a:lstStyle/>
        <a:p>
          <a:endParaRPr lang="hu-HU"/>
        </a:p>
      </dgm:t>
    </dgm:pt>
    <dgm:pt modelId="{7C6CC285-8F5F-42ED-BA6A-EE5A12A15D5C}" type="sibTrans" cxnId="{CAFD3E56-F7E2-433E-91FB-69FA6C0DA35C}">
      <dgm:prSet/>
      <dgm:spPr/>
      <dgm:t>
        <a:bodyPr/>
        <a:lstStyle/>
        <a:p>
          <a:endParaRPr lang="hu-HU"/>
        </a:p>
      </dgm:t>
    </dgm:pt>
    <dgm:pt modelId="{155AE70F-82DE-4EE4-9F2B-5B96FF085C08}">
      <dgm:prSet phldrT="[Szöveg]"/>
      <dgm:spPr/>
      <dgm:t>
        <a:bodyPr/>
        <a:lstStyle/>
        <a:p>
          <a:r>
            <a:rPr lang="hu-HU"/>
            <a:t>Szociális és igazgatási csoport</a:t>
          </a:r>
        </a:p>
      </dgm:t>
    </dgm:pt>
    <dgm:pt modelId="{FB00A299-9FDC-4CD6-9B3F-9C4350B36FCA}" type="parTrans" cxnId="{73CF110E-CFA3-4B10-A63E-288A72859066}">
      <dgm:prSet/>
      <dgm:spPr/>
      <dgm:t>
        <a:bodyPr/>
        <a:lstStyle/>
        <a:p>
          <a:endParaRPr lang="hu-HU"/>
        </a:p>
      </dgm:t>
    </dgm:pt>
    <dgm:pt modelId="{FFA3C204-8361-4881-B368-FBEFC7DAC960}" type="sibTrans" cxnId="{73CF110E-CFA3-4B10-A63E-288A72859066}">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dgm:spPr/>
      <dgm:t>
        <a:bodyPr/>
        <a:lstStyle/>
        <a:p>
          <a:r>
            <a:rPr lang="hu-HU"/>
            <a:t>Vagyongazdálkodási referens</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Beruházási és karbantartási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Közterület felügyelő</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gondnoksági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89FB84AD-1CE7-49ED-B4E9-2C1B3FEB7B91}">
      <dgm:prSet/>
      <dgm:spPr/>
      <dgm:t>
        <a:bodyPr/>
        <a:lstStyle/>
        <a:p>
          <a:r>
            <a:rPr lang="hu-HU"/>
            <a:t>Építéshatósági ügyintéző I.</a:t>
          </a:r>
        </a:p>
      </dgm:t>
    </dgm:pt>
    <dgm:pt modelId="{378E9424-0FF8-4425-B618-162E839F116E}" type="parTrans" cxnId="{9BE0DF20-BF84-4EB8-B997-5B1A142EB14C}">
      <dgm:prSet/>
      <dgm:spPr/>
      <dgm:t>
        <a:bodyPr/>
        <a:lstStyle/>
        <a:p>
          <a:endParaRPr lang="hu-HU"/>
        </a:p>
      </dgm:t>
    </dgm:pt>
    <dgm:pt modelId="{FEEFD16D-4E89-4BF8-B267-E7CBD87D67FE}" type="sibTrans" cxnId="{9BE0DF20-BF84-4EB8-B997-5B1A142EB14C}">
      <dgm:prSet/>
      <dgm:spPr/>
      <dgm:t>
        <a:bodyPr/>
        <a:lstStyle/>
        <a:p>
          <a:endParaRPr lang="hu-HU"/>
        </a:p>
      </dgm:t>
    </dgm:pt>
    <dgm:pt modelId="{FA7EB244-3538-4E2E-A787-63BDFBEE7E8D}">
      <dgm:prSet/>
      <dgm:spPr/>
      <dgm:t>
        <a:bodyPr/>
        <a:lstStyle/>
        <a:p>
          <a:r>
            <a:rPr lang="hu-HU"/>
            <a:t>Építéshatósági ügyintéző II.</a:t>
          </a:r>
        </a:p>
      </dgm:t>
    </dgm:pt>
    <dgm:pt modelId="{0AE4D39B-9F3D-4CF3-AC97-2A118B5CF012}" type="parTrans" cxnId="{344654EA-EC1E-48EB-BA63-05F1B8C1EB72}">
      <dgm:prSet/>
      <dgm:spPr/>
      <dgm:t>
        <a:bodyPr/>
        <a:lstStyle/>
        <a:p>
          <a:endParaRPr lang="hu-HU"/>
        </a:p>
      </dgm:t>
    </dgm:pt>
    <dgm:pt modelId="{5BDDB5A3-CBC0-46F1-8C08-8BB39C4B4F74}" type="sibTrans" cxnId="{344654EA-EC1E-48EB-BA63-05F1B8C1EB72}">
      <dgm:prSet/>
      <dgm:spPr/>
      <dgm:t>
        <a:bodyPr/>
        <a:lstStyle/>
        <a:p>
          <a:endParaRPr lang="hu-HU"/>
        </a:p>
      </dgm:t>
    </dgm:pt>
    <dgm:pt modelId="{2C60BB38-9218-4609-A0F4-805E02387ECE}">
      <dgm:prSet/>
      <dgm:spPr/>
      <dgm:t>
        <a:bodyPr/>
        <a:lstStyle/>
        <a:p>
          <a:r>
            <a:rPr lang="hu-HU"/>
            <a:t>Építéshatósági ügyintéző III.</a:t>
          </a:r>
        </a:p>
      </dgm:t>
    </dgm:pt>
    <dgm:pt modelId="{DE7DC98F-F38D-4BB5-ACA9-97452AAAE636}" type="parTrans" cxnId="{62458DC6-B1E9-4147-AF6A-F02B2FE3FFAE}">
      <dgm:prSet/>
      <dgm:spPr/>
      <dgm:t>
        <a:bodyPr/>
        <a:lstStyle/>
        <a:p>
          <a:endParaRPr lang="hu-HU"/>
        </a:p>
      </dgm:t>
    </dgm:pt>
    <dgm:pt modelId="{AB79975E-8D84-4CA1-9018-BDED94A1BEE3}" type="sibTrans" cxnId="{62458DC6-B1E9-4147-AF6A-F02B2FE3FFAE}">
      <dgm:prSet/>
      <dgm:spPr/>
      <dgm:t>
        <a:bodyPr/>
        <a:lstStyle/>
        <a:p>
          <a:endParaRPr lang="hu-HU"/>
        </a:p>
      </dgm:t>
    </dgm:pt>
    <dgm:pt modelId="{570FFA40-7BF2-403E-9EEB-443B0B9FAB41}">
      <dgm:prSet/>
      <dgm:spPr/>
      <dgm:t>
        <a:bodyPr/>
        <a:lstStyle/>
        <a:p>
          <a:r>
            <a:rPr lang="hu-HU"/>
            <a:t>Építéshatósági ügyintéző IV.</a:t>
          </a:r>
        </a:p>
      </dgm:t>
    </dgm:pt>
    <dgm:pt modelId="{33BC85EC-B315-4FC9-A439-05D49BA49BA9}" type="parTrans" cxnId="{83E8E50E-442B-40CE-AED6-28330937F922}">
      <dgm:prSet/>
      <dgm:spPr/>
      <dgm:t>
        <a:bodyPr/>
        <a:lstStyle/>
        <a:p>
          <a:endParaRPr lang="hu-HU"/>
        </a:p>
      </dgm:t>
    </dgm:pt>
    <dgm:pt modelId="{2F8AB261-1883-4781-A830-CBCF0405C38B}" type="sibTrans" cxnId="{83E8E50E-442B-40CE-AED6-28330937F922}">
      <dgm:prSet/>
      <dgm:spPr/>
      <dgm:t>
        <a:bodyPr/>
        <a:lstStyle/>
        <a:p>
          <a:endParaRPr lang="hu-HU"/>
        </a:p>
      </dgm:t>
    </dgm:pt>
    <dgm:pt modelId="{5637AAFA-0E2C-448C-979D-F5FF72AF25EB}">
      <dgm:prSet/>
      <dgm:spPr/>
      <dgm:t>
        <a:bodyPr/>
        <a:lstStyle/>
        <a:p>
          <a:r>
            <a:rPr lang="hu-HU"/>
            <a:t>Ügyviteli referens</a:t>
          </a:r>
        </a:p>
      </dgm:t>
    </dgm:pt>
    <dgm:pt modelId="{E00C149B-E23E-49A8-8AEB-A26B9113346C}" type="parTrans" cxnId="{5CBD2C35-D82B-4219-8C02-6ACDCE21996B}">
      <dgm:prSet/>
      <dgm:spPr/>
      <dgm:t>
        <a:bodyPr/>
        <a:lstStyle/>
        <a:p>
          <a:endParaRPr lang="hu-HU"/>
        </a:p>
      </dgm:t>
    </dgm:pt>
    <dgm:pt modelId="{6792B6BB-0FB6-4677-BC73-9C9C0B94FB2F}" type="sibTrans" cxnId="{5CBD2C35-D82B-4219-8C02-6ACDCE21996B}">
      <dgm:prSet/>
      <dgm:spPr/>
      <dgm:t>
        <a:bodyPr/>
        <a:lstStyle/>
        <a:p>
          <a:endParaRPr lang="hu-HU"/>
        </a:p>
      </dgm:t>
    </dgm:pt>
    <dgm:pt modelId="{0731D46A-809C-4069-9378-039F9FEA5CAE}">
      <dgm:prSet/>
      <dgm:spPr/>
      <dgm:t>
        <a:bodyPr/>
        <a:lstStyle/>
        <a:p>
          <a:r>
            <a:rPr lang="hu-HU"/>
            <a:t>Szociális ügyintéző I.</a:t>
          </a:r>
        </a:p>
      </dgm:t>
    </dgm:pt>
    <dgm:pt modelId="{00389B24-BAFE-4537-9BE1-8928C88D6B29}" type="parTrans" cxnId="{C7FB244A-74C4-4FDB-B8C8-B5456B4CD84E}">
      <dgm:prSet/>
      <dgm:spPr/>
      <dgm:t>
        <a:bodyPr/>
        <a:lstStyle/>
        <a:p>
          <a:endParaRPr lang="hu-HU"/>
        </a:p>
      </dgm:t>
    </dgm:pt>
    <dgm:pt modelId="{F30D7180-DEAE-49E8-9F3B-CA70B5361367}" type="sibTrans" cxnId="{C7FB244A-74C4-4FDB-B8C8-B5456B4CD84E}">
      <dgm:prSet/>
      <dgm:spPr/>
      <dgm:t>
        <a:bodyPr/>
        <a:lstStyle/>
        <a:p>
          <a:endParaRPr lang="hu-HU"/>
        </a:p>
      </dgm:t>
    </dgm:pt>
    <dgm:pt modelId="{D1E775AD-5AFF-481D-9711-1A271C37FBD4}">
      <dgm:prSet/>
      <dgm:spPr/>
      <dgm:t>
        <a:bodyPr/>
        <a:lstStyle/>
        <a:p>
          <a:r>
            <a:rPr lang="hu-HU"/>
            <a:t>Szociális ügyintéző II.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Anyakönyvvezető</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Intézményüzemeltetési referens</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beszerzési csoport</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referns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munkatárs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munkatárs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7D5B3561-E9A2-415E-8A21-6E5C75109FE9}">
      <dgm:prSet/>
      <dgm:spPr/>
      <dgm:t>
        <a:bodyPr/>
        <a:lstStyle/>
        <a:p>
          <a:r>
            <a:rPr lang="hu-HU"/>
            <a:t>pályázati és közbeszerzési referens</a:t>
          </a:r>
        </a:p>
      </dgm:t>
    </dgm:pt>
    <dgm:pt modelId="{28CB3785-062D-4B38-B655-C5383C9BF6E9}" type="parTrans" cxnId="{36783747-8554-41B0-BAD7-3FD8333128B3}">
      <dgm:prSet/>
      <dgm:spPr/>
      <dgm:t>
        <a:bodyPr/>
        <a:lstStyle/>
        <a:p>
          <a:endParaRPr lang="hu-HU"/>
        </a:p>
      </dgm:t>
    </dgm:pt>
    <dgm:pt modelId="{D724E8ED-145D-444E-9F14-05F8E005B830}" type="sibTrans" cxnId="{36783747-8554-41B0-BAD7-3FD8333128B3}">
      <dgm:prSet/>
      <dgm:spPr/>
      <dgm:t>
        <a:bodyPr/>
        <a:lstStyle/>
        <a:p>
          <a:endParaRPr lang="hu-HU"/>
        </a:p>
      </dgm:t>
    </dgm:pt>
    <dgm:pt modelId="{F43DFE2A-3AFD-489C-9E24-6987A704577A}">
      <dgm:prSet/>
      <dgm:spPr/>
      <dgm:t>
        <a:bodyPr/>
        <a:lstStyle/>
        <a:p>
          <a:r>
            <a:rPr lang="hu-HU"/>
            <a:t>iktató II.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t>
        <a:bodyPr/>
        <a:lstStyle/>
        <a:p>
          <a:endParaRPr lang="hu-HU"/>
        </a:p>
      </dgm:t>
    </dgm:pt>
    <dgm:pt modelId="{EDBA6D31-E398-4518-B02E-71D0775C7723}" type="pres">
      <dgm:prSet presAssocID="{56B31B2A-1558-40F9-A7A4-6188ACAE3A2E}" presName="hierRoot1" presStyleCnt="0"/>
      <dgm:spPr/>
      <dgm:t>
        <a:bodyPr/>
        <a:lstStyle/>
        <a:p>
          <a:endParaRPr lang="hu-HU"/>
        </a:p>
      </dgm:t>
    </dgm:pt>
    <dgm:pt modelId="{CCE1D90F-FCD8-4CAC-AE7E-D79C3C2266E7}" type="pres">
      <dgm:prSet presAssocID="{56B31B2A-1558-40F9-A7A4-6188ACAE3A2E}" presName="composite" presStyleCnt="0"/>
      <dgm:spPr/>
      <dgm:t>
        <a:bodyPr/>
        <a:lstStyle/>
        <a:p>
          <a:endParaRPr lang="hu-HU"/>
        </a:p>
      </dgm:t>
    </dgm:pt>
    <dgm:pt modelId="{407F97DA-FF64-48EE-B786-025948D0CB63}" type="pres">
      <dgm:prSet presAssocID="{56B31B2A-1558-40F9-A7A4-6188ACAE3A2E}" presName="background" presStyleLbl="node0" presStyleIdx="0" presStyleCnt="1"/>
      <dgm:spPr/>
      <dgm:t>
        <a:bodyPr/>
        <a:lstStyle/>
        <a:p>
          <a:endParaRPr lang="hu-HU"/>
        </a:p>
      </dgm:t>
    </dgm:pt>
    <dgm:pt modelId="{36DDC1D4-A9B4-401E-9137-2BA8F839A710}" type="pres">
      <dgm:prSet presAssocID="{56B31B2A-1558-40F9-A7A4-6188ACAE3A2E}" presName="text" presStyleLbl="fgAcc0" presStyleIdx="0" presStyleCnt="1">
        <dgm:presLayoutVars>
          <dgm:chPref val="3"/>
        </dgm:presLayoutVars>
      </dgm:prSet>
      <dgm:spPr/>
      <dgm:t>
        <a:bodyPr/>
        <a:lstStyle/>
        <a:p>
          <a:endParaRPr lang="hu-HU"/>
        </a:p>
      </dgm:t>
    </dgm:pt>
    <dgm:pt modelId="{86730D51-64A6-4367-8E34-DC2808A71D7A}" type="pres">
      <dgm:prSet presAssocID="{56B31B2A-1558-40F9-A7A4-6188ACAE3A2E}" presName="hierChild2" presStyleCnt="0"/>
      <dgm:spPr/>
      <dgm:t>
        <a:bodyPr/>
        <a:lstStyle/>
        <a:p>
          <a:endParaRPr lang="hu-HU"/>
        </a:p>
      </dgm:t>
    </dgm:pt>
    <dgm:pt modelId="{8911595F-5166-4A6A-AC76-34AC14A2FBAA}" type="pres">
      <dgm:prSet presAssocID="{2BD1DED8-4802-4B10-A709-0DBA87550FF2}" presName="Name10" presStyleLbl="parChTrans1D2" presStyleIdx="0" presStyleCnt="4"/>
      <dgm:spPr/>
      <dgm:t>
        <a:bodyPr/>
        <a:lstStyle/>
        <a:p>
          <a:endParaRPr lang="hu-HU"/>
        </a:p>
      </dgm:t>
    </dgm:pt>
    <dgm:pt modelId="{127AE90B-B1E6-43A3-A6FF-2C7B84B932E1}" type="pres">
      <dgm:prSet presAssocID="{D40014B8-6998-41B9-812F-A54FC3AACCD4}" presName="hierRoot2" presStyleCnt="0"/>
      <dgm:spPr/>
      <dgm:t>
        <a:bodyPr/>
        <a:lstStyle/>
        <a:p>
          <a:endParaRPr lang="hu-HU"/>
        </a:p>
      </dgm:t>
    </dgm:pt>
    <dgm:pt modelId="{BA7BC27F-6F49-4862-B26E-47D98861955D}" type="pres">
      <dgm:prSet presAssocID="{D40014B8-6998-41B9-812F-A54FC3AACCD4}" presName="composite2" presStyleCnt="0"/>
      <dgm:spPr/>
      <dgm:t>
        <a:bodyPr/>
        <a:lstStyle/>
        <a:p>
          <a:endParaRPr lang="hu-HU"/>
        </a:p>
      </dgm:t>
    </dgm:pt>
    <dgm:pt modelId="{172B48EB-6AF0-48C3-AD97-4CEA4C2D94BC}" type="pres">
      <dgm:prSet presAssocID="{D40014B8-6998-41B9-812F-A54FC3AACCD4}" presName="background2" presStyleLbl="node2" presStyleIdx="0" presStyleCnt="4"/>
      <dgm:spPr/>
      <dgm:t>
        <a:bodyPr/>
        <a:lstStyle/>
        <a:p>
          <a:endParaRPr lang="hu-HU"/>
        </a:p>
      </dgm:t>
    </dgm:pt>
    <dgm:pt modelId="{6B881DCE-ACAA-4191-B2F1-CDB57716F489}" type="pres">
      <dgm:prSet presAssocID="{D40014B8-6998-41B9-812F-A54FC3AACCD4}" presName="text2" presStyleLbl="fgAcc2" presStyleIdx="0" presStyleCnt="4">
        <dgm:presLayoutVars>
          <dgm:chPref val="3"/>
        </dgm:presLayoutVars>
      </dgm:prSet>
      <dgm:spPr/>
      <dgm:t>
        <a:bodyPr/>
        <a:lstStyle/>
        <a:p>
          <a:endParaRPr lang="hu-HU"/>
        </a:p>
      </dgm:t>
    </dgm:pt>
    <dgm:pt modelId="{4B4B86C7-45B0-406E-8F98-C3DA17B5F061}" type="pres">
      <dgm:prSet presAssocID="{D40014B8-6998-41B9-812F-A54FC3AACCD4}" presName="hierChild3" presStyleCnt="0"/>
      <dgm:spPr/>
      <dgm:t>
        <a:bodyPr/>
        <a:lstStyle/>
        <a:p>
          <a:endParaRPr lang="hu-HU"/>
        </a:p>
      </dgm:t>
    </dgm:pt>
    <dgm:pt modelId="{86D8F394-3D7C-46C0-A36A-C56C652FE9BF}" type="pres">
      <dgm:prSet presAssocID="{6E1E4561-A2F6-4465-A92A-9F97159E1062}" presName="Name17" presStyleLbl="parChTrans1D3" presStyleIdx="0" presStyleCnt="7"/>
      <dgm:spPr/>
      <dgm:t>
        <a:bodyPr/>
        <a:lstStyle/>
        <a:p>
          <a:endParaRPr lang="hu-HU"/>
        </a:p>
      </dgm:t>
    </dgm:pt>
    <dgm:pt modelId="{4EA6CBBA-8E17-4D2C-9E15-AF57971E9FAC}" type="pres">
      <dgm:prSet presAssocID="{4EE6A5C9-52F5-427A-B10A-5D49C53659BD}" presName="hierRoot3" presStyleCnt="0"/>
      <dgm:spPr/>
      <dgm:t>
        <a:bodyPr/>
        <a:lstStyle/>
        <a:p>
          <a:endParaRPr lang="hu-HU"/>
        </a:p>
      </dgm:t>
    </dgm:pt>
    <dgm:pt modelId="{5722C481-36E5-4ABE-8FC1-65C7CC35A864}" type="pres">
      <dgm:prSet presAssocID="{4EE6A5C9-52F5-427A-B10A-5D49C53659BD}" presName="composite3" presStyleCnt="0"/>
      <dgm:spPr/>
      <dgm:t>
        <a:bodyPr/>
        <a:lstStyle/>
        <a:p>
          <a:endParaRPr lang="hu-HU"/>
        </a:p>
      </dgm:t>
    </dgm:pt>
    <dgm:pt modelId="{E7D296B6-C2C8-43BE-98C9-E25E3A097246}" type="pres">
      <dgm:prSet presAssocID="{4EE6A5C9-52F5-427A-B10A-5D49C53659BD}" presName="background3" presStyleLbl="node3" presStyleIdx="0" presStyleCnt="7"/>
      <dgm:spPr/>
      <dgm:t>
        <a:bodyPr/>
        <a:lstStyle/>
        <a:p>
          <a:endParaRPr lang="hu-HU"/>
        </a:p>
      </dgm:t>
    </dgm:pt>
    <dgm:pt modelId="{C2B10354-B475-451D-9E76-AAB7895E4E13}" type="pres">
      <dgm:prSet presAssocID="{4EE6A5C9-52F5-427A-B10A-5D49C53659BD}" presName="text3" presStyleLbl="fgAcc3" presStyleIdx="0" presStyleCnt="7">
        <dgm:presLayoutVars>
          <dgm:chPref val="3"/>
        </dgm:presLayoutVars>
      </dgm:prSet>
      <dgm:spPr/>
      <dgm:t>
        <a:bodyPr/>
        <a:lstStyle/>
        <a:p>
          <a:endParaRPr lang="hu-HU"/>
        </a:p>
      </dgm:t>
    </dgm:pt>
    <dgm:pt modelId="{AF5B5D92-D281-402B-8B07-5EA3D6E07177}" type="pres">
      <dgm:prSet presAssocID="{4EE6A5C9-52F5-427A-B10A-5D49C53659BD}" presName="hierChild4" presStyleCnt="0"/>
      <dgm:spPr/>
      <dgm:t>
        <a:bodyPr/>
        <a:lstStyle/>
        <a:p>
          <a:endParaRPr lang="hu-HU"/>
        </a:p>
      </dgm:t>
    </dgm:pt>
    <dgm:pt modelId="{E2D02620-6E48-4D16-BFE8-363119F70653}" type="pres">
      <dgm:prSet presAssocID="{14C502A1-05DD-4313-B2B0-8606F0D6DC33}" presName="Name23" presStyleLbl="parChTrans1D4" presStyleIdx="0" presStyleCnt="37"/>
      <dgm:spPr/>
      <dgm:t>
        <a:bodyPr/>
        <a:lstStyle/>
        <a:p>
          <a:endParaRPr lang="hu-HU"/>
        </a:p>
      </dgm:t>
    </dgm:pt>
    <dgm:pt modelId="{A8E717EE-5ED2-4584-A789-6962258869E7}" type="pres">
      <dgm:prSet presAssocID="{2901B8E3-407A-4D1D-ABC5-52D36031B78D}" presName="hierRoot4" presStyleCnt="0"/>
      <dgm:spPr/>
      <dgm:t>
        <a:bodyPr/>
        <a:lstStyle/>
        <a:p>
          <a:endParaRPr lang="hu-HU"/>
        </a:p>
      </dgm:t>
    </dgm:pt>
    <dgm:pt modelId="{95F55A06-BC2B-4C2C-9A51-0CE97F420B32}" type="pres">
      <dgm:prSet presAssocID="{2901B8E3-407A-4D1D-ABC5-52D36031B78D}" presName="composite4" presStyleCnt="0"/>
      <dgm:spPr/>
      <dgm:t>
        <a:bodyPr/>
        <a:lstStyle/>
        <a:p>
          <a:endParaRPr lang="hu-HU"/>
        </a:p>
      </dgm:t>
    </dgm:pt>
    <dgm:pt modelId="{5C249CA5-DB6C-43AE-BF70-6D8B4A18428F}" type="pres">
      <dgm:prSet presAssocID="{2901B8E3-407A-4D1D-ABC5-52D36031B78D}" presName="background4" presStyleLbl="node4" presStyleIdx="0" presStyleCnt="37"/>
      <dgm:spPr/>
      <dgm:t>
        <a:bodyPr/>
        <a:lstStyle/>
        <a:p>
          <a:endParaRPr lang="hu-HU"/>
        </a:p>
      </dgm:t>
    </dgm:pt>
    <dgm:pt modelId="{AA48B3FA-B168-47C3-B1C3-0606B8FBA767}" type="pres">
      <dgm:prSet presAssocID="{2901B8E3-407A-4D1D-ABC5-52D36031B78D}" presName="text4" presStyleLbl="fgAcc4" presStyleIdx="0" presStyleCnt="37">
        <dgm:presLayoutVars>
          <dgm:chPref val="3"/>
        </dgm:presLayoutVars>
      </dgm:prSet>
      <dgm:spPr/>
      <dgm:t>
        <a:bodyPr/>
        <a:lstStyle/>
        <a:p>
          <a:endParaRPr lang="hu-HU"/>
        </a:p>
      </dgm:t>
    </dgm:pt>
    <dgm:pt modelId="{B3EC7AA9-8AD7-4D46-85FE-7BDAFCD36E68}" type="pres">
      <dgm:prSet presAssocID="{2901B8E3-407A-4D1D-ABC5-52D36031B78D}" presName="hierChild5" presStyleCnt="0"/>
      <dgm:spPr/>
      <dgm:t>
        <a:bodyPr/>
        <a:lstStyle/>
        <a:p>
          <a:endParaRPr lang="hu-HU"/>
        </a:p>
      </dgm:t>
    </dgm:pt>
    <dgm:pt modelId="{66EFE4ED-3003-4CB4-BBD7-8DAB0A49E910}" type="pres">
      <dgm:prSet presAssocID="{DE32DEB7-D38A-4638-88E5-80D9175FBE96}" presName="Name23" presStyleLbl="parChTrans1D4" presStyleIdx="1" presStyleCnt="37"/>
      <dgm:spPr/>
      <dgm:t>
        <a:bodyPr/>
        <a:lstStyle/>
        <a:p>
          <a:endParaRPr lang="hu-HU"/>
        </a:p>
      </dgm:t>
    </dgm:pt>
    <dgm:pt modelId="{463EB55D-57EA-442D-94E7-538F5DDC79E2}" type="pres">
      <dgm:prSet presAssocID="{457FF0C9-3014-4AEB-ADC4-4E270E5FE9BE}" presName="hierRoot4" presStyleCnt="0"/>
      <dgm:spPr/>
      <dgm:t>
        <a:bodyPr/>
        <a:lstStyle/>
        <a:p>
          <a:endParaRPr lang="hu-HU"/>
        </a:p>
      </dgm:t>
    </dgm:pt>
    <dgm:pt modelId="{D42875E8-D0EA-475F-9965-BBA2FAF2BFFB}" type="pres">
      <dgm:prSet presAssocID="{457FF0C9-3014-4AEB-ADC4-4E270E5FE9BE}" presName="composite4" presStyleCnt="0"/>
      <dgm:spPr/>
      <dgm:t>
        <a:bodyPr/>
        <a:lstStyle/>
        <a:p>
          <a:endParaRPr lang="hu-HU"/>
        </a:p>
      </dgm:t>
    </dgm:pt>
    <dgm:pt modelId="{C41E50D4-8430-43C9-B677-98848925B5DE}" type="pres">
      <dgm:prSet presAssocID="{457FF0C9-3014-4AEB-ADC4-4E270E5FE9BE}" presName="background4" presStyleLbl="node4" presStyleIdx="1" presStyleCnt="37"/>
      <dgm:spPr/>
      <dgm:t>
        <a:bodyPr/>
        <a:lstStyle/>
        <a:p>
          <a:endParaRPr lang="hu-HU"/>
        </a:p>
      </dgm:t>
    </dgm:pt>
    <dgm:pt modelId="{8494FDFF-2B25-4EEF-952E-2F706E84447F}" type="pres">
      <dgm:prSet presAssocID="{457FF0C9-3014-4AEB-ADC4-4E270E5FE9BE}" presName="text4" presStyleLbl="fgAcc4" presStyleIdx="1" presStyleCnt="37">
        <dgm:presLayoutVars>
          <dgm:chPref val="3"/>
        </dgm:presLayoutVars>
      </dgm:prSet>
      <dgm:spPr/>
      <dgm:t>
        <a:bodyPr/>
        <a:lstStyle/>
        <a:p>
          <a:endParaRPr lang="hu-HU"/>
        </a:p>
      </dgm:t>
    </dgm:pt>
    <dgm:pt modelId="{A30AF627-6D5F-4E11-B5A3-95D44E7190A1}" type="pres">
      <dgm:prSet presAssocID="{457FF0C9-3014-4AEB-ADC4-4E270E5FE9BE}" presName="hierChild5" presStyleCnt="0"/>
      <dgm:spPr/>
      <dgm:t>
        <a:bodyPr/>
        <a:lstStyle/>
        <a:p>
          <a:endParaRPr lang="hu-HU"/>
        </a:p>
      </dgm:t>
    </dgm:pt>
    <dgm:pt modelId="{F5826424-69D8-4BB0-BE66-B33D6643EBD3}" type="pres">
      <dgm:prSet presAssocID="{28BFE29D-1C95-4BB2-A223-49C834F2A1A6}" presName="Name23" presStyleLbl="parChTrans1D4" presStyleIdx="2" presStyleCnt="37"/>
      <dgm:spPr/>
      <dgm:t>
        <a:bodyPr/>
        <a:lstStyle/>
        <a:p>
          <a:endParaRPr lang="hu-HU"/>
        </a:p>
      </dgm:t>
    </dgm:pt>
    <dgm:pt modelId="{55A6FB14-9FFB-4180-8F8F-CCD1631E93AD}" type="pres">
      <dgm:prSet presAssocID="{076F44AB-AE60-406D-A680-77648A6B6037}" presName="hierRoot4" presStyleCnt="0"/>
      <dgm:spPr/>
      <dgm:t>
        <a:bodyPr/>
        <a:lstStyle/>
        <a:p>
          <a:endParaRPr lang="hu-HU"/>
        </a:p>
      </dgm:t>
    </dgm:pt>
    <dgm:pt modelId="{8774138E-13F8-4ABE-BCC5-7BDBD24DC4AA}" type="pres">
      <dgm:prSet presAssocID="{076F44AB-AE60-406D-A680-77648A6B6037}" presName="composite4" presStyleCnt="0"/>
      <dgm:spPr/>
      <dgm:t>
        <a:bodyPr/>
        <a:lstStyle/>
        <a:p>
          <a:endParaRPr lang="hu-HU"/>
        </a:p>
      </dgm:t>
    </dgm:pt>
    <dgm:pt modelId="{C75B6D2E-6839-4937-A024-6887AA42B19E}" type="pres">
      <dgm:prSet presAssocID="{076F44AB-AE60-406D-A680-77648A6B6037}" presName="background4" presStyleLbl="node4" presStyleIdx="2" presStyleCnt="37"/>
      <dgm:spPr/>
      <dgm:t>
        <a:bodyPr/>
        <a:lstStyle/>
        <a:p>
          <a:endParaRPr lang="hu-HU"/>
        </a:p>
      </dgm:t>
    </dgm:pt>
    <dgm:pt modelId="{EAB21B1B-5D94-464D-8807-72C1D2B4C21F}" type="pres">
      <dgm:prSet presAssocID="{076F44AB-AE60-406D-A680-77648A6B6037}" presName="text4" presStyleLbl="fgAcc4" presStyleIdx="2" presStyleCnt="37">
        <dgm:presLayoutVars>
          <dgm:chPref val="3"/>
        </dgm:presLayoutVars>
      </dgm:prSet>
      <dgm:spPr/>
      <dgm:t>
        <a:bodyPr/>
        <a:lstStyle/>
        <a:p>
          <a:endParaRPr lang="hu-HU"/>
        </a:p>
      </dgm:t>
    </dgm:pt>
    <dgm:pt modelId="{FAC43F8C-C1EA-427E-91F2-B01E095BFC50}" type="pres">
      <dgm:prSet presAssocID="{076F44AB-AE60-406D-A680-77648A6B6037}" presName="hierChild5" presStyleCnt="0"/>
      <dgm:spPr/>
      <dgm:t>
        <a:bodyPr/>
        <a:lstStyle/>
        <a:p>
          <a:endParaRPr lang="hu-HU"/>
        </a:p>
      </dgm:t>
    </dgm:pt>
    <dgm:pt modelId="{FA3E0034-5702-4F32-BAA4-2ADF64D9A18A}" type="pres">
      <dgm:prSet presAssocID="{C6EC2ED9-5C71-4942-9F91-246A7690B63C}" presName="Name23" presStyleLbl="parChTrans1D4" presStyleIdx="3" presStyleCnt="37"/>
      <dgm:spPr/>
      <dgm:t>
        <a:bodyPr/>
        <a:lstStyle/>
        <a:p>
          <a:endParaRPr lang="hu-HU"/>
        </a:p>
      </dgm:t>
    </dgm:pt>
    <dgm:pt modelId="{C1B9B19B-DE21-4D59-8869-C727F475CFE8}" type="pres">
      <dgm:prSet presAssocID="{8D07C222-9ED7-4DCF-B85D-2413BC9E2BA2}" presName="hierRoot4" presStyleCnt="0"/>
      <dgm:spPr/>
      <dgm:t>
        <a:bodyPr/>
        <a:lstStyle/>
        <a:p>
          <a:endParaRPr lang="hu-HU"/>
        </a:p>
      </dgm:t>
    </dgm:pt>
    <dgm:pt modelId="{F66A201E-6367-4EF0-89F1-C06E79F67187}" type="pres">
      <dgm:prSet presAssocID="{8D07C222-9ED7-4DCF-B85D-2413BC9E2BA2}" presName="composite4" presStyleCnt="0"/>
      <dgm:spPr/>
      <dgm:t>
        <a:bodyPr/>
        <a:lstStyle/>
        <a:p>
          <a:endParaRPr lang="hu-HU"/>
        </a:p>
      </dgm:t>
    </dgm:pt>
    <dgm:pt modelId="{0FB5633B-F761-46CE-85E2-AC5FDD408C05}" type="pres">
      <dgm:prSet presAssocID="{8D07C222-9ED7-4DCF-B85D-2413BC9E2BA2}" presName="background4" presStyleLbl="node4" presStyleIdx="3" presStyleCnt="37"/>
      <dgm:spPr/>
      <dgm:t>
        <a:bodyPr/>
        <a:lstStyle/>
        <a:p>
          <a:endParaRPr lang="hu-HU"/>
        </a:p>
      </dgm:t>
    </dgm:pt>
    <dgm:pt modelId="{21D57AF0-C5E9-47A4-AC0D-ACC2E71B39D9}" type="pres">
      <dgm:prSet presAssocID="{8D07C222-9ED7-4DCF-B85D-2413BC9E2BA2}" presName="text4" presStyleLbl="fgAcc4" presStyleIdx="3" presStyleCnt="37">
        <dgm:presLayoutVars>
          <dgm:chPref val="3"/>
        </dgm:presLayoutVars>
      </dgm:prSet>
      <dgm:spPr/>
      <dgm:t>
        <a:bodyPr/>
        <a:lstStyle/>
        <a:p>
          <a:endParaRPr lang="hu-HU"/>
        </a:p>
      </dgm:t>
    </dgm:pt>
    <dgm:pt modelId="{BE66E344-182D-4E4B-8F7F-4AB5065FB101}" type="pres">
      <dgm:prSet presAssocID="{8D07C222-9ED7-4DCF-B85D-2413BC9E2BA2}" presName="hierChild5" presStyleCnt="0"/>
      <dgm:spPr/>
      <dgm:t>
        <a:bodyPr/>
        <a:lstStyle/>
        <a:p>
          <a:endParaRPr lang="hu-HU"/>
        </a:p>
      </dgm:t>
    </dgm:pt>
    <dgm:pt modelId="{DAE5E97F-8933-4DAC-B6FD-AE42C9B4ABC6}" type="pres">
      <dgm:prSet presAssocID="{4DADE87E-34AD-4B3E-940A-B09A0F701FCC}" presName="Name23" presStyleLbl="parChTrans1D4" presStyleIdx="4" presStyleCnt="37"/>
      <dgm:spPr/>
      <dgm:t>
        <a:bodyPr/>
        <a:lstStyle/>
        <a:p>
          <a:endParaRPr lang="hu-HU"/>
        </a:p>
      </dgm:t>
    </dgm:pt>
    <dgm:pt modelId="{9CC16052-B0FA-4C73-951A-93A31585454A}" type="pres">
      <dgm:prSet presAssocID="{D60C7570-DBF3-40E6-A4AD-3C056974666E}" presName="hierRoot4" presStyleCnt="0"/>
      <dgm:spPr/>
      <dgm:t>
        <a:bodyPr/>
        <a:lstStyle/>
        <a:p>
          <a:endParaRPr lang="hu-HU"/>
        </a:p>
      </dgm:t>
    </dgm:pt>
    <dgm:pt modelId="{B1ECDFD0-1698-4686-8122-322E107871D4}" type="pres">
      <dgm:prSet presAssocID="{D60C7570-DBF3-40E6-A4AD-3C056974666E}" presName="composite4" presStyleCnt="0"/>
      <dgm:spPr/>
      <dgm:t>
        <a:bodyPr/>
        <a:lstStyle/>
        <a:p>
          <a:endParaRPr lang="hu-HU"/>
        </a:p>
      </dgm:t>
    </dgm:pt>
    <dgm:pt modelId="{0F0DAE99-C010-4F5B-93E5-0FF057123D81}" type="pres">
      <dgm:prSet presAssocID="{D60C7570-DBF3-40E6-A4AD-3C056974666E}" presName="background4" presStyleLbl="node4" presStyleIdx="4" presStyleCnt="37"/>
      <dgm:spPr/>
      <dgm:t>
        <a:bodyPr/>
        <a:lstStyle/>
        <a:p>
          <a:endParaRPr lang="hu-HU"/>
        </a:p>
      </dgm:t>
    </dgm:pt>
    <dgm:pt modelId="{E8233023-B8A7-41ED-A6C1-73BA5B5F2066}" type="pres">
      <dgm:prSet presAssocID="{D60C7570-DBF3-40E6-A4AD-3C056974666E}" presName="text4" presStyleLbl="fgAcc4" presStyleIdx="4" presStyleCnt="37">
        <dgm:presLayoutVars>
          <dgm:chPref val="3"/>
        </dgm:presLayoutVars>
      </dgm:prSet>
      <dgm:spPr/>
      <dgm:t>
        <a:bodyPr/>
        <a:lstStyle/>
        <a:p>
          <a:endParaRPr lang="hu-HU"/>
        </a:p>
      </dgm:t>
    </dgm:pt>
    <dgm:pt modelId="{7A63A786-3151-4139-9E08-4A5773CC11E1}" type="pres">
      <dgm:prSet presAssocID="{D60C7570-DBF3-40E6-A4AD-3C056974666E}" presName="hierChild5" presStyleCnt="0"/>
      <dgm:spPr/>
      <dgm:t>
        <a:bodyPr/>
        <a:lstStyle/>
        <a:p>
          <a:endParaRPr lang="hu-HU"/>
        </a:p>
      </dgm:t>
    </dgm:pt>
    <dgm:pt modelId="{2A296F42-E09E-4086-A511-C30D39793809}" type="pres">
      <dgm:prSet presAssocID="{2C898986-94F7-4784-905A-8F3906D53790}" presName="Name23" presStyleLbl="parChTrans1D4" presStyleIdx="5" presStyleCnt="37"/>
      <dgm:spPr/>
      <dgm:t>
        <a:bodyPr/>
        <a:lstStyle/>
        <a:p>
          <a:endParaRPr lang="hu-HU"/>
        </a:p>
      </dgm:t>
    </dgm:pt>
    <dgm:pt modelId="{F64D6274-E4EF-48C9-92BA-86D7AD914D57}" type="pres">
      <dgm:prSet presAssocID="{DCB232EA-56EA-4731-B430-99DB390F32C5}" presName="hierRoot4" presStyleCnt="0"/>
      <dgm:spPr/>
      <dgm:t>
        <a:bodyPr/>
        <a:lstStyle/>
        <a:p>
          <a:endParaRPr lang="hu-HU"/>
        </a:p>
      </dgm:t>
    </dgm:pt>
    <dgm:pt modelId="{068912FB-E048-417C-97FE-5E3756DA236E}" type="pres">
      <dgm:prSet presAssocID="{DCB232EA-56EA-4731-B430-99DB390F32C5}" presName="composite4" presStyleCnt="0"/>
      <dgm:spPr/>
      <dgm:t>
        <a:bodyPr/>
        <a:lstStyle/>
        <a:p>
          <a:endParaRPr lang="hu-HU"/>
        </a:p>
      </dgm:t>
    </dgm:pt>
    <dgm:pt modelId="{ED7256A2-C548-4A65-84F0-B34B9652ABE1}" type="pres">
      <dgm:prSet presAssocID="{DCB232EA-56EA-4731-B430-99DB390F32C5}" presName="background4" presStyleLbl="node4" presStyleIdx="5" presStyleCnt="37"/>
      <dgm:spPr/>
      <dgm:t>
        <a:bodyPr/>
        <a:lstStyle/>
        <a:p>
          <a:endParaRPr lang="hu-HU"/>
        </a:p>
      </dgm:t>
    </dgm:pt>
    <dgm:pt modelId="{4E8D50CB-C6FF-4BCA-8516-E7B20E5DDE96}" type="pres">
      <dgm:prSet presAssocID="{DCB232EA-56EA-4731-B430-99DB390F32C5}" presName="text4" presStyleLbl="fgAcc4" presStyleIdx="5" presStyleCnt="37">
        <dgm:presLayoutVars>
          <dgm:chPref val="3"/>
        </dgm:presLayoutVars>
      </dgm:prSet>
      <dgm:spPr/>
      <dgm:t>
        <a:bodyPr/>
        <a:lstStyle/>
        <a:p>
          <a:endParaRPr lang="hu-HU"/>
        </a:p>
      </dgm:t>
    </dgm:pt>
    <dgm:pt modelId="{69CC449B-4606-4BC7-9AB6-215A68C8293B}" type="pres">
      <dgm:prSet presAssocID="{DCB232EA-56EA-4731-B430-99DB390F32C5}" presName="hierChild5" presStyleCnt="0"/>
      <dgm:spPr/>
      <dgm:t>
        <a:bodyPr/>
        <a:lstStyle/>
        <a:p>
          <a:endParaRPr lang="hu-HU"/>
        </a:p>
      </dgm:t>
    </dgm:pt>
    <dgm:pt modelId="{B4DB0013-7D3F-4D82-8FCB-6182E693CFFE}" type="pres">
      <dgm:prSet presAssocID="{71106A9F-AE71-47B7-BA80-6EB5B0BDD0FD}" presName="Name17" presStyleLbl="parChTrans1D3" presStyleIdx="1" presStyleCnt="7"/>
      <dgm:spPr/>
      <dgm:t>
        <a:bodyPr/>
        <a:lstStyle/>
        <a:p>
          <a:endParaRPr lang="hu-HU"/>
        </a:p>
      </dgm:t>
    </dgm:pt>
    <dgm:pt modelId="{B1B850E9-6701-491D-BDD5-9216A7D76F01}" type="pres">
      <dgm:prSet presAssocID="{C72D9292-D914-4BC1-807B-9DDF0EB97A1A}" presName="hierRoot3" presStyleCnt="0"/>
      <dgm:spPr/>
      <dgm:t>
        <a:bodyPr/>
        <a:lstStyle/>
        <a:p>
          <a:endParaRPr lang="hu-HU"/>
        </a:p>
      </dgm:t>
    </dgm:pt>
    <dgm:pt modelId="{B5C4BF35-5D62-4FFA-9560-8DDCB9BE5285}" type="pres">
      <dgm:prSet presAssocID="{C72D9292-D914-4BC1-807B-9DDF0EB97A1A}" presName="composite3" presStyleCnt="0"/>
      <dgm:spPr/>
      <dgm:t>
        <a:bodyPr/>
        <a:lstStyle/>
        <a:p>
          <a:endParaRPr lang="hu-HU"/>
        </a:p>
      </dgm:t>
    </dgm:pt>
    <dgm:pt modelId="{985C402D-E673-46D5-95BD-B9EE13E1A2D0}" type="pres">
      <dgm:prSet presAssocID="{C72D9292-D914-4BC1-807B-9DDF0EB97A1A}" presName="background3" presStyleLbl="node3" presStyleIdx="1" presStyleCnt="7"/>
      <dgm:spPr/>
      <dgm:t>
        <a:bodyPr/>
        <a:lstStyle/>
        <a:p>
          <a:endParaRPr lang="hu-HU"/>
        </a:p>
      </dgm:t>
    </dgm:pt>
    <dgm:pt modelId="{B5E03463-D201-4115-86F7-E119DE4A3E42}" type="pres">
      <dgm:prSet presAssocID="{C72D9292-D914-4BC1-807B-9DDF0EB97A1A}" presName="text3" presStyleLbl="fgAcc3" presStyleIdx="1" presStyleCnt="7">
        <dgm:presLayoutVars>
          <dgm:chPref val="3"/>
        </dgm:presLayoutVars>
      </dgm:prSet>
      <dgm:spPr/>
      <dgm:t>
        <a:bodyPr/>
        <a:lstStyle/>
        <a:p>
          <a:endParaRPr lang="hu-HU"/>
        </a:p>
      </dgm:t>
    </dgm:pt>
    <dgm:pt modelId="{D8B8874F-C134-47C6-9CB8-AE907DCA111E}" type="pres">
      <dgm:prSet presAssocID="{C72D9292-D914-4BC1-807B-9DDF0EB97A1A}" presName="hierChild4" presStyleCnt="0"/>
      <dgm:spPr/>
      <dgm:t>
        <a:bodyPr/>
        <a:lstStyle/>
        <a:p>
          <a:endParaRPr lang="hu-HU"/>
        </a:p>
      </dgm:t>
    </dgm:pt>
    <dgm:pt modelId="{81DE3DA9-2C74-40D3-8E39-AAD8A83BA74C}" type="pres">
      <dgm:prSet presAssocID="{E601E1C3-1823-48ED-A2F0-4C1F48D0EEE4}" presName="Name23" presStyleLbl="parChTrans1D4" presStyleIdx="6" presStyleCnt="37"/>
      <dgm:spPr/>
      <dgm:t>
        <a:bodyPr/>
        <a:lstStyle/>
        <a:p>
          <a:endParaRPr lang="hu-HU"/>
        </a:p>
      </dgm:t>
    </dgm:pt>
    <dgm:pt modelId="{BA956196-637C-434B-8BB2-1EAEB4B53BD4}" type="pres">
      <dgm:prSet presAssocID="{09B9CBA6-4587-458C-817C-538D73B1BB40}" presName="hierRoot4" presStyleCnt="0"/>
      <dgm:spPr/>
      <dgm:t>
        <a:bodyPr/>
        <a:lstStyle/>
        <a:p>
          <a:endParaRPr lang="hu-HU"/>
        </a:p>
      </dgm:t>
    </dgm:pt>
    <dgm:pt modelId="{D2004014-0D8A-484D-98E9-65FBFCC9547E}" type="pres">
      <dgm:prSet presAssocID="{09B9CBA6-4587-458C-817C-538D73B1BB40}" presName="composite4" presStyleCnt="0"/>
      <dgm:spPr/>
      <dgm:t>
        <a:bodyPr/>
        <a:lstStyle/>
        <a:p>
          <a:endParaRPr lang="hu-HU"/>
        </a:p>
      </dgm:t>
    </dgm:pt>
    <dgm:pt modelId="{5CE522F8-F1A2-4BE0-873A-3A08829E0FAF}" type="pres">
      <dgm:prSet presAssocID="{09B9CBA6-4587-458C-817C-538D73B1BB40}" presName="background4" presStyleLbl="node4" presStyleIdx="6" presStyleCnt="37"/>
      <dgm:spPr/>
      <dgm:t>
        <a:bodyPr/>
        <a:lstStyle/>
        <a:p>
          <a:endParaRPr lang="hu-HU"/>
        </a:p>
      </dgm:t>
    </dgm:pt>
    <dgm:pt modelId="{56B00B46-ED3C-45D1-A6D9-95DAE36E9AA8}" type="pres">
      <dgm:prSet presAssocID="{09B9CBA6-4587-458C-817C-538D73B1BB40}" presName="text4" presStyleLbl="fgAcc4" presStyleIdx="6" presStyleCnt="37">
        <dgm:presLayoutVars>
          <dgm:chPref val="3"/>
        </dgm:presLayoutVars>
      </dgm:prSet>
      <dgm:spPr/>
      <dgm:t>
        <a:bodyPr/>
        <a:lstStyle/>
        <a:p>
          <a:endParaRPr lang="hu-HU"/>
        </a:p>
      </dgm:t>
    </dgm:pt>
    <dgm:pt modelId="{FC3C4FC1-D6A5-487F-A1F9-53700AC1BCA6}" type="pres">
      <dgm:prSet presAssocID="{09B9CBA6-4587-458C-817C-538D73B1BB40}" presName="hierChild5" presStyleCnt="0"/>
      <dgm:spPr/>
      <dgm:t>
        <a:bodyPr/>
        <a:lstStyle/>
        <a:p>
          <a:endParaRPr lang="hu-HU"/>
        </a:p>
      </dgm:t>
    </dgm:pt>
    <dgm:pt modelId="{90DF1262-3E72-41DE-99D0-B156639B76DD}" type="pres">
      <dgm:prSet presAssocID="{E8A9D7BD-8EEA-4AAD-876E-2808ACFF886E}" presName="Name23" presStyleLbl="parChTrans1D4" presStyleIdx="7" presStyleCnt="37"/>
      <dgm:spPr/>
      <dgm:t>
        <a:bodyPr/>
        <a:lstStyle/>
        <a:p>
          <a:endParaRPr lang="hu-HU"/>
        </a:p>
      </dgm:t>
    </dgm:pt>
    <dgm:pt modelId="{0487DC00-A88D-458E-9987-F66032845384}" type="pres">
      <dgm:prSet presAssocID="{2AF3D730-4742-4E37-968A-66041A90FFCE}" presName="hierRoot4" presStyleCnt="0"/>
      <dgm:spPr/>
      <dgm:t>
        <a:bodyPr/>
        <a:lstStyle/>
        <a:p>
          <a:endParaRPr lang="hu-HU"/>
        </a:p>
      </dgm:t>
    </dgm:pt>
    <dgm:pt modelId="{4AF28D72-CF7C-4B1C-A43C-032135C1B6E6}" type="pres">
      <dgm:prSet presAssocID="{2AF3D730-4742-4E37-968A-66041A90FFCE}" presName="composite4" presStyleCnt="0"/>
      <dgm:spPr/>
      <dgm:t>
        <a:bodyPr/>
        <a:lstStyle/>
        <a:p>
          <a:endParaRPr lang="hu-HU"/>
        </a:p>
      </dgm:t>
    </dgm:pt>
    <dgm:pt modelId="{1436BF17-B85D-4A21-869A-699180ECB448}" type="pres">
      <dgm:prSet presAssocID="{2AF3D730-4742-4E37-968A-66041A90FFCE}" presName="background4" presStyleLbl="node4" presStyleIdx="7" presStyleCnt="37"/>
      <dgm:spPr/>
      <dgm:t>
        <a:bodyPr/>
        <a:lstStyle/>
        <a:p>
          <a:endParaRPr lang="hu-HU"/>
        </a:p>
      </dgm:t>
    </dgm:pt>
    <dgm:pt modelId="{78BB3040-E773-43DB-8325-15B573701A01}" type="pres">
      <dgm:prSet presAssocID="{2AF3D730-4742-4E37-968A-66041A90FFCE}" presName="text4" presStyleLbl="fgAcc4" presStyleIdx="7" presStyleCnt="37">
        <dgm:presLayoutVars>
          <dgm:chPref val="3"/>
        </dgm:presLayoutVars>
      </dgm:prSet>
      <dgm:spPr/>
      <dgm:t>
        <a:bodyPr/>
        <a:lstStyle/>
        <a:p>
          <a:endParaRPr lang="hu-HU"/>
        </a:p>
      </dgm:t>
    </dgm:pt>
    <dgm:pt modelId="{C8DF0FEA-9CDA-42EA-A483-EC2FF13A78DB}" type="pres">
      <dgm:prSet presAssocID="{2AF3D730-4742-4E37-968A-66041A90FFCE}" presName="hierChild5" presStyleCnt="0"/>
      <dgm:spPr/>
      <dgm:t>
        <a:bodyPr/>
        <a:lstStyle/>
        <a:p>
          <a:endParaRPr lang="hu-HU"/>
        </a:p>
      </dgm:t>
    </dgm:pt>
    <dgm:pt modelId="{CE19639A-BFD4-4E83-A05A-A05E375E82FE}" type="pres">
      <dgm:prSet presAssocID="{E414AB7D-FD32-4D6A-B7E6-8B4967963E81}" presName="Name23" presStyleLbl="parChTrans1D4" presStyleIdx="8" presStyleCnt="37"/>
      <dgm:spPr/>
      <dgm:t>
        <a:bodyPr/>
        <a:lstStyle/>
        <a:p>
          <a:endParaRPr lang="hu-HU"/>
        </a:p>
      </dgm:t>
    </dgm:pt>
    <dgm:pt modelId="{87698144-6FB6-4151-B0CB-1B546FD0A247}" type="pres">
      <dgm:prSet presAssocID="{60471A10-BEEA-4DD2-9726-739D5D141DF0}" presName="hierRoot4" presStyleCnt="0"/>
      <dgm:spPr/>
      <dgm:t>
        <a:bodyPr/>
        <a:lstStyle/>
        <a:p>
          <a:endParaRPr lang="hu-HU"/>
        </a:p>
      </dgm:t>
    </dgm:pt>
    <dgm:pt modelId="{E9C5A1F2-BBEA-44F5-B680-5FC1F8426DCB}" type="pres">
      <dgm:prSet presAssocID="{60471A10-BEEA-4DD2-9726-739D5D141DF0}" presName="composite4" presStyleCnt="0"/>
      <dgm:spPr/>
      <dgm:t>
        <a:bodyPr/>
        <a:lstStyle/>
        <a:p>
          <a:endParaRPr lang="hu-HU"/>
        </a:p>
      </dgm:t>
    </dgm:pt>
    <dgm:pt modelId="{42FEAF35-9290-45D4-B603-B6C252F744E5}" type="pres">
      <dgm:prSet presAssocID="{60471A10-BEEA-4DD2-9726-739D5D141DF0}" presName="background4" presStyleLbl="node4" presStyleIdx="8" presStyleCnt="37"/>
      <dgm:spPr/>
      <dgm:t>
        <a:bodyPr/>
        <a:lstStyle/>
        <a:p>
          <a:endParaRPr lang="hu-HU"/>
        </a:p>
      </dgm:t>
    </dgm:pt>
    <dgm:pt modelId="{5602C5B9-9E6A-4F26-A639-35C805ED6BDD}" type="pres">
      <dgm:prSet presAssocID="{60471A10-BEEA-4DD2-9726-739D5D141DF0}" presName="text4" presStyleLbl="fgAcc4" presStyleIdx="8" presStyleCnt="37">
        <dgm:presLayoutVars>
          <dgm:chPref val="3"/>
        </dgm:presLayoutVars>
      </dgm:prSet>
      <dgm:spPr/>
      <dgm:t>
        <a:bodyPr/>
        <a:lstStyle/>
        <a:p>
          <a:endParaRPr lang="hu-HU"/>
        </a:p>
      </dgm:t>
    </dgm:pt>
    <dgm:pt modelId="{905A0455-0EFC-43F8-AC77-9251E5719BFF}" type="pres">
      <dgm:prSet presAssocID="{60471A10-BEEA-4DD2-9726-739D5D141DF0}" presName="hierChild5" presStyleCnt="0"/>
      <dgm:spPr/>
      <dgm:t>
        <a:bodyPr/>
        <a:lstStyle/>
        <a:p>
          <a:endParaRPr lang="hu-HU"/>
        </a:p>
      </dgm:t>
    </dgm:pt>
    <dgm:pt modelId="{96313723-A3E7-40BD-B8E0-6C4FCC945C27}" type="pres">
      <dgm:prSet presAssocID="{28CB3785-062D-4B38-B655-C5383C9BF6E9}" presName="Name23" presStyleLbl="parChTrans1D4" presStyleIdx="9" presStyleCnt="37"/>
      <dgm:spPr/>
      <dgm:t>
        <a:bodyPr/>
        <a:lstStyle/>
        <a:p>
          <a:endParaRPr lang="hu-HU"/>
        </a:p>
      </dgm:t>
    </dgm:pt>
    <dgm:pt modelId="{72DFEBD3-23CC-4216-8851-1A46E0AD305A}" type="pres">
      <dgm:prSet presAssocID="{7D5B3561-E9A2-415E-8A21-6E5C75109FE9}" presName="hierRoot4" presStyleCnt="0"/>
      <dgm:spPr/>
      <dgm:t>
        <a:bodyPr/>
        <a:lstStyle/>
        <a:p>
          <a:endParaRPr lang="hu-HU"/>
        </a:p>
      </dgm:t>
    </dgm:pt>
    <dgm:pt modelId="{8282BDC2-1E35-4DDB-9F05-2DE37D366244}" type="pres">
      <dgm:prSet presAssocID="{7D5B3561-E9A2-415E-8A21-6E5C75109FE9}" presName="composite4" presStyleCnt="0"/>
      <dgm:spPr/>
      <dgm:t>
        <a:bodyPr/>
        <a:lstStyle/>
        <a:p>
          <a:endParaRPr lang="hu-HU"/>
        </a:p>
      </dgm:t>
    </dgm:pt>
    <dgm:pt modelId="{3C772E3E-F11F-4B01-BAE6-FA09703A2533}" type="pres">
      <dgm:prSet presAssocID="{7D5B3561-E9A2-415E-8A21-6E5C75109FE9}" presName="background4" presStyleLbl="node4" presStyleIdx="9" presStyleCnt="37"/>
      <dgm:spPr/>
      <dgm:t>
        <a:bodyPr/>
        <a:lstStyle/>
        <a:p>
          <a:endParaRPr lang="hu-HU"/>
        </a:p>
      </dgm:t>
    </dgm:pt>
    <dgm:pt modelId="{EBC83F17-4241-4317-9CBC-9D5CCEBCBCBD}" type="pres">
      <dgm:prSet presAssocID="{7D5B3561-E9A2-415E-8A21-6E5C75109FE9}" presName="text4" presStyleLbl="fgAcc4" presStyleIdx="9" presStyleCnt="37">
        <dgm:presLayoutVars>
          <dgm:chPref val="3"/>
        </dgm:presLayoutVars>
      </dgm:prSet>
      <dgm:spPr/>
      <dgm:t>
        <a:bodyPr/>
        <a:lstStyle/>
        <a:p>
          <a:endParaRPr lang="hu-HU"/>
        </a:p>
      </dgm:t>
    </dgm:pt>
    <dgm:pt modelId="{ED21A1DF-1E07-4C18-A77D-AF19A667AF54}" type="pres">
      <dgm:prSet presAssocID="{7D5B3561-E9A2-415E-8A21-6E5C75109FE9}" presName="hierChild5" presStyleCnt="0"/>
      <dgm:spPr/>
      <dgm:t>
        <a:bodyPr/>
        <a:lstStyle/>
        <a:p>
          <a:endParaRPr lang="hu-HU"/>
        </a:p>
      </dgm:t>
    </dgm:pt>
    <dgm:pt modelId="{9E076A38-21CA-4C6F-9298-7D862B015D98}" type="pres">
      <dgm:prSet presAssocID="{A2CBB5D7-B1CA-4DEF-A1C8-1E85A7BCC129}" presName="Name17" presStyleLbl="parChTrans1D3" presStyleIdx="2" presStyleCnt="7"/>
      <dgm:spPr/>
      <dgm:t>
        <a:bodyPr/>
        <a:lstStyle/>
        <a:p>
          <a:endParaRPr lang="hu-HU"/>
        </a:p>
      </dgm:t>
    </dgm:pt>
    <dgm:pt modelId="{43892C62-E872-4809-BC4F-EF4FC927C844}" type="pres">
      <dgm:prSet presAssocID="{26B811E5-E53B-4576-AA73-582C9255D288}" presName="hierRoot3" presStyleCnt="0"/>
      <dgm:spPr/>
      <dgm:t>
        <a:bodyPr/>
        <a:lstStyle/>
        <a:p>
          <a:endParaRPr lang="hu-HU"/>
        </a:p>
      </dgm:t>
    </dgm:pt>
    <dgm:pt modelId="{8F693A26-067F-44A4-96EC-77FC730CA1A1}" type="pres">
      <dgm:prSet presAssocID="{26B811E5-E53B-4576-AA73-582C9255D288}" presName="composite3" presStyleCnt="0"/>
      <dgm:spPr/>
      <dgm:t>
        <a:bodyPr/>
        <a:lstStyle/>
        <a:p>
          <a:endParaRPr lang="hu-HU"/>
        </a:p>
      </dgm:t>
    </dgm:pt>
    <dgm:pt modelId="{632E88CC-BC6F-4ED5-B419-0E327DE910BF}" type="pres">
      <dgm:prSet presAssocID="{26B811E5-E53B-4576-AA73-582C9255D288}" presName="background3" presStyleLbl="node3" presStyleIdx="2" presStyleCnt="7"/>
      <dgm:spPr/>
      <dgm:t>
        <a:bodyPr/>
        <a:lstStyle/>
        <a:p>
          <a:endParaRPr lang="hu-HU"/>
        </a:p>
      </dgm:t>
    </dgm:pt>
    <dgm:pt modelId="{3E34F82B-E638-4285-B69B-13FE9849DC91}" type="pres">
      <dgm:prSet presAssocID="{26B811E5-E53B-4576-AA73-582C9255D288}" presName="text3" presStyleLbl="fgAcc3" presStyleIdx="2" presStyleCnt="7">
        <dgm:presLayoutVars>
          <dgm:chPref val="3"/>
        </dgm:presLayoutVars>
      </dgm:prSet>
      <dgm:spPr/>
      <dgm:t>
        <a:bodyPr/>
        <a:lstStyle/>
        <a:p>
          <a:endParaRPr lang="hu-HU"/>
        </a:p>
      </dgm:t>
    </dgm:pt>
    <dgm:pt modelId="{498DEE51-49B4-4946-96EC-440DF022E98D}" type="pres">
      <dgm:prSet presAssocID="{26B811E5-E53B-4576-AA73-582C9255D288}" presName="hierChild4" presStyleCnt="0"/>
      <dgm:spPr/>
      <dgm:t>
        <a:bodyPr/>
        <a:lstStyle/>
        <a:p>
          <a:endParaRPr lang="hu-HU"/>
        </a:p>
      </dgm:t>
    </dgm:pt>
    <dgm:pt modelId="{4548D3E2-7214-41ED-9CA2-14B2253B4E48}" type="pres">
      <dgm:prSet presAssocID="{B6BCAAE2-ED26-4460-BC26-988BB7C92943}" presName="Name23" presStyleLbl="parChTrans1D4" presStyleIdx="10" presStyleCnt="37"/>
      <dgm:spPr/>
      <dgm:t>
        <a:bodyPr/>
        <a:lstStyle/>
        <a:p>
          <a:endParaRPr lang="hu-HU"/>
        </a:p>
      </dgm:t>
    </dgm:pt>
    <dgm:pt modelId="{7C3169C2-5CB1-4A49-869E-BAB218D670C0}" type="pres">
      <dgm:prSet presAssocID="{827204A1-5E75-4F4D-AC14-FA0377A45BFA}" presName="hierRoot4" presStyleCnt="0"/>
      <dgm:spPr/>
      <dgm:t>
        <a:bodyPr/>
        <a:lstStyle/>
        <a:p>
          <a:endParaRPr lang="hu-HU"/>
        </a:p>
      </dgm:t>
    </dgm:pt>
    <dgm:pt modelId="{A6A0C9BF-5BAF-4BCB-9481-CFCB05B0FFA5}" type="pres">
      <dgm:prSet presAssocID="{827204A1-5E75-4F4D-AC14-FA0377A45BFA}" presName="composite4" presStyleCnt="0"/>
      <dgm:spPr/>
      <dgm:t>
        <a:bodyPr/>
        <a:lstStyle/>
        <a:p>
          <a:endParaRPr lang="hu-HU"/>
        </a:p>
      </dgm:t>
    </dgm:pt>
    <dgm:pt modelId="{A20C9E5E-15D7-4E26-963C-50600D39974A}" type="pres">
      <dgm:prSet presAssocID="{827204A1-5E75-4F4D-AC14-FA0377A45BFA}" presName="background4" presStyleLbl="node4" presStyleIdx="10" presStyleCnt="37"/>
      <dgm:spPr/>
      <dgm:t>
        <a:bodyPr/>
        <a:lstStyle/>
        <a:p>
          <a:endParaRPr lang="hu-HU"/>
        </a:p>
      </dgm:t>
    </dgm:pt>
    <dgm:pt modelId="{A1B6E185-7284-4A60-A269-B7734141B7F9}" type="pres">
      <dgm:prSet presAssocID="{827204A1-5E75-4F4D-AC14-FA0377A45BFA}" presName="text4" presStyleLbl="fgAcc4" presStyleIdx="10" presStyleCnt="37">
        <dgm:presLayoutVars>
          <dgm:chPref val="3"/>
        </dgm:presLayoutVars>
      </dgm:prSet>
      <dgm:spPr/>
      <dgm:t>
        <a:bodyPr/>
        <a:lstStyle/>
        <a:p>
          <a:endParaRPr lang="hu-HU"/>
        </a:p>
      </dgm:t>
    </dgm:pt>
    <dgm:pt modelId="{D40757AB-B995-46D3-9169-B89A3EF4CC38}" type="pres">
      <dgm:prSet presAssocID="{827204A1-5E75-4F4D-AC14-FA0377A45BFA}" presName="hierChild5" presStyleCnt="0"/>
      <dgm:spPr/>
      <dgm:t>
        <a:bodyPr/>
        <a:lstStyle/>
        <a:p>
          <a:endParaRPr lang="hu-HU"/>
        </a:p>
      </dgm:t>
    </dgm:pt>
    <dgm:pt modelId="{28C4FD42-CFE5-429D-86D3-1484C99D9BF8}" type="pres">
      <dgm:prSet presAssocID="{AA7457EA-9EEC-4054-8920-675753618B9B}" presName="Name23" presStyleLbl="parChTrans1D4" presStyleIdx="11" presStyleCnt="37"/>
      <dgm:spPr/>
      <dgm:t>
        <a:bodyPr/>
        <a:lstStyle/>
        <a:p>
          <a:endParaRPr lang="hu-HU"/>
        </a:p>
      </dgm:t>
    </dgm:pt>
    <dgm:pt modelId="{6B3B5A7E-AB7C-483D-9DA6-85243E81450E}" type="pres">
      <dgm:prSet presAssocID="{60BD4E35-4750-4343-A82F-9830DC5B7A42}" presName="hierRoot4" presStyleCnt="0"/>
      <dgm:spPr/>
      <dgm:t>
        <a:bodyPr/>
        <a:lstStyle/>
        <a:p>
          <a:endParaRPr lang="hu-HU"/>
        </a:p>
      </dgm:t>
    </dgm:pt>
    <dgm:pt modelId="{4849C5E0-BCE5-4DBF-B774-2A3717BC68D3}" type="pres">
      <dgm:prSet presAssocID="{60BD4E35-4750-4343-A82F-9830DC5B7A42}" presName="composite4" presStyleCnt="0"/>
      <dgm:spPr/>
      <dgm:t>
        <a:bodyPr/>
        <a:lstStyle/>
        <a:p>
          <a:endParaRPr lang="hu-HU"/>
        </a:p>
      </dgm:t>
    </dgm:pt>
    <dgm:pt modelId="{CF416B01-E77C-4CF2-AD96-BEF243EBA2C8}" type="pres">
      <dgm:prSet presAssocID="{60BD4E35-4750-4343-A82F-9830DC5B7A42}" presName="background4" presStyleLbl="node4" presStyleIdx="11" presStyleCnt="37"/>
      <dgm:spPr/>
      <dgm:t>
        <a:bodyPr/>
        <a:lstStyle/>
        <a:p>
          <a:endParaRPr lang="hu-HU"/>
        </a:p>
      </dgm:t>
    </dgm:pt>
    <dgm:pt modelId="{3C0B868F-B0F2-40E4-900C-9E5E30C59C51}" type="pres">
      <dgm:prSet presAssocID="{60BD4E35-4750-4343-A82F-9830DC5B7A42}" presName="text4" presStyleLbl="fgAcc4" presStyleIdx="11" presStyleCnt="37">
        <dgm:presLayoutVars>
          <dgm:chPref val="3"/>
        </dgm:presLayoutVars>
      </dgm:prSet>
      <dgm:spPr/>
      <dgm:t>
        <a:bodyPr/>
        <a:lstStyle/>
        <a:p>
          <a:endParaRPr lang="hu-HU"/>
        </a:p>
      </dgm:t>
    </dgm:pt>
    <dgm:pt modelId="{F72E1FC1-6C58-4B5A-B7AC-F3B9E4CEC544}" type="pres">
      <dgm:prSet presAssocID="{60BD4E35-4750-4343-A82F-9830DC5B7A42}" presName="hierChild5" presStyleCnt="0"/>
      <dgm:spPr/>
      <dgm:t>
        <a:bodyPr/>
        <a:lstStyle/>
        <a:p>
          <a:endParaRPr lang="hu-HU"/>
        </a:p>
      </dgm:t>
    </dgm:pt>
    <dgm:pt modelId="{74BE10CA-410B-4EB1-A853-BEF73F5CB23B}" type="pres">
      <dgm:prSet presAssocID="{18728FE8-12D7-46BE-88D3-A829EC6CB5E0}" presName="Name23" presStyleLbl="parChTrans1D4" presStyleIdx="12" presStyleCnt="37"/>
      <dgm:spPr/>
      <dgm:t>
        <a:bodyPr/>
        <a:lstStyle/>
        <a:p>
          <a:endParaRPr lang="hu-HU"/>
        </a:p>
      </dgm:t>
    </dgm:pt>
    <dgm:pt modelId="{8CF65BBE-7281-4A1C-A8BB-02A91B784530}" type="pres">
      <dgm:prSet presAssocID="{EA1A2FFB-316E-42DB-90A1-39AC5DBA94BC}" presName="hierRoot4" presStyleCnt="0"/>
      <dgm:spPr/>
      <dgm:t>
        <a:bodyPr/>
        <a:lstStyle/>
        <a:p>
          <a:endParaRPr lang="hu-HU"/>
        </a:p>
      </dgm:t>
    </dgm:pt>
    <dgm:pt modelId="{DDAD1D8C-CE97-4CC4-966F-C2E45773C3CF}" type="pres">
      <dgm:prSet presAssocID="{EA1A2FFB-316E-42DB-90A1-39AC5DBA94BC}" presName="composite4" presStyleCnt="0"/>
      <dgm:spPr/>
      <dgm:t>
        <a:bodyPr/>
        <a:lstStyle/>
        <a:p>
          <a:endParaRPr lang="hu-HU"/>
        </a:p>
      </dgm:t>
    </dgm:pt>
    <dgm:pt modelId="{224A74BA-40EE-4597-A519-6BFC288C12D2}" type="pres">
      <dgm:prSet presAssocID="{EA1A2FFB-316E-42DB-90A1-39AC5DBA94BC}" presName="background4" presStyleLbl="node4" presStyleIdx="12" presStyleCnt="37"/>
      <dgm:spPr/>
      <dgm:t>
        <a:bodyPr/>
        <a:lstStyle/>
        <a:p>
          <a:endParaRPr lang="hu-HU"/>
        </a:p>
      </dgm:t>
    </dgm:pt>
    <dgm:pt modelId="{D261721C-68BA-4C41-A54B-2B732E547768}" type="pres">
      <dgm:prSet presAssocID="{EA1A2FFB-316E-42DB-90A1-39AC5DBA94BC}" presName="text4" presStyleLbl="fgAcc4" presStyleIdx="12" presStyleCnt="37">
        <dgm:presLayoutVars>
          <dgm:chPref val="3"/>
        </dgm:presLayoutVars>
      </dgm:prSet>
      <dgm:spPr/>
      <dgm:t>
        <a:bodyPr/>
        <a:lstStyle/>
        <a:p>
          <a:endParaRPr lang="hu-HU"/>
        </a:p>
      </dgm:t>
    </dgm:pt>
    <dgm:pt modelId="{B6592DEB-A3DD-4F8A-82F1-F577239B42C7}" type="pres">
      <dgm:prSet presAssocID="{EA1A2FFB-316E-42DB-90A1-39AC5DBA94BC}" presName="hierChild5" presStyleCnt="0"/>
      <dgm:spPr/>
      <dgm:t>
        <a:bodyPr/>
        <a:lstStyle/>
        <a:p>
          <a:endParaRPr lang="hu-HU"/>
        </a:p>
      </dgm:t>
    </dgm:pt>
    <dgm:pt modelId="{0DD57D2D-3E22-4DB2-A126-47FE66447994}" type="pres">
      <dgm:prSet presAssocID="{708C5A73-72FD-4A67-B383-04A26FC50EAB}" presName="Name23" presStyleLbl="parChTrans1D4" presStyleIdx="13" presStyleCnt="37"/>
      <dgm:spPr/>
      <dgm:t>
        <a:bodyPr/>
        <a:lstStyle/>
        <a:p>
          <a:endParaRPr lang="hu-HU"/>
        </a:p>
      </dgm:t>
    </dgm:pt>
    <dgm:pt modelId="{991A1EF7-EC1F-433C-B861-C06A836A9781}" type="pres">
      <dgm:prSet presAssocID="{1AB54BF8-ACC2-4222-9ACC-3D632328DEA5}" presName="hierRoot4" presStyleCnt="0"/>
      <dgm:spPr/>
      <dgm:t>
        <a:bodyPr/>
        <a:lstStyle/>
        <a:p>
          <a:endParaRPr lang="hu-HU"/>
        </a:p>
      </dgm:t>
    </dgm:pt>
    <dgm:pt modelId="{E4ACE539-722B-47F1-B9B5-67A6BCCB6BE1}" type="pres">
      <dgm:prSet presAssocID="{1AB54BF8-ACC2-4222-9ACC-3D632328DEA5}" presName="composite4" presStyleCnt="0"/>
      <dgm:spPr/>
      <dgm:t>
        <a:bodyPr/>
        <a:lstStyle/>
        <a:p>
          <a:endParaRPr lang="hu-HU"/>
        </a:p>
      </dgm:t>
    </dgm:pt>
    <dgm:pt modelId="{0F1A1556-D05E-4F0C-896A-92A39700D411}" type="pres">
      <dgm:prSet presAssocID="{1AB54BF8-ACC2-4222-9ACC-3D632328DEA5}" presName="background4" presStyleLbl="node4" presStyleIdx="13" presStyleCnt="37"/>
      <dgm:spPr/>
      <dgm:t>
        <a:bodyPr/>
        <a:lstStyle/>
        <a:p>
          <a:endParaRPr lang="hu-HU"/>
        </a:p>
      </dgm:t>
    </dgm:pt>
    <dgm:pt modelId="{05A40932-E6B2-4AD4-83AA-B53E915B37CD}" type="pres">
      <dgm:prSet presAssocID="{1AB54BF8-ACC2-4222-9ACC-3D632328DEA5}" presName="text4" presStyleLbl="fgAcc4" presStyleIdx="13" presStyleCnt="37">
        <dgm:presLayoutVars>
          <dgm:chPref val="3"/>
        </dgm:presLayoutVars>
      </dgm:prSet>
      <dgm:spPr/>
      <dgm:t>
        <a:bodyPr/>
        <a:lstStyle/>
        <a:p>
          <a:endParaRPr lang="hu-HU"/>
        </a:p>
      </dgm:t>
    </dgm:pt>
    <dgm:pt modelId="{C99B8F83-E6F3-4EDB-9E89-136257C771E6}" type="pres">
      <dgm:prSet presAssocID="{1AB54BF8-ACC2-4222-9ACC-3D632328DEA5}" presName="hierChild5" presStyleCnt="0"/>
      <dgm:spPr/>
      <dgm:t>
        <a:bodyPr/>
        <a:lstStyle/>
        <a:p>
          <a:endParaRPr lang="hu-HU"/>
        </a:p>
      </dgm:t>
    </dgm:pt>
    <dgm:pt modelId="{B8E54455-A860-4F10-961A-AFECC510DB5D}" type="pres">
      <dgm:prSet presAssocID="{64BF6B03-2036-4824-85DE-8FF42D046631}" presName="Name23" presStyleLbl="parChTrans1D4" presStyleIdx="14" presStyleCnt="37"/>
      <dgm:spPr/>
      <dgm:t>
        <a:bodyPr/>
        <a:lstStyle/>
        <a:p>
          <a:endParaRPr lang="hu-HU"/>
        </a:p>
      </dgm:t>
    </dgm:pt>
    <dgm:pt modelId="{C8FBCD42-2006-4824-AF23-AF7A31A3B667}" type="pres">
      <dgm:prSet presAssocID="{F43DFE2A-3AFD-489C-9E24-6987A704577A}" presName="hierRoot4" presStyleCnt="0"/>
      <dgm:spPr/>
      <dgm:t>
        <a:bodyPr/>
        <a:lstStyle/>
        <a:p>
          <a:endParaRPr lang="hu-HU"/>
        </a:p>
      </dgm:t>
    </dgm:pt>
    <dgm:pt modelId="{4D19E2D8-0B7C-449A-8DF0-F60D866B3966}" type="pres">
      <dgm:prSet presAssocID="{F43DFE2A-3AFD-489C-9E24-6987A704577A}" presName="composite4" presStyleCnt="0"/>
      <dgm:spPr/>
      <dgm:t>
        <a:bodyPr/>
        <a:lstStyle/>
        <a:p>
          <a:endParaRPr lang="hu-HU"/>
        </a:p>
      </dgm:t>
    </dgm:pt>
    <dgm:pt modelId="{E7E7EF78-B98B-4AD4-B06E-17CBCC0E32A8}" type="pres">
      <dgm:prSet presAssocID="{F43DFE2A-3AFD-489C-9E24-6987A704577A}" presName="background4" presStyleLbl="node4" presStyleIdx="14" presStyleCnt="37"/>
      <dgm:spPr/>
      <dgm:t>
        <a:bodyPr/>
        <a:lstStyle/>
        <a:p>
          <a:endParaRPr lang="hu-HU"/>
        </a:p>
      </dgm:t>
    </dgm:pt>
    <dgm:pt modelId="{643A1850-112F-4452-A31A-923CF49404ED}" type="pres">
      <dgm:prSet presAssocID="{F43DFE2A-3AFD-489C-9E24-6987A704577A}" presName="text4" presStyleLbl="fgAcc4" presStyleIdx="14" presStyleCnt="37">
        <dgm:presLayoutVars>
          <dgm:chPref val="3"/>
        </dgm:presLayoutVars>
      </dgm:prSet>
      <dgm:spPr/>
      <dgm:t>
        <a:bodyPr/>
        <a:lstStyle/>
        <a:p>
          <a:endParaRPr lang="hu-HU"/>
        </a:p>
      </dgm:t>
    </dgm:pt>
    <dgm:pt modelId="{2F3883DE-CFBF-47B1-8D1A-73F067879BC0}" type="pres">
      <dgm:prSet presAssocID="{F43DFE2A-3AFD-489C-9E24-6987A704577A}" presName="hierChild5" presStyleCnt="0"/>
      <dgm:spPr/>
      <dgm:t>
        <a:bodyPr/>
        <a:lstStyle/>
        <a:p>
          <a:endParaRPr lang="hu-HU"/>
        </a:p>
      </dgm:t>
    </dgm:pt>
    <dgm:pt modelId="{F5C26173-3D31-42BF-A64C-E4CBAADA9999}" type="pres">
      <dgm:prSet presAssocID="{F3AA3AEB-A21B-49F5-B927-B9495E8C409F}" presName="Name10" presStyleLbl="parChTrans1D2" presStyleIdx="1" presStyleCnt="4"/>
      <dgm:spPr/>
      <dgm:t>
        <a:bodyPr/>
        <a:lstStyle/>
        <a:p>
          <a:endParaRPr lang="hu-HU"/>
        </a:p>
      </dgm:t>
    </dgm:pt>
    <dgm:pt modelId="{C5BAD71A-327E-4708-82B1-3D1B5310F00E}" type="pres">
      <dgm:prSet presAssocID="{B6EA4CA0-E489-4624-983F-B5BED6B5A067}" presName="hierRoot2" presStyleCnt="0"/>
      <dgm:spPr/>
      <dgm:t>
        <a:bodyPr/>
        <a:lstStyle/>
        <a:p>
          <a:endParaRPr lang="hu-HU"/>
        </a:p>
      </dgm:t>
    </dgm:pt>
    <dgm:pt modelId="{FFE01630-BC3A-4A69-9D95-D2661051A2FD}" type="pres">
      <dgm:prSet presAssocID="{B6EA4CA0-E489-4624-983F-B5BED6B5A067}" presName="composite2" presStyleCnt="0"/>
      <dgm:spPr/>
      <dgm:t>
        <a:bodyPr/>
        <a:lstStyle/>
        <a:p>
          <a:endParaRPr lang="hu-HU"/>
        </a:p>
      </dgm:t>
    </dgm:pt>
    <dgm:pt modelId="{B26E5A6C-2977-4D09-95BB-75A5E84EB916}" type="pres">
      <dgm:prSet presAssocID="{B6EA4CA0-E489-4624-983F-B5BED6B5A067}" presName="background2" presStyleLbl="node2" presStyleIdx="1" presStyleCnt="4"/>
      <dgm:spPr/>
      <dgm:t>
        <a:bodyPr/>
        <a:lstStyle/>
        <a:p>
          <a:endParaRPr lang="hu-HU"/>
        </a:p>
      </dgm:t>
    </dgm:pt>
    <dgm:pt modelId="{2550340A-EE81-4A6F-BB53-3A37CA785938}" type="pres">
      <dgm:prSet presAssocID="{B6EA4CA0-E489-4624-983F-B5BED6B5A067}" presName="text2" presStyleLbl="fgAcc2" presStyleIdx="1" presStyleCnt="4">
        <dgm:presLayoutVars>
          <dgm:chPref val="3"/>
        </dgm:presLayoutVars>
      </dgm:prSet>
      <dgm:spPr/>
      <dgm:t>
        <a:bodyPr/>
        <a:lstStyle/>
        <a:p>
          <a:endParaRPr lang="hu-HU"/>
        </a:p>
      </dgm:t>
    </dgm:pt>
    <dgm:pt modelId="{BB38DE10-000D-4C40-999B-133B1E0F6EF9}" type="pres">
      <dgm:prSet presAssocID="{B6EA4CA0-E489-4624-983F-B5BED6B5A067}" presName="hierChild3" presStyleCnt="0"/>
      <dgm:spPr/>
      <dgm:t>
        <a:bodyPr/>
        <a:lstStyle/>
        <a:p>
          <a:endParaRPr lang="hu-HU"/>
        </a:p>
      </dgm:t>
    </dgm:pt>
    <dgm:pt modelId="{5574DFCC-0EEA-4780-97E9-34DF8E4BC156}" type="pres">
      <dgm:prSet presAssocID="{80E92F1B-9079-488C-AFBA-ACA30B1A7452}" presName="Name17" presStyleLbl="parChTrans1D3" presStyleIdx="3" presStyleCnt="7"/>
      <dgm:spPr/>
      <dgm:t>
        <a:bodyPr/>
        <a:lstStyle/>
        <a:p>
          <a:endParaRPr lang="hu-HU"/>
        </a:p>
      </dgm:t>
    </dgm:pt>
    <dgm:pt modelId="{0A63F8A0-039E-401C-974F-CFCC62660333}" type="pres">
      <dgm:prSet presAssocID="{1089726A-9655-4D81-B470-7FD1C93224AB}" presName="hierRoot3" presStyleCnt="0"/>
      <dgm:spPr/>
      <dgm:t>
        <a:bodyPr/>
        <a:lstStyle/>
        <a:p>
          <a:endParaRPr lang="hu-HU"/>
        </a:p>
      </dgm:t>
    </dgm:pt>
    <dgm:pt modelId="{3B78D08E-FF52-44D0-9041-CD4675186A92}" type="pres">
      <dgm:prSet presAssocID="{1089726A-9655-4D81-B470-7FD1C93224AB}" presName="composite3" presStyleCnt="0"/>
      <dgm:spPr/>
      <dgm:t>
        <a:bodyPr/>
        <a:lstStyle/>
        <a:p>
          <a:endParaRPr lang="hu-HU"/>
        </a:p>
      </dgm:t>
    </dgm:pt>
    <dgm:pt modelId="{40736DBD-D0EC-4CA6-A7FF-A4C4C02F3934}" type="pres">
      <dgm:prSet presAssocID="{1089726A-9655-4D81-B470-7FD1C93224AB}" presName="background3" presStyleLbl="node3" presStyleIdx="3" presStyleCnt="7"/>
      <dgm:spPr/>
      <dgm:t>
        <a:bodyPr/>
        <a:lstStyle/>
        <a:p>
          <a:endParaRPr lang="hu-HU"/>
        </a:p>
      </dgm:t>
    </dgm:pt>
    <dgm:pt modelId="{8EF35BC4-4EEF-4899-9EC1-86DE24088430}" type="pres">
      <dgm:prSet presAssocID="{1089726A-9655-4D81-B470-7FD1C93224AB}" presName="text3" presStyleLbl="fgAcc3" presStyleIdx="3" presStyleCnt="7">
        <dgm:presLayoutVars>
          <dgm:chPref val="3"/>
        </dgm:presLayoutVars>
      </dgm:prSet>
      <dgm:spPr/>
      <dgm:t>
        <a:bodyPr/>
        <a:lstStyle/>
        <a:p>
          <a:endParaRPr lang="hu-HU"/>
        </a:p>
      </dgm:t>
    </dgm:pt>
    <dgm:pt modelId="{7FBAC9D1-6443-47E6-A4D0-90A1D7D2DD8E}" type="pres">
      <dgm:prSet presAssocID="{1089726A-9655-4D81-B470-7FD1C93224AB}" presName="hierChild4" presStyleCnt="0"/>
      <dgm:spPr/>
      <dgm:t>
        <a:bodyPr/>
        <a:lstStyle/>
        <a:p>
          <a:endParaRPr lang="hu-HU"/>
        </a:p>
      </dgm:t>
    </dgm:pt>
    <dgm:pt modelId="{649B77C7-FEBC-4FD4-9A04-F1D789CF945D}" type="pres">
      <dgm:prSet presAssocID="{8711C4B8-C32E-4AB7-81E5-4DD998212EEC}" presName="Name23" presStyleLbl="parChTrans1D4" presStyleIdx="15" presStyleCnt="37"/>
      <dgm:spPr/>
      <dgm:t>
        <a:bodyPr/>
        <a:lstStyle/>
        <a:p>
          <a:endParaRPr lang="hu-HU"/>
        </a:p>
      </dgm:t>
    </dgm:pt>
    <dgm:pt modelId="{1F18418F-A0DC-42B5-A4BB-CC375F284105}" type="pres">
      <dgm:prSet presAssocID="{806FA6A5-2DE6-4843-87B7-5CE9654EC00D}" presName="hierRoot4" presStyleCnt="0"/>
      <dgm:spPr/>
      <dgm:t>
        <a:bodyPr/>
        <a:lstStyle/>
        <a:p>
          <a:endParaRPr lang="hu-HU"/>
        </a:p>
      </dgm:t>
    </dgm:pt>
    <dgm:pt modelId="{3BDA6F02-1446-4E1A-AD4E-046DB4400E6A}" type="pres">
      <dgm:prSet presAssocID="{806FA6A5-2DE6-4843-87B7-5CE9654EC00D}" presName="composite4" presStyleCnt="0"/>
      <dgm:spPr/>
      <dgm:t>
        <a:bodyPr/>
        <a:lstStyle/>
        <a:p>
          <a:endParaRPr lang="hu-HU"/>
        </a:p>
      </dgm:t>
    </dgm:pt>
    <dgm:pt modelId="{BBF26AD4-EBCB-4D38-871E-26587B5C6E2E}" type="pres">
      <dgm:prSet presAssocID="{806FA6A5-2DE6-4843-87B7-5CE9654EC00D}" presName="background4" presStyleLbl="node4" presStyleIdx="15" presStyleCnt="37"/>
      <dgm:spPr/>
      <dgm:t>
        <a:bodyPr/>
        <a:lstStyle/>
        <a:p>
          <a:endParaRPr lang="hu-HU"/>
        </a:p>
      </dgm:t>
    </dgm:pt>
    <dgm:pt modelId="{D5CE158C-7CE6-486F-B43B-6901D30F5675}" type="pres">
      <dgm:prSet presAssocID="{806FA6A5-2DE6-4843-87B7-5CE9654EC00D}" presName="text4" presStyleLbl="fgAcc4" presStyleIdx="15" presStyleCnt="37">
        <dgm:presLayoutVars>
          <dgm:chPref val="3"/>
        </dgm:presLayoutVars>
      </dgm:prSet>
      <dgm:spPr/>
      <dgm:t>
        <a:bodyPr/>
        <a:lstStyle/>
        <a:p>
          <a:endParaRPr lang="hu-HU"/>
        </a:p>
      </dgm:t>
    </dgm:pt>
    <dgm:pt modelId="{A776DDB2-0D3E-4B73-96C6-64908DEB33F1}" type="pres">
      <dgm:prSet presAssocID="{806FA6A5-2DE6-4843-87B7-5CE9654EC00D}" presName="hierChild5" presStyleCnt="0"/>
      <dgm:spPr/>
      <dgm:t>
        <a:bodyPr/>
        <a:lstStyle/>
        <a:p>
          <a:endParaRPr lang="hu-HU"/>
        </a:p>
      </dgm:t>
    </dgm:pt>
    <dgm:pt modelId="{5C8E6F10-895F-40B4-979F-117BC06842EC}" type="pres">
      <dgm:prSet presAssocID="{B6D294E8-0B6B-4063-B125-84B3B3565EBC}" presName="Name23" presStyleLbl="parChTrans1D4" presStyleIdx="16" presStyleCnt="37"/>
      <dgm:spPr/>
      <dgm:t>
        <a:bodyPr/>
        <a:lstStyle/>
        <a:p>
          <a:endParaRPr lang="hu-HU"/>
        </a:p>
      </dgm:t>
    </dgm:pt>
    <dgm:pt modelId="{D33CD016-BE3D-44A0-911D-4400E9A80F87}" type="pres">
      <dgm:prSet presAssocID="{69A797C3-9D85-41AB-8A9E-0CFEA59B4BFB}" presName="hierRoot4" presStyleCnt="0"/>
      <dgm:spPr/>
      <dgm:t>
        <a:bodyPr/>
        <a:lstStyle/>
        <a:p>
          <a:endParaRPr lang="hu-HU"/>
        </a:p>
      </dgm:t>
    </dgm:pt>
    <dgm:pt modelId="{23916EBC-20D4-4F40-85D0-FDA278C1AA37}" type="pres">
      <dgm:prSet presAssocID="{69A797C3-9D85-41AB-8A9E-0CFEA59B4BFB}" presName="composite4" presStyleCnt="0"/>
      <dgm:spPr/>
      <dgm:t>
        <a:bodyPr/>
        <a:lstStyle/>
        <a:p>
          <a:endParaRPr lang="hu-HU"/>
        </a:p>
      </dgm:t>
    </dgm:pt>
    <dgm:pt modelId="{DAA2BA82-5401-4D9D-BE8C-0BBC328B978D}" type="pres">
      <dgm:prSet presAssocID="{69A797C3-9D85-41AB-8A9E-0CFEA59B4BFB}" presName="background4" presStyleLbl="node4" presStyleIdx="16" presStyleCnt="37"/>
      <dgm:spPr/>
      <dgm:t>
        <a:bodyPr/>
        <a:lstStyle/>
        <a:p>
          <a:endParaRPr lang="hu-HU"/>
        </a:p>
      </dgm:t>
    </dgm:pt>
    <dgm:pt modelId="{71AA1DBA-AF65-4E4F-8B1A-5C6B6A7C04EE}" type="pres">
      <dgm:prSet presAssocID="{69A797C3-9D85-41AB-8A9E-0CFEA59B4BFB}" presName="text4" presStyleLbl="fgAcc4" presStyleIdx="16" presStyleCnt="37">
        <dgm:presLayoutVars>
          <dgm:chPref val="3"/>
        </dgm:presLayoutVars>
      </dgm:prSet>
      <dgm:spPr/>
      <dgm:t>
        <a:bodyPr/>
        <a:lstStyle/>
        <a:p>
          <a:endParaRPr lang="hu-HU"/>
        </a:p>
      </dgm:t>
    </dgm:pt>
    <dgm:pt modelId="{A6A011EE-6BFD-40A3-BD31-6252C6E40D96}" type="pres">
      <dgm:prSet presAssocID="{69A797C3-9D85-41AB-8A9E-0CFEA59B4BFB}" presName="hierChild5" presStyleCnt="0"/>
      <dgm:spPr/>
      <dgm:t>
        <a:bodyPr/>
        <a:lstStyle/>
        <a:p>
          <a:endParaRPr lang="hu-HU"/>
        </a:p>
      </dgm:t>
    </dgm:pt>
    <dgm:pt modelId="{D01098AB-E8C4-4A29-A73E-06E0D4BEEA05}" type="pres">
      <dgm:prSet presAssocID="{64C05588-C948-4557-AEB5-80E5614135AA}" presName="Name23" presStyleLbl="parChTrans1D4" presStyleIdx="17" presStyleCnt="37"/>
      <dgm:spPr/>
      <dgm:t>
        <a:bodyPr/>
        <a:lstStyle/>
        <a:p>
          <a:endParaRPr lang="hu-HU"/>
        </a:p>
      </dgm:t>
    </dgm:pt>
    <dgm:pt modelId="{D79DB4F0-300B-44C5-9CF9-52D070C9802A}" type="pres">
      <dgm:prSet presAssocID="{E67F9E92-954D-40BD-8F82-17518FAB2E2F}" presName="hierRoot4" presStyleCnt="0"/>
      <dgm:spPr/>
      <dgm:t>
        <a:bodyPr/>
        <a:lstStyle/>
        <a:p>
          <a:endParaRPr lang="hu-HU"/>
        </a:p>
      </dgm:t>
    </dgm:pt>
    <dgm:pt modelId="{47C45A9F-1557-4481-AF89-238A25276BB1}" type="pres">
      <dgm:prSet presAssocID="{E67F9E92-954D-40BD-8F82-17518FAB2E2F}" presName="composite4" presStyleCnt="0"/>
      <dgm:spPr/>
      <dgm:t>
        <a:bodyPr/>
        <a:lstStyle/>
        <a:p>
          <a:endParaRPr lang="hu-HU"/>
        </a:p>
      </dgm:t>
    </dgm:pt>
    <dgm:pt modelId="{95BC091E-ADE4-48BB-83B3-BFEB6C0E889D}" type="pres">
      <dgm:prSet presAssocID="{E67F9E92-954D-40BD-8F82-17518FAB2E2F}" presName="background4" presStyleLbl="node4" presStyleIdx="17" presStyleCnt="37"/>
      <dgm:spPr/>
      <dgm:t>
        <a:bodyPr/>
        <a:lstStyle/>
        <a:p>
          <a:endParaRPr lang="hu-HU"/>
        </a:p>
      </dgm:t>
    </dgm:pt>
    <dgm:pt modelId="{B0F3B8D3-0D68-49B9-B65A-8B821D360001}" type="pres">
      <dgm:prSet presAssocID="{E67F9E92-954D-40BD-8F82-17518FAB2E2F}" presName="text4" presStyleLbl="fgAcc4" presStyleIdx="17" presStyleCnt="37">
        <dgm:presLayoutVars>
          <dgm:chPref val="3"/>
        </dgm:presLayoutVars>
      </dgm:prSet>
      <dgm:spPr/>
      <dgm:t>
        <a:bodyPr/>
        <a:lstStyle/>
        <a:p>
          <a:endParaRPr lang="hu-HU"/>
        </a:p>
      </dgm:t>
    </dgm:pt>
    <dgm:pt modelId="{6CC7E83A-DD16-4A65-96B6-ABFAF541ED7B}" type="pres">
      <dgm:prSet presAssocID="{E67F9E92-954D-40BD-8F82-17518FAB2E2F}" presName="hierChild5" presStyleCnt="0"/>
      <dgm:spPr/>
      <dgm:t>
        <a:bodyPr/>
        <a:lstStyle/>
        <a:p>
          <a:endParaRPr lang="hu-HU"/>
        </a:p>
      </dgm:t>
    </dgm:pt>
    <dgm:pt modelId="{84E9D04E-FBE2-45EE-9C78-9461C501B276}" type="pres">
      <dgm:prSet presAssocID="{7A570A2C-CFE2-4974-AF52-AD8CD3064FE3}" presName="Name23" presStyleLbl="parChTrans1D4" presStyleIdx="18" presStyleCnt="37"/>
      <dgm:spPr/>
      <dgm:t>
        <a:bodyPr/>
        <a:lstStyle/>
        <a:p>
          <a:endParaRPr lang="hu-HU"/>
        </a:p>
      </dgm:t>
    </dgm:pt>
    <dgm:pt modelId="{F19D8E98-9239-4DFB-A311-2FEDD6341C22}" type="pres">
      <dgm:prSet presAssocID="{09D55FEE-FFE5-4558-A6FE-F02C40404121}" presName="hierRoot4" presStyleCnt="0"/>
      <dgm:spPr/>
      <dgm:t>
        <a:bodyPr/>
        <a:lstStyle/>
        <a:p>
          <a:endParaRPr lang="hu-HU"/>
        </a:p>
      </dgm:t>
    </dgm:pt>
    <dgm:pt modelId="{B2CCD2F9-9B32-4382-9729-682B6B4C1E72}" type="pres">
      <dgm:prSet presAssocID="{09D55FEE-FFE5-4558-A6FE-F02C40404121}" presName="composite4" presStyleCnt="0"/>
      <dgm:spPr/>
      <dgm:t>
        <a:bodyPr/>
        <a:lstStyle/>
        <a:p>
          <a:endParaRPr lang="hu-HU"/>
        </a:p>
      </dgm:t>
    </dgm:pt>
    <dgm:pt modelId="{E65BACF3-C8C8-4563-B448-19BEFF117E03}" type="pres">
      <dgm:prSet presAssocID="{09D55FEE-FFE5-4558-A6FE-F02C40404121}" presName="background4" presStyleLbl="node4" presStyleIdx="18" presStyleCnt="37"/>
      <dgm:spPr/>
      <dgm:t>
        <a:bodyPr/>
        <a:lstStyle/>
        <a:p>
          <a:endParaRPr lang="hu-HU"/>
        </a:p>
      </dgm:t>
    </dgm:pt>
    <dgm:pt modelId="{D793308E-0B57-4303-8615-4BE7E22B271B}" type="pres">
      <dgm:prSet presAssocID="{09D55FEE-FFE5-4558-A6FE-F02C40404121}" presName="text4" presStyleLbl="fgAcc4" presStyleIdx="18" presStyleCnt="37">
        <dgm:presLayoutVars>
          <dgm:chPref val="3"/>
        </dgm:presLayoutVars>
      </dgm:prSet>
      <dgm:spPr/>
      <dgm:t>
        <a:bodyPr/>
        <a:lstStyle/>
        <a:p>
          <a:endParaRPr lang="hu-HU"/>
        </a:p>
      </dgm:t>
    </dgm:pt>
    <dgm:pt modelId="{DE8CB0DD-3E1F-4D0E-9121-F3440ED8B137}" type="pres">
      <dgm:prSet presAssocID="{09D55FEE-FFE5-4558-A6FE-F02C40404121}" presName="hierChild5" presStyleCnt="0"/>
      <dgm:spPr/>
      <dgm:t>
        <a:bodyPr/>
        <a:lstStyle/>
        <a:p>
          <a:endParaRPr lang="hu-HU"/>
        </a:p>
      </dgm:t>
    </dgm:pt>
    <dgm:pt modelId="{67EE7CB0-3354-458E-A717-4BB36F898F67}" type="pres">
      <dgm:prSet presAssocID="{0F68E0B4-0BB4-44A5-B4C7-8D4716FDE935}" presName="Name17" presStyleLbl="parChTrans1D3" presStyleIdx="4" presStyleCnt="7"/>
      <dgm:spPr/>
      <dgm:t>
        <a:bodyPr/>
        <a:lstStyle/>
        <a:p>
          <a:endParaRPr lang="hu-HU"/>
        </a:p>
      </dgm:t>
    </dgm:pt>
    <dgm:pt modelId="{3E374135-493A-461B-8950-B4FBEE8E9C21}" type="pres">
      <dgm:prSet presAssocID="{C9F0BA50-A858-4229-A5A5-FF05CD24A199}" presName="hierRoot3" presStyleCnt="0"/>
      <dgm:spPr/>
      <dgm:t>
        <a:bodyPr/>
        <a:lstStyle/>
        <a:p>
          <a:endParaRPr lang="hu-HU"/>
        </a:p>
      </dgm:t>
    </dgm:pt>
    <dgm:pt modelId="{76480345-1F2A-4611-87CB-7C5B61F482FD}" type="pres">
      <dgm:prSet presAssocID="{C9F0BA50-A858-4229-A5A5-FF05CD24A199}" presName="composite3" presStyleCnt="0"/>
      <dgm:spPr/>
      <dgm:t>
        <a:bodyPr/>
        <a:lstStyle/>
        <a:p>
          <a:endParaRPr lang="hu-HU"/>
        </a:p>
      </dgm:t>
    </dgm:pt>
    <dgm:pt modelId="{5720A2AA-E99C-48B0-964C-7905E64F20C7}" type="pres">
      <dgm:prSet presAssocID="{C9F0BA50-A858-4229-A5A5-FF05CD24A199}" presName="background3" presStyleLbl="node3" presStyleIdx="4" presStyleCnt="7"/>
      <dgm:spPr/>
      <dgm:t>
        <a:bodyPr/>
        <a:lstStyle/>
        <a:p>
          <a:endParaRPr lang="hu-HU"/>
        </a:p>
      </dgm:t>
    </dgm:pt>
    <dgm:pt modelId="{8E9E2C35-66D4-4529-9B84-7A7C8F99BF66}" type="pres">
      <dgm:prSet presAssocID="{C9F0BA50-A858-4229-A5A5-FF05CD24A199}" presName="text3" presStyleLbl="fgAcc3" presStyleIdx="4" presStyleCnt="7">
        <dgm:presLayoutVars>
          <dgm:chPref val="3"/>
        </dgm:presLayoutVars>
      </dgm:prSet>
      <dgm:spPr/>
      <dgm:t>
        <a:bodyPr/>
        <a:lstStyle/>
        <a:p>
          <a:endParaRPr lang="hu-HU"/>
        </a:p>
      </dgm:t>
    </dgm:pt>
    <dgm:pt modelId="{84D57DD2-8748-4E5C-BCF5-8765299646AE}" type="pres">
      <dgm:prSet presAssocID="{C9F0BA50-A858-4229-A5A5-FF05CD24A199}" presName="hierChild4" presStyleCnt="0"/>
      <dgm:spPr/>
      <dgm:t>
        <a:bodyPr/>
        <a:lstStyle/>
        <a:p>
          <a:endParaRPr lang="hu-HU"/>
        </a:p>
      </dgm:t>
    </dgm:pt>
    <dgm:pt modelId="{6D80F743-2C00-46C1-9761-41CDC965E831}" type="pres">
      <dgm:prSet presAssocID="{378E9424-0FF8-4425-B618-162E839F116E}" presName="Name23" presStyleLbl="parChTrans1D4" presStyleIdx="19" presStyleCnt="37"/>
      <dgm:spPr/>
      <dgm:t>
        <a:bodyPr/>
        <a:lstStyle/>
        <a:p>
          <a:endParaRPr lang="hu-HU"/>
        </a:p>
      </dgm:t>
    </dgm:pt>
    <dgm:pt modelId="{774B739F-3CC1-4611-8778-78789B556FE5}" type="pres">
      <dgm:prSet presAssocID="{89FB84AD-1CE7-49ED-B4E9-2C1B3FEB7B91}" presName="hierRoot4" presStyleCnt="0"/>
      <dgm:spPr/>
      <dgm:t>
        <a:bodyPr/>
        <a:lstStyle/>
        <a:p>
          <a:endParaRPr lang="hu-HU"/>
        </a:p>
      </dgm:t>
    </dgm:pt>
    <dgm:pt modelId="{931093E2-87A5-4BF1-B562-8F8A3F37A055}" type="pres">
      <dgm:prSet presAssocID="{89FB84AD-1CE7-49ED-B4E9-2C1B3FEB7B91}" presName="composite4" presStyleCnt="0"/>
      <dgm:spPr/>
      <dgm:t>
        <a:bodyPr/>
        <a:lstStyle/>
        <a:p>
          <a:endParaRPr lang="hu-HU"/>
        </a:p>
      </dgm:t>
    </dgm:pt>
    <dgm:pt modelId="{91C10091-4EDE-4F84-A98C-0597D4C97133}" type="pres">
      <dgm:prSet presAssocID="{89FB84AD-1CE7-49ED-B4E9-2C1B3FEB7B91}" presName="background4" presStyleLbl="node4" presStyleIdx="19" presStyleCnt="37"/>
      <dgm:spPr/>
      <dgm:t>
        <a:bodyPr/>
        <a:lstStyle/>
        <a:p>
          <a:endParaRPr lang="hu-HU"/>
        </a:p>
      </dgm:t>
    </dgm:pt>
    <dgm:pt modelId="{7C193BE4-AFA3-4905-AC10-8C473002B65C}" type="pres">
      <dgm:prSet presAssocID="{89FB84AD-1CE7-49ED-B4E9-2C1B3FEB7B91}" presName="text4" presStyleLbl="fgAcc4" presStyleIdx="19" presStyleCnt="37">
        <dgm:presLayoutVars>
          <dgm:chPref val="3"/>
        </dgm:presLayoutVars>
      </dgm:prSet>
      <dgm:spPr/>
      <dgm:t>
        <a:bodyPr/>
        <a:lstStyle/>
        <a:p>
          <a:endParaRPr lang="hu-HU"/>
        </a:p>
      </dgm:t>
    </dgm:pt>
    <dgm:pt modelId="{4CAE8104-EB7A-46E3-9104-7227C8C99576}" type="pres">
      <dgm:prSet presAssocID="{89FB84AD-1CE7-49ED-B4E9-2C1B3FEB7B91}" presName="hierChild5" presStyleCnt="0"/>
      <dgm:spPr/>
      <dgm:t>
        <a:bodyPr/>
        <a:lstStyle/>
        <a:p>
          <a:endParaRPr lang="hu-HU"/>
        </a:p>
      </dgm:t>
    </dgm:pt>
    <dgm:pt modelId="{E490AC8B-37E7-4053-8A7D-85D382F74AA8}" type="pres">
      <dgm:prSet presAssocID="{0AE4D39B-9F3D-4CF3-AC97-2A118B5CF012}" presName="Name23" presStyleLbl="parChTrans1D4" presStyleIdx="20" presStyleCnt="37"/>
      <dgm:spPr/>
      <dgm:t>
        <a:bodyPr/>
        <a:lstStyle/>
        <a:p>
          <a:endParaRPr lang="hu-HU"/>
        </a:p>
      </dgm:t>
    </dgm:pt>
    <dgm:pt modelId="{99FC3122-531B-4ABB-A158-FFB550A7A85C}" type="pres">
      <dgm:prSet presAssocID="{FA7EB244-3538-4E2E-A787-63BDFBEE7E8D}" presName="hierRoot4" presStyleCnt="0"/>
      <dgm:spPr/>
      <dgm:t>
        <a:bodyPr/>
        <a:lstStyle/>
        <a:p>
          <a:endParaRPr lang="hu-HU"/>
        </a:p>
      </dgm:t>
    </dgm:pt>
    <dgm:pt modelId="{52030A0B-4E7D-40F8-B9D4-3D53C5FA32A0}" type="pres">
      <dgm:prSet presAssocID="{FA7EB244-3538-4E2E-A787-63BDFBEE7E8D}" presName="composite4" presStyleCnt="0"/>
      <dgm:spPr/>
      <dgm:t>
        <a:bodyPr/>
        <a:lstStyle/>
        <a:p>
          <a:endParaRPr lang="hu-HU"/>
        </a:p>
      </dgm:t>
    </dgm:pt>
    <dgm:pt modelId="{1050514E-7913-47DC-8E11-E373A25A9CBC}" type="pres">
      <dgm:prSet presAssocID="{FA7EB244-3538-4E2E-A787-63BDFBEE7E8D}" presName="background4" presStyleLbl="node4" presStyleIdx="20" presStyleCnt="37"/>
      <dgm:spPr/>
      <dgm:t>
        <a:bodyPr/>
        <a:lstStyle/>
        <a:p>
          <a:endParaRPr lang="hu-HU"/>
        </a:p>
      </dgm:t>
    </dgm:pt>
    <dgm:pt modelId="{DFDA4990-3E98-4569-9470-4FE261DA55CC}" type="pres">
      <dgm:prSet presAssocID="{FA7EB244-3538-4E2E-A787-63BDFBEE7E8D}" presName="text4" presStyleLbl="fgAcc4" presStyleIdx="20" presStyleCnt="37">
        <dgm:presLayoutVars>
          <dgm:chPref val="3"/>
        </dgm:presLayoutVars>
      </dgm:prSet>
      <dgm:spPr/>
      <dgm:t>
        <a:bodyPr/>
        <a:lstStyle/>
        <a:p>
          <a:endParaRPr lang="hu-HU"/>
        </a:p>
      </dgm:t>
    </dgm:pt>
    <dgm:pt modelId="{8524A885-7ABE-415F-98DE-F0667C8D4127}" type="pres">
      <dgm:prSet presAssocID="{FA7EB244-3538-4E2E-A787-63BDFBEE7E8D}" presName="hierChild5" presStyleCnt="0"/>
      <dgm:spPr/>
      <dgm:t>
        <a:bodyPr/>
        <a:lstStyle/>
        <a:p>
          <a:endParaRPr lang="hu-HU"/>
        </a:p>
      </dgm:t>
    </dgm:pt>
    <dgm:pt modelId="{BFF6FB42-77B8-4C3B-A2A5-419C7E63A860}" type="pres">
      <dgm:prSet presAssocID="{DE7DC98F-F38D-4BB5-ACA9-97452AAAE636}" presName="Name23" presStyleLbl="parChTrans1D4" presStyleIdx="21" presStyleCnt="37"/>
      <dgm:spPr/>
      <dgm:t>
        <a:bodyPr/>
        <a:lstStyle/>
        <a:p>
          <a:endParaRPr lang="hu-HU"/>
        </a:p>
      </dgm:t>
    </dgm:pt>
    <dgm:pt modelId="{3300BB31-DA34-4268-AC95-4FBC46735818}" type="pres">
      <dgm:prSet presAssocID="{2C60BB38-9218-4609-A0F4-805E02387ECE}" presName="hierRoot4" presStyleCnt="0"/>
      <dgm:spPr/>
      <dgm:t>
        <a:bodyPr/>
        <a:lstStyle/>
        <a:p>
          <a:endParaRPr lang="hu-HU"/>
        </a:p>
      </dgm:t>
    </dgm:pt>
    <dgm:pt modelId="{7C781B8C-E7F1-4E04-BA24-C5C7F3EC4DE5}" type="pres">
      <dgm:prSet presAssocID="{2C60BB38-9218-4609-A0F4-805E02387ECE}" presName="composite4" presStyleCnt="0"/>
      <dgm:spPr/>
      <dgm:t>
        <a:bodyPr/>
        <a:lstStyle/>
        <a:p>
          <a:endParaRPr lang="hu-HU"/>
        </a:p>
      </dgm:t>
    </dgm:pt>
    <dgm:pt modelId="{E3E99527-97D5-4E84-B4CC-F6B34E489FFA}" type="pres">
      <dgm:prSet presAssocID="{2C60BB38-9218-4609-A0F4-805E02387ECE}" presName="background4" presStyleLbl="node4" presStyleIdx="21" presStyleCnt="37"/>
      <dgm:spPr/>
      <dgm:t>
        <a:bodyPr/>
        <a:lstStyle/>
        <a:p>
          <a:endParaRPr lang="hu-HU"/>
        </a:p>
      </dgm:t>
    </dgm:pt>
    <dgm:pt modelId="{D9E549B9-7138-4ECB-82E0-E9F621314CB1}" type="pres">
      <dgm:prSet presAssocID="{2C60BB38-9218-4609-A0F4-805E02387ECE}" presName="text4" presStyleLbl="fgAcc4" presStyleIdx="21" presStyleCnt="37">
        <dgm:presLayoutVars>
          <dgm:chPref val="3"/>
        </dgm:presLayoutVars>
      </dgm:prSet>
      <dgm:spPr/>
      <dgm:t>
        <a:bodyPr/>
        <a:lstStyle/>
        <a:p>
          <a:endParaRPr lang="hu-HU"/>
        </a:p>
      </dgm:t>
    </dgm:pt>
    <dgm:pt modelId="{BDA324B2-93D9-4F37-B610-82DBA8370A65}" type="pres">
      <dgm:prSet presAssocID="{2C60BB38-9218-4609-A0F4-805E02387ECE}" presName="hierChild5" presStyleCnt="0"/>
      <dgm:spPr/>
      <dgm:t>
        <a:bodyPr/>
        <a:lstStyle/>
        <a:p>
          <a:endParaRPr lang="hu-HU"/>
        </a:p>
      </dgm:t>
    </dgm:pt>
    <dgm:pt modelId="{5DA8C005-A342-4C07-8267-FE791CEA507B}" type="pres">
      <dgm:prSet presAssocID="{33BC85EC-B315-4FC9-A439-05D49BA49BA9}" presName="Name23" presStyleLbl="parChTrans1D4" presStyleIdx="22" presStyleCnt="37"/>
      <dgm:spPr/>
      <dgm:t>
        <a:bodyPr/>
        <a:lstStyle/>
        <a:p>
          <a:endParaRPr lang="hu-HU"/>
        </a:p>
      </dgm:t>
    </dgm:pt>
    <dgm:pt modelId="{DEB97689-70BE-42DC-87A7-8C7CA3961BE2}" type="pres">
      <dgm:prSet presAssocID="{570FFA40-7BF2-403E-9EEB-443B0B9FAB41}" presName="hierRoot4" presStyleCnt="0"/>
      <dgm:spPr/>
      <dgm:t>
        <a:bodyPr/>
        <a:lstStyle/>
        <a:p>
          <a:endParaRPr lang="hu-HU"/>
        </a:p>
      </dgm:t>
    </dgm:pt>
    <dgm:pt modelId="{D9C8FEB3-D5D2-4DE5-9BF5-EF9F6249A32D}" type="pres">
      <dgm:prSet presAssocID="{570FFA40-7BF2-403E-9EEB-443B0B9FAB41}" presName="composite4" presStyleCnt="0"/>
      <dgm:spPr/>
      <dgm:t>
        <a:bodyPr/>
        <a:lstStyle/>
        <a:p>
          <a:endParaRPr lang="hu-HU"/>
        </a:p>
      </dgm:t>
    </dgm:pt>
    <dgm:pt modelId="{643840AD-FCA0-4F8D-90ED-FD3E88BE68D1}" type="pres">
      <dgm:prSet presAssocID="{570FFA40-7BF2-403E-9EEB-443B0B9FAB41}" presName="background4" presStyleLbl="node4" presStyleIdx="22" presStyleCnt="37"/>
      <dgm:spPr/>
      <dgm:t>
        <a:bodyPr/>
        <a:lstStyle/>
        <a:p>
          <a:endParaRPr lang="hu-HU"/>
        </a:p>
      </dgm:t>
    </dgm:pt>
    <dgm:pt modelId="{8D9E365C-D779-4320-A6BE-B6BB5C07D29B}" type="pres">
      <dgm:prSet presAssocID="{570FFA40-7BF2-403E-9EEB-443B0B9FAB41}" presName="text4" presStyleLbl="fgAcc4" presStyleIdx="22" presStyleCnt="37">
        <dgm:presLayoutVars>
          <dgm:chPref val="3"/>
        </dgm:presLayoutVars>
      </dgm:prSet>
      <dgm:spPr/>
      <dgm:t>
        <a:bodyPr/>
        <a:lstStyle/>
        <a:p>
          <a:endParaRPr lang="hu-HU"/>
        </a:p>
      </dgm:t>
    </dgm:pt>
    <dgm:pt modelId="{BE691F2A-821C-428A-86DC-2BE1E7FCEF67}" type="pres">
      <dgm:prSet presAssocID="{570FFA40-7BF2-403E-9EEB-443B0B9FAB41}" presName="hierChild5" presStyleCnt="0"/>
      <dgm:spPr/>
      <dgm:t>
        <a:bodyPr/>
        <a:lstStyle/>
        <a:p>
          <a:endParaRPr lang="hu-HU"/>
        </a:p>
      </dgm:t>
    </dgm:pt>
    <dgm:pt modelId="{A6AF25C0-FCCB-477D-AD8C-12A2AECB071C}" type="pres">
      <dgm:prSet presAssocID="{E00C149B-E23E-49A8-8AEB-A26B9113346C}" presName="Name23" presStyleLbl="parChTrans1D4" presStyleIdx="23" presStyleCnt="37"/>
      <dgm:spPr/>
      <dgm:t>
        <a:bodyPr/>
        <a:lstStyle/>
        <a:p>
          <a:endParaRPr lang="hu-HU"/>
        </a:p>
      </dgm:t>
    </dgm:pt>
    <dgm:pt modelId="{39EEC1F8-1D61-4758-A90F-9BD2C1FF7471}" type="pres">
      <dgm:prSet presAssocID="{5637AAFA-0E2C-448C-979D-F5FF72AF25EB}" presName="hierRoot4" presStyleCnt="0"/>
      <dgm:spPr/>
      <dgm:t>
        <a:bodyPr/>
        <a:lstStyle/>
        <a:p>
          <a:endParaRPr lang="hu-HU"/>
        </a:p>
      </dgm:t>
    </dgm:pt>
    <dgm:pt modelId="{05CE6231-F9D9-44F7-B8CF-0C985EAAC61C}" type="pres">
      <dgm:prSet presAssocID="{5637AAFA-0E2C-448C-979D-F5FF72AF25EB}" presName="composite4" presStyleCnt="0"/>
      <dgm:spPr/>
      <dgm:t>
        <a:bodyPr/>
        <a:lstStyle/>
        <a:p>
          <a:endParaRPr lang="hu-HU"/>
        </a:p>
      </dgm:t>
    </dgm:pt>
    <dgm:pt modelId="{B81E7BE2-A38F-4C02-AD34-0C4F6DF8FBB5}" type="pres">
      <dgm:prSet presAssocID="{5637AAFA-0E2C-448C-979D-F5FF72AF25EB}" presName="background4" presStyleLbl="node4" presStyleIdx="23" presStyleCnt="37"/>
      <dgm:spPr/>
      <dgm:t>
        <a:bodyPr/>
        <a:lstStyle/>
        <a:p>
          <a:endParaRPr lang="hu-HU"/>
        </a:p>
      </dgm:t>
    </dgm:pt>
    <dgm:pt modelId="{51A70A65-8C00-482E-A835-32E97B9F1753}" type="pres">
      <dgm:prSet presAssocID="{5637AAFA-0E2C-448C-979D-F5FF72AF25EB}" presName="text4" presStyleLbl="fgAcc4" presStyleIdx="23" presStyleCnt="37">
        <dgm:presLayoutVars>
          <dgm:chPref val="3"/>
        </dgm:presLayoutVars>
      </dgm:prSet>
      <dgm:spPr/>
      <dgm:t>
        <a:bodyPr/>
        <a:lstStyle/>
        <a:p>
          <a:endParaRPr lang="hu-HU"/>
        </a:p>
      </dgm:t>
    </dgm:pt>
    <dgm:pt modelId="{CFC31A41-4137-4E26-8B07-F54D8C8EC7D3}" type="pres">
      <dgm:prSet presAssocID="{5637AAFA-0E2C-448C-979D-F5FF72AF25EB}" presName="hierChild5" presStyleCnt="0"/>
      <dgm:spPr/>
      <dgm:t>
        <a:bodyPr/>
        <a:lstStyle/>
        <a:p>
          <a:endParaRPr lang="hu-HU"/>
        </a:p>
      </dgm:t>
    </dgm:pt>
    <dgm:pt modelId="{C1DF51C6-CEAB-4B0B-8FE9-E691761D22CE}" type="pres">
      <dgm:prSet presAssocID="{FB00A299-9FDC-4CD6-9B3F-9C4350B36FCA}" presName="Name17" presStyleLbl="parChTrans1D3" presStyleIdx="5" presStyleCnt="7"/>
      <dgm:spPr/>
      <dgm:t>
        <a:bodyPr/>
        <a:lstStyle/>
        <a:p>
          <a:endParaRPr lang="hu-HU"/>
        </a:p>
      </dgm:t>
    </dgm:pt>
    <dgm:pt modelId="{4D3AA931-7644-4B40-94ED-9D86CC8B4F2A}" type="pres">
      <dgm:prSet presAssocID="{155AE70F-82DE-4EE4-9F2B-5B96FF085C08}" presName="hierRoot3" presStyleCnt="0"/>
      <dgm:spPr/>
      <dgm:t>
        <a:bodyPr/>
        <a:lstStyle/>
        <a:p>
          <a:endParaRPr lang="hu-HU"/>
        </a:p>
      </dgm:t>
    </dgm:pt>
    <dgm:pt modelId="{A1695541-02F7-4470-A31B-FFF5A3B62192}" type="pres">
      <dgm:prSet presAssocID="{155AE70F-82DE-4EE4-9F2B-5B96FF085C08}" presName="composite3" presStyleCnt="0"/>
      <dgm:spPr/>
      <dgm:t>
        <a:bodyPr/>
        <a:lstStyle/>
        <a:p>
          <a:endParaRPr lang="hu-HU"/>
        </a:p>
      </dgm:t>
    </dgm:pt>
    <dgm:pt modelId="{F6699CAF-910E-42BB-BF13-72AFC59F9E2E}" type="pres">
      <dgm:prSet presAssocID="{155AE70F-82DE-4EE4-9F2B-5B96FF085C08}" presName="background3" presStyleLbl="node3" presStyleIdx="5" presStyleCnt="7"/>
      <dgm:spPr/>
      <dgm:t>
        <a:bodyPr/>
        <a:lstStyle/>
        <a:p>
          <a:endParaRPr lang="hu-HU"/>
        </a:p>
      </dgm:t>
    </dgm:pt>
    <dgm:pt modelId="{7EFE2796-680F-4260-98F6-36A43C750D1F}" type="pres">
      <dgm:prSet presAssocID="{155AE70F-82DE-4EE4-9F2B-5B96FF085C08}" presName="text3" presStyleLbl="fgAcc3" presStyleIdx="5" presStyleCnt="7">
        <dgm:presLayoutVars>
          <dgm:chPref val="3"/>
        </dgm:presLayoutVars>
      </dgm:prSet>
      <dgm:spPr/>
      <dgm:t>
        <a:bodyPr/>
        <a:lstStyle/>
        <a:p>
          <a:endParaRPr lang="hu-HU"/>
        </a:p>
      </dgm:t>
    </dgm:pt>
    <dgm:pt modelId="{F173E332-38FD-42CA-99EA-0AC22F46993C}" type="pres">
      <dgm:prSet presAssocID="{155AE70F-82DE-4EE4-9F2B-5B96FF085C08}" presName="hierChild4" presStyleCnt="0"/>
      <dgm:spPr/>
      <dgm:t>
        <a:bodyPr/>
        <a:lstStyle/>
        <a:p>
          <a:endParaRPr lang="hu-HU"/>
        </a:p>
      </dgm:t>
    </dgm:pt>
    <dgm:pt modelId="{5791C6C8-D5B0-4F86-8E7C-AD0F2EA19B49}" type="pres">
      <dgm:prSet presAssocID="{00389B24-BAFE-4537-9BE1-8928C88D6B29}" presName="Name23" presStyleLbl="parChTrans1D4" presStyleIdx="24" presStyleCnt="37"/>
      <dgm:spPr/>
      <dgm:t>
        <a:bodyPr/>
        <a:lstStyle/>
        <a:p>
          <a:endParaRPr lang="hu-HU"/>
        </a:p>
      </dgm:t>
    </dgm:pt>
    <dgm:pt modelId="{59C43B98-996D-48CE-980C-DE4402B32286}" type="pres">
      <dgm:prSet presAssocID="{0731D46A-809C-4069-9378-039F9FEA5CAE}" presName="hierRoot4" presStyleCnt="0"/>
      <dgm:spPr/>
      <dgm:t>
        <a:bodyPr/>
        <a:lstStyle/>
        <a:p>
          <a:endParaRPr lang="hu-HU"/>
        </a:p>
      </dgm:t>
    </dgm:pt>
    <dgm:pt modelId="{0CDE8FE5-FAA9-4700-A5C4-1E21CAA25980}" type="pres">
      <dgm:prSet presAssocID="{0731D46A-809C-4069-9378-039F9FEA5CAE}" presName="composite4" presStyleCnt="0"/>
      <dgm:spPr/>
      <dgm:t>
        <a:bodyPr/>
        <a:lstStyle/>
        <a:p>
          <a:endParaRPr lang="hu-HU"/>
        </a:p>
      </dgm:t>
    </dgm:pt>
    <dgm:pt modelId="{887329D9-D863-4BFD-9025-59D89FA4B108}" type="pres">
      <dgm:prSet presAssocID="{0731D46A-809C-4069-9378-039F9FEA5CAE}" presName="background4" presStyleLbl="node4" presStyleIdx="24" presStyleCnt="37"/>
      <dgm:spPr/>
      <dgm:t>
        <a:bodyPr/>
        <a:lstStyle/>
        <a:p>
          <a:endParaRPr lang="hu-HU"/>
        </a:p>
      </dgm:t>
    </dgm:pt>
    <dgm:pt modelId="{7F590B33-28D7-4682-B093-954F00AC61B8}" type="pres">
      <dgm:prSet presAssocID="{0731D46A-809C-4069-9378-039F9FEA5CAE}" presName="text4" presStyleLbl="fgAcc4" presStyleIdx="24" presStyleCnt="37">
        <dgm:presLayoutVars>
          <dgm:chPref val="3"/>
        </dgm:presLayoutVars>
      </dgm:prSet>
      <dgm:spPr/>
      <dgm:t>
        <a:bodyPr/>
        <a:lstStyle/>
        <a:p>
          <a:endParaRPr lang="hu-HU"/>
        </a:p>
      </dgm:t>
    </dgm:pt>
    <dgm:pt modelId="{47516DEE-DEB0-4154-B163-26200A7E6FC8}" type="pres">
      <dgm:prSet presAssocID="{0731D46A-809C-4069-9378-039F9FEA5CAE}" presName="hierChild5" presStyleCnt="0"/>
      <dgm:spPr/>
      <dgm:t>
        <a:bodyPr/>
        <a:lstStyle/>
        <a:p>
          <a:endParaRPr lang="hu-HU"/>
        </a:p>
      </dgm:t>
    </dgm:pt>
    <dgm:pt modelId="{6E3D643C-A5E4-48CA-838F-9EF8B32D8B58}" type="pres">
      <dgm:prSet presAssocID="{C2BEDD45-B974-43F6-84E8-212F5EE63170}" presName="Name23" presStyleLbl="parChTrans1D4" presStyleIdx="25" presStyleCnt="37"/>
      <dgm:spPr/>
      <dgm:t>
        <a:bodyPr/>
        <a:lstStyle/>
        <a:p>
          <a:endParaRPr lang="hu-HU"/>
        </a:p>
      </dgm:t>
    </dgm:pt>
    <dgm:pt modelId="{FD93BD93-3CE6-4E12-83DD-6BBE1F6B0B51}" type="pres">
      <dgm:prSet presAssocID="{D1E775AD-5AFF-481D-9711-1A271C37FBD4}" presName="hierRoot4" presStyleCnt="0"/>
      <dgm:spPr/>
      <dgm:t>
        <a:bodyPr/>
        <a:lstStyle/>
        <a:p>
          <a:endParaRPr lang="hu-HU"/>
        </a:p>
      </dgm:t>
    </dgm:pt>
    <dgm:pt modelId="{615112A1-9B51-464F-810A-8C42DD33ED5E}" type="pres">
      <dgm:prSet presAssocID="{D1E775AD-5AFF-481D-9711-1A271C37FBD4}" presName="composite4" presStyleCnt="0"/>
      <dgm:spPr/>
      <dgm:t>
        <a:bodyPr/>
        <a:lstStyle/>
        <a:p>
          <a:endParaRPr lang="hu-HU"/>
        </a:p>
      </dgm:t>
    </dgm:pt>
    <dgm:pt modelId="{5467D48D-BF7A-4C8E-8EE0-6B76AE640830}" type="pres">
      <dgm:prSet presAssocID="{D1E775AD-5AFF-481D-9711-1A271C37FBD4}" presName="background4" presStyleLbl="node4" presStyleIdx="25" presStyleCnt="37"/>
      <dgm:spPr/>
      <dgm:t>
        <a:bodyPr/>
        <a:lstStyle/>
        <a:p>
          <a:endParaRPr lang="hu-HU"/>
        </a:p>
      </dgm:t>
    </dgm:pt>
    <dgm:pt modelId="{7CD0ABCC-0857-4803-B8B8-5605F4975535}" type="pres">
      <dgm:prSet presAssocID="{D1E775AD-5AFF-481D-9711-1A271C37FBD4}" presName="text4" presStyleLbl="fgAcc4" presStyleIdx="25" presStyleCnt="37">
        <dgm:presLayoutVars>
          <dgm:chPref val="3"/>
        </dgm:presLayoutVars>
      </dgm:prSet>
      <dgm:spPr/>
      <dgm:t>
        <a:bodyPr/>
        <a:lstStyle/>
        <a:p>
          <a:endParaRPr lang="hu-HU"/>
        </a:p>
      </dgm:t>
    </dgm:pt>
    <dgm:pt modelId="{8698BB82-39EA-41AB-8865-AC8EBA819ED9}" type="pres">
      <dgm:prSet presAssocID="{D1E775AD-5AFF-481D-9711-1A271C37FBD4}" presName="hierChild5" presStyleCnt="0"/>
      <dgm:spPr/>
      <dgm:t>
        <a:bodyPr/>
        <a:lstStyle/>
        <a:p>
          <a:endParaRPr lang="hu-HU"/>
        </a:p>
      </dgm:t>
    </dgm:pt>
    <dgm:pt modelId="{C1F500A4-DDFD-4FA5-87F2-0D4E6CE018F1}" type="pres">
      <dgm:prSet presAssocID="{F2A4E3F5-9F01-4BBE-972E-66E27078C1A8}" presName="Name23" presStyleLbl="parChTrans1D4" presStyleIdx="26" presStyleCnt="37"/>
      <dgm:spPr/>
      <dgm:t>
        <a:bodyPr/>
        <a:lstStyle/>
        <a:p>
          <a:endParaRPr lang="hu-HU"/>
        </a:p>
      </dgm:t>
    </dgm:pt>
    <dgm:pt modelId="{BECEC80E-51BD-468E-A597-ED5990E9AFDC}" type="pres">
      <dgm:prSet presAssocID="{22A9541F-0FB6-4C8F-A0D8-E98A0B88BF29}" presName="hierRoot4" presStyleCnt="0"/>
      <dgm:spPr/>
      <dgm:t>
        <a:bodyPr/>
        <a:lstStyle/>
        <a:p>
          <a:endParaRPr lang="hu-HU"/>
        </a:p>
      </dgm:t>
    </dgm:pt>
    <dgm:pt modelId="{C1C079E7-8B66-4E7F-85E5-346BA83F3C80}" type="pres">
      <dgm:prSet presAssocID="{22A9541F-0FB6-4C8F-A0D8-E98A0B88BF29}" presName="composite4" presStyleCnt="0"/>
      <dgm:spPr/>
      <dgm:t>
        <a:bodyPr/>
        <a:lstStyle/>
        <a:p>
          <a:endParaRPr lang="hu-HU"/>
        </a:p>
      </dgm:t>
    </dgm:pt>
    <dgm:pt modelId="{665990D5-CBC1-459B-A4B7-73865F2F5F7E}" type="pres">
      <dgm:prSet presAssocID="{22A9541F-0FB6-4C8F-A0D8-E98A0B88BF29}" presName="background4" presStyleLbl="node4" presStyleIdx="26" presStyleCnt="37"/>
      <dgm:spPr/>
      <dgm:t>
        <a:bodyPr/>
        <a:lstStyle/>
        <a:p>
          <a:endParaRPr lang="hu-HU"/>
        </a:p>
      </dgm:t>
    </dgm:pt>
    <dgm:pt modelId="{DF156B1B-D05B-448A-97AF-CDADC02D2BBA}" type="pres">
      <dgm:prSet presAssocID="{22A9541F-0FB6-4C8F-A0D8-E98A0B88BF29}" presName="text4" presStyleLbl="fgAcc4" presStyleIdx="26" presStyleCnt="37">
        <dgm:presLayoutVars>
          <dgm:chPref val="3"/>
        </dgm:presLayoutVars>
      </dgm:prSet>
      <dgm:spPr/>
      <dgm:t>
        <a:bodyPr/>
        <a:lstStyle/>
        <a:p>
          <a:endParaRPr lang="hu-HU"/>
        </a:p>
      </dgm:t>
    </dgm:pt>
    <dgm:pt modelId="{61B351C6-7103-4619-9F5C-2A0A12A5C2B9}" type="pres">
      <dgm:prSet presAssocID="{22A9541F-0FB6-4C8F-A0D8-E98A0B88BF29}" presName="hierChild5" presStyleCnt="0"/>
      <dgm:spPr/>
      <dgm:t>
        <a:bodyPr/>
        <a:lstStyle/>
        <a:p>
          <a:endParaRPr lang="hu-HU"/>
        </a:p>
      </dgm:t>
    </dgm:pt>
    <dgm:pt modelId="{AA6C2DA1-6B5B-4B32-B6FC-D1A3B4E73DBE}" type="pres">
      <dgm:prSet presAssocID="{C994183F-F4C8-40BD-845D-E9F22B8EE0DD}" presName="Name23" presStyleLbl="parChTrans1D4" presStyleIdx="27" presStyleCnt="37"/>
      <dgm:spPr/>
      <dgm:t>
        <a:bodyPr/>
        <a:lstStyle/>
        <a:p>
          <a:endParaRPr lang="hu-HU"/>
        </a:p>
      </dgm:t>
    </dgm:pt>
    <dgm:pt modelId="{F551056F-4B62-4D26-8EEE-33DC0B02E47C}" type="pres">
      <dgm:prSet presAssocID="{C78DC343-34A2-4D66-8712-85F58E8D09CB}" presName="hierRoot4" presStyleCnt="0"/>
      <dgm:spPr/>
      <dgm:t>
        <a:bodyPr/>
        <a:lstStyle/>
        <a:p>
          <a:endParaRPr lang="hu-HU"/>
        </a:p>
      </dgm:t>
    </dgm:pt>
    <dgm:pt modelId="{B6968A46-883E-41DF-B59C-9AE82546D18B}" type="pres">
      <dgm:prSet presAssocID="{C78DC343-34A2-4D66-8712-85F58E8D09CB}" presName="composite4" presStyleCnt="0"/>
      <dgm:spPr/>
      <dgm:t>
        <a:bodyPr/>
        <a:lstStyle/>
        <a:p>
          <a:endParaRPr lang="hu-HU"/>
        </a:p>
      </dgm:t>
    </dgm:pt>
    <dgm:pt modelId="{2B5EFC7B-9D66-40DC-B9B8-66216BC5C0A8}" type="pres">
      <dgm:prSet presAssocID="{C78DC343-34A2-4D66-8712-85F58E8D09CB}" presName="background4" presStyleLbl="node4" presStyleIdx="27" presStyleCnt="37"/>
      <dgm:spPr/>
      <dgm:t>
        <a:bodyPr/>
        <a:lstStyle/>
        <a:p>
          <a:endParaRPr lang="hu-HU"/>
        </a:p>
      </dgm:t>
    </dgm:pt>
    <dgm:pt modelId="{8E69BD72-3A47-4D0C-A199-013EFFF9C60E}" type="pres">
      <dgm:prSet presAssocID="{C78DC343-34A2-4D66-8712-85F58E8D09CB}" presName="text4" presStyleLbl="fgAcc4" presStyleIdx="27" presStyleCnt="37">
        <dgm:presLayoutVars>
          <dgm:chPref val="3"/>
        </dgm:presLayoutVars>
      </dgm:prSet>
      <dgm:spPr/>
      <dgm:t>
        <a:bodyPr/>
        <a:lstStyle/>
        <a:p>
          <a:endParaRPr lang="hu-HU"/>
        </a:p>
      </dgm:t>
    </dgm:pt>
    <dgm:pt modelId="{EE10FA88-27B4-470C-99B0-9742A677E878}" type="pres">
      <dgm:prSet presAssocID="{C78DC343-34A2-4D66-8712-85F58E8D09CB}" presName="hierChild5" presStyleCnt="0"/>
      <dgm:spPr/>
      <dgm:t>
        <a:bodyPr/>
        <a:lstStyle/>
        <a:p>
          <a:endParaRPr lang="hu-HU"/>
        </a:p>
      </dgm:t>
    </dgm:pt>
    <dgm:pt modelId="{B75D1C37-8432-44CD-8B05-98FD310926A6}" type="pres">
      <dgm:prSet presAssocID="{918F8B0D-B30D-4142-A07D-78DF10B63E41}" presName="Name23" presStyleLbl="parChTrans1D4" presStyleIdx="28" presStyleCnt="37"/>
      <dgm:spPr/>
      <dgm:t>
        <a:bodyPr/>
        <a:lstStyle/>
        <a:p>
          <a:endParaRPr lang="hu-HU"/>
        </a:p>
      </dgm:t>
    </dgm:pt>
    <dgm:pt modelId="{6D65F5B8-3F29-4313-9F26-FAC460E831EB}" type="pres">
      <dgm:prSet presAssocID="{2A6CF6C1-0E6C-4EBD-A800-1FA1B040E3FA}" presName="hierRoot4" presStyleCnt="0"/>
      <dgm:spPr/>
      <dgm:t>
        <a:bodyPr/>
        <a:lstStyle/>
        <a:p>
          <a:endParaRPr lang="hu-HU"/>
        </a:p>
      </dgm:t>
    </dgm:pt>
    <dgm:pt modelId="{159FF0B1-FBDE-4C98-8659-54DA7E6CD989}" type="pres">
      <dgm:prSet presAssocID="{2A6CF6C1-0E6C-4EBD-A800-1FA1B040E3FA}" presName="composite4" presStyleCnt="0"/>
      <dgm:spPr/>
      <dgm:t>
        <a:bodyPr/>
        <a:lstStyle/>
        <a:p>
          <a:endParaRPr lang="hu-HU"/>
        </a:p>
      </dgm:t>
    </dgm:pt>
    <dgm:pt modelId="{C08F48EC-80C3-419E-A706-2CC72A2C638D}" type="pres">
      <dgm:prSet presAssocID="{2A6CF6C1-0E6C-4EBD-A800-1FA1B040E3FA}" presName="background4" presStyleLbl="node4" presStyleIdx="28" presStyleCnt="37"/>
      <dgm:spPr/>
      <dgm:t>
        <a:bodyPr/>
        <a:lstStyle/>
        <a:p>
          <a:endParaRPr lang="hu-HU"/>
        </a:p>
      </dgm:t>
    </dgm:pt>
    <dgm:pt modelId="{E1C793A6-61C7-4886-A115-8EDE98E3C743}" type="pres">
      <dgm:prSet presAssocID="{2A6CF6C1-0E6C-4EBD-A800-1FA1B040E3FA}" presName="text4" presStyleLbl="fgAcc4" presStyleIdx="28" presStyleCnt="37">
        <dgm:presLayoutVars>
          <dgm:chPref val="3"/>
        </dgm:presLayoutVars>
      </dgm:prSet>
      <dgm:spPr/>
      <dgm:t>
        <a:bodyPr/>
        <a:lstStyle/>
        <a:p>
          <a:endParaRPr lang="hu-HU"/>
        </a:p>
      </dgm:t>
    </dgm:pt>
    <dgm:pt modelId="{6BD88EE5-8A47-4EC6-86C3-78641B3CC2AC}" type="pres">
      <dgm:prSet presAssocID="{2A6CF6C1-0E6C-4EBD-A800-1FA1B040E3FA}" presName="hierChild5" presStyleCnt="0"/>
      <dgm:spPr/>
      <dgm:t>
        <a:bodyPr/>
        <a:lstStyle/>
        <a:p>
          <a:endParaRPr lang="hu-HU"/>
        </a:p>
      </dgm:t>
    </dgm:pt>
    <dgm:pt modelId="{CD07E640-D226-4722-8710-B0749BC8E33F}" type="pres">
      <dgm:prSet presAssocID="{20BDF294-1233-4627-8F4D-1B4D2140D059}" presName="Name23" presStyleLbl="parChTrans1D4" presStyleIdx="29" presStyleCnt="37"/>
      <dgm:spPr/>
      <dgm:t>
        <a:bodyPr/>
        <a:lstStyle/>
        <a:p>
          <a:endParaRPr lang="hu-HU"/>
        </a:p>
      </dgm:t>
    </dgm:pt>
    <dgm:pt modelId="{9AF2F3D3-75A4-461E-AACC-2F2777896EF3}" type="pres">
      <dgm:prSet presAssocID="{D189EE82-DFC4-4F11-A4C1-D042D358AC3A}" presName="hierRoot4" presStyleCnt="0"/>
      <dgm:spPr/>
      <dgm:t>
        <a:bodyPr/>
        <a:lstStyle/>
        <a:p>
          <a:endParaRPr lang="hu-HU"/>
        </a:p>
      </dgm:t>
    </dgm:pt>
    <dgm:pt modelId="{AE384022-ACCE-4082-B5C8-6F4E5E412FD9}" type="pres">
      <dgm:prSet presAssocID="{D189EE82-DFC4-4F11-A4C1-D042D358AC3A}" presName="composite4" presStyleCnt="0"/>
      <dgm:spPr/>
      <dgm:t>
        <a:bodyPr/>
        <a:lstStyle/>
        <a:p>
          <a:endParaRPr lang="hu-HU"/>
        </a:p>
      </dgm:t>
    </dgm:pt>
    <dgm:pt modelId="{2F43CB98-7BB8-459A-991B-E3AFC213E1DC}" type="pres">
      <dgm:prSet presAssocID="{D189EE82-DFC4-4F11-A4C1-D042D358AC3A}" presName="background4" presStyleLbl="node4" presStyleIdx="29" presStyleCnt="37"/>
      <dgm:spPr/>
      <dgm:t>
        <a:bodyPr/>
        <a:lstStyle/>
        <a:p>
          <a:endParaRPr lang="hu-HU"/>
        </a:p>
      </dgm:t>
    </dgm:pt>
    <dgm:pt modelId="{1A9FA336-EDCB-4D9D-8092-3A3CCD25BF4B}" type="pres">
      <dgm:prSet presAssocID="{D189EE82-DFC4-4F11-A4C1-D042D358AC3A}" presName="text4" presStyleLbl="fgAcc4" presStyleIdx="29" presStyleCnt="37">
        <dgm:presLayoutVars>
          <dgm:chPref val="3"/>
        </dgm:presLayoutVars>
      </dgm:prSet>
      <dgm:spPr/>
      <dgm:t>
        <a:bodyPr/>
        <a:lstStyle/>
        <a:p>
          <a:endParaRPr lang="hu-HU"/>
        </a:p>
      </dgm:t>
    </dgm:pt>
    <dgm:pt modelId="{8AD6C21A-251D-42D1-A670-EA6F73F8DCC5}" type="pres">
      <dgm:prSet presAssocID="{D189EE82-DFC4-4F11-A4C1-D042D358AC3A}" presName="hierChild5" presStyleCnt="0"/>
      <dgm:spPr/>
      <dgm:t>
        <a:bodyPr/>
        <a:lstStyle/>
        <a:p>
          <a:endParaRPr lang="hu-HU"/>
        </a:p>
      </dgm:t>
    </dgm:pt>
    <dgm:pt modelId="{7B967A69-0303-4193-82AD-3AD1BCA30C4B}" type="pres">
      <dgm:prSet presAssocID="{0B181271-DA86-49E1-AD06-734B56BDD87B}" presName="Name10" presStyleLbl="parChTrans1D2" presStyleIdx="2" presStyleCnt="4"/>
      <dgm:spPr/>
      <dgm:t>
        <a:bodyPr/>
        <a:lstStyle/>
        <a:p>
          <a:endParaRPr lang="hu-HU"/>
        </a:p>
      </dgm:t>
    </dgm:pt>
    <dgm:pt modelId="{C015FB1C-4B6B-46AD-829F-7F056C5843D5}" type="pres">
      <dgm:prSet presAssocID="{419EC49C-985C-4F9F-92F2-0640FC79017E}" presName="hierRoot2" presStyleCnt="0"/>
      <dgm:spPr/>
      <dgm:t>
        <a:bodyPr/>
        <a:lstStyle/>
        <a:p>
          <a:endParaRPr lang="hu-HU"/>
        </a:p>
      </dgm:t>
    </dgm:pt>
    <dgm:pt modelId="{EDAC2FD0-8471-46DF-9DED-B78F4C47DD5D}" type="pres">
      <dgm:prSet presAssocID="{419EC49C-985C-4F9F-92F2-0640FC79017E}" presName="composite2" presStyleCnt="0"/>
      <dgm:spPr/>
      <dgm:t>
        <a:bodyPr/>
        <a:lstStyle/>
        <a:p>
          <a:endParaRPr lang="hu-HU"/>
        </a:p>
      </dgm:t>
    </dgm:pt>
    <dgm:pt modelId="{51C2BBDB-EF96-486F-BFFA-6A613B4FD207}" type="pres">
      <dgm:prSet presAssocID="{419EC49C-985C-4F9F-92F2-0640FC79017E}" presName="background2" presStyleLbl="node2" presStyleIdx="2" presStyleCnt="4"/>
      <dgm:spPr/>
      <dgm:t>
        <a:bodyPr/>
        <a:lstStyle/>
        <a:p>
          <a:endParaRPr lang="hu-HU"/>
        </a:p>
      </dgm:t>
    </dgm:pt>
    <dgm:pt modelId="{4BF553FE-EB10-4248-94EF-1922D9912F4E}" type="pres">
      <dgm:prSet presAssocID="{419EC49C-985C-4F9F-92F2-0640FC79017E}" presName="text2" presStyleLbl="fgAcc2" presStyleIdx="2" presStyleCnt="4">
        <dgm:presLayoutVars>
          <dgm:chPref val="3"/>
        </dgm:presLayoutVars>
      </dgm:prSet>
      <dgm:spPr/>
      <dgm:t>
        <a:bodyPr/>
        <a:lstStyle/>
        <a:p>
          <a:endParaRPr lang="hu-HU"/>
        </a:p>
      </dgm:t>
    </dgm:pt>
    <dgm:pt modelId="{2293CE68-1A33-4FA4-9FFB-127CB54FEDC1}" type="pres">
      <dgm:prSet presAssocID="{419EC49C-985C-4F9F-92F2-0640FC79017E}" presName="hierChild3" presStyleCnt="0"/>
      <dgm:spPr/>
      <dgm:t>
        <a:bodyPr/>
        <a:lstStyle/>
        <a:p>
          <a:endParaRPr lang="hu-HU"/>
        </a:p>
      </dgm:t>
    </dgm:pt>
    <dgm:pt modelId="{A0385B9C-D0C7-4AD3-9F23-00671ED58544}" type="pres">
      <dgm:prSet presAssocID="{A400FDE6-C6C9-4CE3-9A39-B017C3ECA6A3}" presName="Name17" presStyleLbl="parChTrans1D3" presStyleIdx="6" presStyleCnt="7"/>
      <dgm:spPr/>
      <dgm:t>
        <a:bodyPr/>
        <a:lstStyle/>
        <a:p>
          <a:endParaRPr lang="hu-HU"/>
        </a:p>
      </dgm:t>
    </dgm:pt>
    <dgm:pt modelId="{BA8CE55E-AB16-4C18-AE05-14244335A8AA}" type="pres">
      <dgm:prSet presAssocID="{D6B301C2-ACB0-4776-8717-4C76A9EB2953}" presName="hierRoot3" presStyleCnt="0"/>
      <dgm:spPr/>
      <dgm:t>
        <a:bodyPr/>
        <a:lstStyle/>
        <a:p>
          <a:endParaRPr lang="hu-HU"/>
        </a:p>
      </dgm:t>
    </dgm:pt>
    <dgm:pt modelId="{08F28B11-C451-45DA-A6BD-16E9BA0DD146}" type="pres">
      <dgm:prSet presAssocID="{D6B301C2-ACB0-4776-8717-4C76A9EB2953}" presName="composite3" presStyleCnt="0"/>
      <dgm:spPr/>
      <dgm:t>
        <a:bodyPr/>
        <a:lstStyle/>
        <a:p>
          <a:endParaRPr lang="hu-HU"/>
        </a:p>
      </dgm:t>
    </dgm:pt>
    <dgm:pt modelId="{DB5E5166-41C6-40BA-B499-B9366D152AD0}" type="pres">
      <dgm:prSet presAssocID="{D6B301C2-ACB0-4776-8717-4C76A9EB2953}" presName="background3" presStyleLbl="node3" presStyleIdx="6" presStyleCnt="7"/>
      <dgm:spPr/>
      <dgm:t>
        <a:bodyPr/>
        <a:lstStyle/>
        <a:p>
          <a:endParaRPr lang="hu-HU"/>
        </a:p>
      </dgm:t>
    </dgm:pt>
    <dgm:pt modelId="{F8F57B54-0093-487C-AAEF-A44EE802B990}" type="pres">
      <dgm:prSet presAssocID="{D6B301C2-ACB0-4776-8717-4C76A9EB2953}" presName="text3" presStyleLbl="fgAcc3" presStyleIdx="6" presStyleCnt="7">
        <dgm:presLayoutVars>
          <dgm:chPref val="3"/>
        </dgm:presLayoutVars>
      </dgm:prSet>
      <dgm:spPr/>
      <dgm:t>
        <a:bodyPr/>
        <a:lstStyle/>
        <a:p>
          <a:endParaRPr lang="hu-HU"/>
        </a:p>
      </dgm:t>
    </dgm:pt>
    <dgm:pt modelId="{FA1331B4-8ECF-444C-B5CD-CB0770BFCB1F}" type="pres">
      <dgm:prSet presAssocID="{D6B301C2-ACB0-4776-8717-4C76A9EB2953}" presName="hierChild4" presStyleCnt="0"/>
      <dgm:spPr/>
      <dgm:t>
        <a:bodyPr/>
        <a:lstStyle/>
        <a:p>
          <a:endParaRPr lang="hu-HU"/>
        </a:p>
      </dgm:t>
    </dgm:pt>
    <dgm:pt modelId="{7D229074-B2A8-4FB5-A032-B121E090B858}" type="pres">
      <dgm:prSet presAssocID="{42A05468-4A88-4341-A74A-12ECC4C89830}" presName="Name23" presStyleLbl="parChTrans1D4" presStyleIdx="30" presStyleCnt="37"/>
      <dgm:spPr/>
      <dgm:t>
        <a:bodyPr/>
        <a:lstStyle/>
        <a:p>
          <a:endParaRPr lang="hu-HU"/>
        </a:p>
      </dgm:t>
    </dgm:pt>
    <dgm:pt modelId="{2E8CD69F-1B74-4AE6-BA53-0D96A760A55F}" type="pres">
      <dgm:prSet presAssocID="{2FF062B5-2DD8-4671-AA9C-47D7DD87D13B}" presName="hierRoot4" presStyleCnt="0"/>
      <dgm:spPr/>
      <dgm:t>
        <a:bodyPr/>
        <a:lstStyle/>
        <a:p>
          <a:endParaRPr lang="hu-HU"/>
        </a:p>
      </dgm:t>
    </dgm:pt>
    <dgm:pt modelId="{AAC6486F-02AD-4A3F-AB7D-44021B976729}" type="pres">
      <dgm:prSet presAssocID="{2FF062B5-2DD8-4671-AA9C-47D7DD87D13B}" presName="composite4" presStyleCnt="0"/>
      <dgm:spPr/>
      <dgm:t>
        <a:bodyPr/>
        <a:lstStyle/>
        <a:p>
          <a:endParaRPr lang="hu-HU"/>
        </a:p>
      </dgm:t>
    </dgm:pt>
    <dgm:pt modelId="{A59723E7-8833-4EB7-A03D-B86A7F1C7A76}" type="pres">
      <dgm:prSet presAssocID="{2FF062B5-2DD8-4671-AA9C-47D7DD87D13B}" presName="background4" presStyleLbl="node4" presStyleIdx="30" presStyleCnt="37"/>
      <dgm:spPr/>
      <dgm:t>
        <a:bodyPr/>
        <a:lstStyle/>
        <a:p>
          <a:endParaRPr lang="hu-HU"/>
        </a:p>
      </dgm:t>
    </dgm:pt>
    <dgm:pt modelId="{77A5B61A-5FF5-452E-A57D-7C5BC4922CDD}" type="pres">
      <dgm:prSet presAssocID="{2FF062B5-2DD8-4671-AA9C-47D7DD87D13B}" presName="text4" presStyleLbl="fgAcc4" presStyleIdx="30" presStyleCnt="37">
        <dgm:presLayoutVars>
          <dgm:chPref val="3"/>
        </dgm:presLayoutVars>
      </dgm:prSet>
      <dgm:spPr/>
      <dgm:t>
        <a:bodyPr/>
        <a:lstStyle/>
        <a:p>
          <a:endParaRPr lang="hu-HU"/>
        </a:p>
      </dgm:t>
    </dgm:pt>
    <dgm:pt modelId="{8DFEB795-CE8B-4DFD-BCC6-8A14DFB21636}" type="pres">
      <dgm:prSet presAssocID="{2FF062B5-2DD8-4671-AA9C-47D7DD87D13B}" presName="hierChild5" presStyleCnt="0"/>
      <dgm:spPr/>
      <dgm:t>
        <a:bodyPr/>
        <a:lstStyle/>
        <a:p>
          <a:endParaRPr lang="hu-HU"/>
        </a:p>
      </dgm:t>
    </dgm:pt>
    <dgm:pt modelId="{C3AAB4A9-975B-4385-BAC6-AD9CF168DBF1}" type="pres">
      <dgm:prSet presAssocID="{1DD69A13-F1A5-488A-83AF-F7BF94162650}" presName="Name23" presStyleLbl="parChTrans1D4" presStyleIdx="31" presStyleCnt="37"/>
      <dgm:spPr/>
      <dgm:t>
        <a:bodyPr/>
        <a:lstStyle/>
        <a:p>
          <a:endParaRPr lang="hu-HU"/>
        </a:p>
      </dgm:t>
    </dgm:pt>
    <dgm:pt modelId="{696A37F7-2D07-45B6-8B41-E0CBBCAE93E5}" type="pres">
      <dgm:prSet presAssocID="{F9D79BEE-F65B-41B4-A1E3-8BA9A9332A76}" presName="hierRoot4" presStyleCnt="0"/>
      <dgm:spPr/>
      <dgm:t>
        <a:bodyPr/>
        <a:lstStyle/>
        <a:p>
          <a:endParaRPr lang="hu-HU"/>
        </a:p>
      </dgm:t>
    </dgm:pt>
    <dgm:pt modelId="{95F2FD41-129C-48F8-9A37-A104ADE97151}" type="pres">
      <dgm:prSet presAssocID="{F9D79BEE-F65B-41B4-A1E3-8BA9A9332A76}" presName="composite4" presStyleCnt="0"/>
      <dgm:spPr/>
      <dgm:t>
        <a:bodyPr/>
        <a:lstStyle/>
        <a:p>
          <a:endParaRPr lang="hu-HU"/>
        </a:p>
      </dgm:t>
    </dgm:pt>
    <dgm:pt modelId="{6BE7DB6A-2DB4-458F-9C0B-3B249CB616E1}" type="pres">
      <dgm:prSet presAssocID="{F9D79BEE-F65B-41B4-A1E3-8BA9A9332A76}" presName="background4" presStyleLbl="node4" presStyleIdx="31" presStyleCnt="37"/>
      <dgm:spPr/>
      <dgm:t>
        <a:bodyPr/>
        <a:lstStyle/>
        <a:p>
          <a:endParaRPr lang="hu-HU"/>
        </a:p>
      </dgm:t>
    </dgm:pt>
    <dgm:pt modelId="{47E5A063-75DA-4915-8589-D70A0EC7BCFB}" type="pres">
      <dgm:prSet presAssocID="{F9D79BEE-F65B-41B4-A1E3-8BA9A9332A76}" presName="text4" presStyleLbl="fgAcc4" presStyleIdx="31" presStyleCnt="37">
        <dgm:presLayoutVars>
          <dgm:chPref val="3"/>
        </dgm:presLayoutVars>
      </dgm:prSet>
      <dgm:spPr/>
      <dgm:t>
        <a:bodyPr/>
        <a:lstStyle/>
        <a:p>
          <a:endParaRPr lang="hu-HU"/>
        </a:p>
      </dgm:t>
    </dgm:pt>
    <dgm:pt modelId="{47BE99C9-CC7F-4CDF-A441-9C8818689AFA}" type="pres">
      <dgm:prSet presAssocID="{F9D79BEE-F65B-41B4-A1E3-8BA9A9332A76}" presName="hierChild5" presStyleCnt="0"/>
      <dgm:spPr/>
      <dgm:t>
        <a:bodyPr/>
        <a:lstStyle/>
        <a:p>
          <a:endParaRPr lang="hu-HU"/>
        </a:p>
      </dgm:t>
    </dgm:pt>
    <dgm:pt modelId="{2ECEB027-4C3B-48A0-A5AB-200272045E1B}" type="pres">
      <dgm:prSet presAssocID="{EF7A2259-4BCE-4281-90BA-CED1DAD11198}" presName="Name23" presStyleLbl="parChTrans1D4" presStyleIdx="32" presStyleCnt="37"/>
      <dgm:spPr/>
      <dgm:t>
        <a:bodyPr/>
        <a:lstStyle/>
        <a:p>
          <a:endParaRPr lang="hu-HU"/>
        </a:p>
      </dgm:t>
    </dgm:pt>
    <dgm:pt modelId="{81CA2CD8-AB63-44D4-BFF5-E138DEF686BA}" type="pres">
      <dgm:prSet presAssocID="{41A49613-75B1-49B8-94F3-CE0129A19833}" presName="hierRoot4" presStyleCnt="0"/>
      <dgm:spPr/>
      <dgm:t>
        <a:bodyPr/>
        <a:lstStyle/>
        <a:p>
          <a:endParaRPr lang="hu-HU"/>
        </a:p>
      </dgm:t>
    </dgm:pt>
    <dgm:pt modelId="{F84A7E3E-0EF6-47BE-AA94-024F0C4F4DCA}" type="pres">
      <dgm:prSet presAssocID="{41A49613-75B1-49B8-94F3-CE0129A19833}" presName="composite4" presStyleCnt="0"/>
      <dgm:spPr/>
      <dgm:t>
        <a:bodyPr/>
        <a:lstStyle/>
        <a:p>
          <a:endParaRPr lang="hu-HU"/>
        </a:p>
      </dgm:t>
    </dgm:pt>
    <dgm:pt modelId="{66F67230-2E7A-42B5-ABB2-3C4C1F8C2472}" type="pres">
      <dgm:prSet presAssocID="{41A49613-75B1-49B8-94F3-CE0129A19833}" presName="background4" presStyleLbl="node4" presStyleIdx="32" presStyleCnt="37"/>
      <dgm:spPr/>
      <dgm:t>
        <a:bodyPr/>
        <a:lstStyle/>
        <a:p>
          <a:endParaRPr lang="hu-HU"/>
        </a:p>
      </dgm:t>
    </dgm:pt>
    <dgm:pt modelId="{7D0E1D12-0A37-4FBD-BF7B-62EDB2692ECB}" type="pres">
      <dgm:prSet presAssocID="{41A49613-75B1-49B8-94F3-CE0129A19833}" presName="text4" presStyleLbl="fgAcc4" presStyleIdx="32" presStyleCnt="37">
        <dgm:presLayoutVars>
          <dgm:chPref val="3"/>
        </dgm:presLayoutVars>
      </dgm:prSet>
      <dgm:spPr/>
      <dgm:t>
        <a:bodyPr/>
        <a:lstStyle/>
        <a:p>
          <a:endParaRPr lang="hu-HU"/>
        </a:p>
      </dgm:t>
    </dgm:pt>
    <dgm:pt modelId="{51016ADC-EFA9-4507-A6EF-4371E27C528E}" type="pres">
      <dgm:prSet presAssocID="{41A49613-75B1-49B8-94F3-CE0129A19833}" presName="hierChild5" presStyleCnt="0"/>
      <dgm:spPr/>
      <dgm:t>
        <a:bodyPr/>
        <a:lstStyle/>
        <a:p>
          <a:endParaRPr lang="hu-HU"/>
        </a:p>
      </dgm:t>
    </dgm:pt>
    <dgm:pt modelId="{18925761-D9E8-4505-844B-0BDCE26B0BFC}" type="pres">
      <dgm:prSet presAssocID="{8E4A8C40-88A3-4D35-9FAB-FF1EA93EC27E}" presName="Name23" presStyleLbl="parChTrans1D4" presStyleIdx="33" presStyleCnt="37"/>
      <dgm:spPr/>
      <dgm:t>
        <a:bodyPr/>
        <a:lstStyle/>
        <a:p>
          <a:endParaRPr lang="hu-HU"/>
        </a:p>
      </dgm:t>
    </dgm:pt>
    <dgm:pt modelId="{C4608AC4-766D-406D-9B45-42FA05FA3CD3}" type="pres">
      <dgm:prSet presAssocID="{4C0A06BE-E985-4211-BF16-1EA43F42544E}" presName="hierRoot4" presStyleCnt="0"/>
      <dgm:spPr/>
      <dgm:t>
        <a:bodyPr/>
        <a:lstStyle/>
        <a:p>
          <a:endParaRPr lang="hu-HU"/>
        </a:p>
      </dgm:t>
    </dgm:pt>
    <dgm:pt modelId="{9A23664E-C38E-4E38-98FE-7165F6A522C4}" type="pres">
      <dgm:prSet presAssocID="{4C0A06BE-E985-4211-BF16-1EA43F42544E}" presName="composite4" presStyleCnt="0"/>
      <dgm:spPr/>
      <dgm:t>
        <a:bodyPr/>
        <a:lstStyle/>
        <a:p>
          <a:endParaRPr lang="hu-HU"/>
        </a:p>
      </dgm:t>
    </dgm:pt>
    <dgm:pt modelId="{FBBBD64F-0D37-4779-B756-8A60CE622D59}" type="pres">
      <dgm:prSet presAssocID="{4C0A06BE-E985-4211-BF16-1EA43F42544E}" presName="background4" presStyleLbl="node4" presStyleIdx="33" presStyleCnt="37"/>
      <dgm:spPr/>
      <dgm:t>
        <a:bodyPr/>
        <a:lstStyle/>
        <a:p>
          <a:endParaRPr lang="hu-HU"/>
        </a:p>
      </dgm:t>
    </dgm:pt>
    <dgm:pt modelId="{9E46008D-8F39-412A-B2F9-5E7DB4B0F511}" type="pres">
      <dgm:prSet presAssocID="{4C0A06BE-E985-4211-BF16-1EA43F42544E}" presName="text4" presStyleLbl="fgAcc4" presStyleIdx="33" presStyleCnt="37">
        <dgm:presLayoutVars>
          <dgm:chPref val="3"/>
        </dgm:presLayoutVars>
      </dgm:prSet>
      <dgm:spPr/>
      <dgm:t>
        <a:bodyPr/>
        <a:lstStyle/>
        <a:p>
          <a:endParaRPr lang="hu-HU"/>
        </a:p>
      </dgm:t>
    </dgm:pt>
    <dgm:pt modelId="{515AFF07-36DE-4BA8-9486-19EA591305DB}" type="pres">
      <dgm:prSet presAssocID="{4C0A06BE-E985-4211-BF16-1EA43F42544E}" presName="hierChild5" presStyleCnt="0"/>
      <dgm:spPr/>
      <dgm:t>
        <a:bodyPr/>
        <a:lstStyle/>
        <a:p>
          <a:endParaRPr lang="hu-HU"/>
        </a:p>
      </dgm:t>
    </dgm:pt>
    <dgm:pt modelId="{6E5595F8-0F2A-46E9-B523-D48D3ED3D2B6}" type="pres">
      <dgm:prSet presAssocID="{5309A062-C60F-44EB-A0EC-4F20F6AD354E}" presName="Name23" presStyleLbl="parChTrans1D4" presStyleIdx="34" presStyleCnt="37"/>
      <dgm:spPr/>
      <dgm:t>
        <a:bodyPr/>
        <a:lstStyle/>
        <a:p>
          <a:endParaRPr lang="hu-HU"/>
        </a:p>
      </dgm:t>
    </dgm:pt>
    <dgm:pt modelId="{C3ED1C41-D534-4B7A-8917-306ED33464F9}" type="pres">
      <dgm:prSet presAssocID="{43F1AF9E-0B75-4787-95A2-2F29A66ADABF}" presName="hierRoot4" presStyleCnt="0"/>
      <dgm:spPr/>
      <dgm:t>
        <a:bodyPr/>
        <a:lstStyle/>
        <a:p>
          <a:endParaRPr lang="hu-HU"/>
        </a:p>
      </dgm:t>
    </dgm:pt>
    <dgm:pt modelId="{3AF8F239-AEED-4C8C-B9BE-8C3BDDFC99CC}" type="pres">
      <dgm:prSet presAssocID="{43F1AF9E-0B75-4787-95A2-2F29A66ADABF}" presName="composite4" presStyleCnt="0"/>
      <dgm:spPr/>
      <dgm:t>
        <a:bodyPr/>
        <a:lstStyle/>
        <a:p>
          <a:endParaRPr lang="hu-HU"/>
        </a:p>
      </dgm:t>
    </dgm:pt>
    <dgm:pt modelId="{872CC498-96F3-4D4B-B473-21E89E817B5F}" type="pres">
      <dgm:prSet presAssocID="{43F1AF9E-0B75-4787-95A2-2F29A66ADABF}" presName="background4" presStyleLbl="node4" presStyleIdx="34" presStyleCnt="37"/>
      <dgm:spPr/>
      <dgm:t>
        <a:bodyPr/>
        <a:lstStyle/>
        <a:p>
          <a:endParaRPr lang="hu-HU"/>
        </a:p>
      </dgm:t>
    </dgm:pt>
    <dgm:pt modelId="{83779EBD-524A-49EB-9EA1-439D6E00406F}" type="pres">
      <dgm:prSet presAssocID="{43F1AF9E-0B75-4787-95A2-2F29A66ADABF}" presName="text4" presStyleLbl="fgAcc4" presStyleIdx="34" presStyleCnt="37">
        <dgm:presLayoutVars>
          <dgm:chPref val="3"/>
        </dgm:presLayoutVars>
      </dgm:prSet>
      <dgm:spPr/>
      <dgm:t>
        <a:bodyPr/>
        <a:lstStyle/>
        <a:p>
          <a:endParaRPr lang="hu-HU"/>
        </a:p>
      </dgm:t>
    </dgm:pt>
    <dgm:pt modelId="{43DB5EBA-FCA7-47D7-8659-80B463C5DDAE}" type="pres">
      <dgm:prSet presAssocID="{43F1AF9E-0B75-4787-95A2-2F29A66ADABF}" presName="hierChild5" presStyleCnt="0"/>
      <dgm:spPr/>
      <dgm:t>
        <a:bodyPr/>
        <a:lstStyle/>
        <a:p>
          <a:endParaRPr lang="hu-HU"/>
        </a:p>
      </dgm:t>
    </dgm:pt>
    <dgm:pt modelId="{6A97436D-7028-4867-95FF-053731359722}" type="pres">
      <dgm:prSet presAssocID="{F527EADF-D317-4539-BC5F-9E17CF5D103A}" presName="Name23" presStyleLbl="parChTrans1D4" presStyleIdx="35" presStyleCnt="37"/>
      <dgm:spPr/>
      <dgm:t>
        <a:bodyPr/>
        <a:lstStyle/>
        <a:p>
          <a:endParaRPr lang="hu-HU"/>
        </a:p>
      </dgm:t>
    </dgm:pt>
    <dgm:pt modelId="{C981C298-6DDE-49E3-9BD8-7DCB9F4B563D}" type="pres">
      <dgm:prSet presAssocID="{3884C6F8-4126-450F-A9C9-37DDBA28CE10}" presName="hierRoot4" presStyleCnt="0"/>
      <dgm:spPr/>
      <dgm:t>
        <a:bodyPr/>
        <a:lstStyle/>
        <a:p>
          <a:endParaRPr lang="hu-HU"/>
        </a:p>
      </dgm:t>
    </dgm:pt>
    <dgm:pt modelId="{30923154-93F1-4E53-B207-D31CAC2FD747}" type="pres">
      <dgm:prSet presAssocID="{3884C6F8-4126-450F-A9C9-37DDBA28CE10}" presName="composite4" presStyleCnt="0"/>
      <dgm:spPr/>
      <dgm:t>
        <a:bodyPr/>
        <a:lstStyle/>
        <a:p>
          <a:endParaRPr lang="hu-HU"/>
        </a:p>
      </dgm:t>
    </dgm:pt>
    <dgm:pt modelId="{18566521-E4BF-4EBB-B0D2-D701BF98E968}" type="pres">
      <dgm:prSet presAssocID="{3884C6F8-4126-450F-A9C9-37DDBA28CE10}" presName="background4" presStyleLbl="node4" presStyleIdx="35" presStyleCnt="37"/>
      <dgm:spPr/>
      <dgm:t>
        <a:bodyPr/>
        <a:lstStyle/>
        <a:p>
          <a:endParaRPr lang="hu-HU"/>
        </a:p>
      </dgm:t>
    </dgm:pt>
    <dgm:pt modelId="{627B5ECE-710A-44B3-BF68-9A16686532E8}" type="pres">
      <dgm:prSet presAssocID="{3884C6F8-4126-450F-A9C9-37DDBA28CE10}" presName="text4" presStyleLbl="fgAcc4" presStyleIdx="35" presStyleCnt="37">
        <dgm:presLayoutVars>
          <dgm:chPref val="3"/>
        </dgm:presLayoutVars>
      </dgm:prSet>
      <dgm:spPr/>
      <dgm:t>
        <a:bodyPr/>
        <a:lstStyle/>
        <a:p>
          <a:endParaRPr lang="hu-HU"/>
        </a:p>
      </dgm:t>
    </dgm:pt>
    <dgm:pt modelId="{B82C17B7-8C59-47A6-B6A5-7A489B23212E}" type="pres">
      <dgm:prSet presAssocID="{3884C6F8-4126-450F-A9C9-37DDBA28CE10}" presName="hierChild5" presStyleCnt="0"/>
      <dgm:spPr/>
      <dgm:t>
        <a:bodyPr/>
        <a:lstStyle/>
        <a:p>
          <a:endParaRPr lang="hu-HU"/>
        </a:p>
      </dgm:t>
    </dgm:pt>
    <dgm:pt modelId="{84012106-0EBC-4328-884A-75A22A2832E0}" type="pres">
      <dgm:prSet presAssocID="{7C1EE0E4-8B13-4F13-9D50-1C9C4A3168C7}" presName="Name23" presStyleLbl="parChTrans1D4" presStyleIdx="36" presStyleCnt="37"/>
      <dgm:spPr/>
      <dgm:t>
        <a:bodyPr/>
        <a:lstStyle/>
        <a:p>
          <a:endParaRPr lang="hu-HU"/>
        </a:p>
      </dgm:t>
    </dgm:pt>
    <dgm:pt modelId="{54E36EED-C9C7-4D42-8698-C76166C3863D}" type="pres">
      <dgm:prSet presAssocID="{34EE2879-98AC-41B5-9C74-04FE59A339D0}" presName="hierRoot4" presStyleCnt="0"/>
      <dgm:spPr/>
      <dgm:t>
        <a:bodyPr/>
        <a:lstStyle/>
        <a:p>
          <a:endParaRPr lang="hu-HU"/>
        </a:p>
      </dgm:t>
    </dgm:pt>
    <dgm:pt modelId="{0A18955F-E398-49ED-8523-742E312C54E4}" type="pres">
      <dgm:prSet presAssocID="{34EE2879-98AC-41B5-9C74-04FE59A339D0}" presName="composite4" presStyleCnt="0"/>
      <dgm:spPr/>
      <dgm:t>
        <a:bodyPr/>
        <a:lstStyle/>
        <a:p>
          <a:endParaRPr lang="hu-HU"/>
        </a:p>
      </dgm:t>
    </dgm:pt>
    <dgm:pt modelId="{389B6CD6-B8D4-462B-B187-8064E532A514}" type="pres">
      <dgm:prSet presAssocID="{34EE2879-98AC-41B5-9C74-04FE59A339D0}" presName="background4" presStyleLbl="node4" presStyleIdx="36" presStyleCnt="37"/>
      <dgm:spPr/>
      <dgm:t>
        <a:bodyPr/>
        <a:lstStyle/>
        <a:p>
          <a:endParaRPr lang="hu-HU"/>
        </a:p>
      </dgm:t>
    </dgm:pt>
    <dgm:pt modelId="{4DB2CD74-97CD-47E3-8985-D08DAB5D5ED7}" type="pres">
      <dgm:prSet presAssocID="{34EE2879-98AC-41B5-9C74-04FE59A339D0}" presName="text4" presStyleLbl="fgAcc4" presStyleIdx="36" presStyleCnt="37">
        <dgm:presLayoutVars>
          <dgm:chPref val="3"/>
        </dgm:presLayoutVars>
      </dgm:prSet>
      <dgm:spPr/>
      <dgm:t>
        <a:bodyPr/>
        <a:lstStyle/>
        <a:p>
          <a:endParaRPr lang="hu-HU"/>
        </a:p>
      </dgm:t>
    </dgm:pt>
    <dgm:pt modelId="{DDBE9CC7-06BA-470F-95D3-CCD15BF5878A}" type="pres">
      <dgm:prSet presAssocID="{34EE2879-98AC-41B5-9C74-04FE59A339D0}" presName="hierChild5" presStyleCnt="0"/>
      <dgm:spPr/>
      <dgm:t>
        <a:bodyPr/>
        <a:lstStyle/>
        <a:p>
          <a:endParaRPr lang="hu-HU"/>
        </a:p>
      </dgm:t>
    </dgm:pt>
    <dgm:pt modelId="{C5A8B6C8-5352-40BE-A04B-2027B99C6B2F}" type="pres">
      <dgm:prSet presAssocID="{4FF7659B-56BE-4422-8EE5-B20873F577FF}" presName="Name10" presStyleLbl="parChTrans1D2" presStyleIdx="3" presStyleCnt="4"/>
      <dgm:spPr/>
      <dgm:t>
        <a:bodyPr/>
        <a:lstStyle/>
        <a:p>
          <a:endParaRPr lang="hu-HU"/>
        </a:p>
      </dgm:t>
    </dgm:pt>
    <dgm:pt modelId="{9193696E-C19A-4660-8B96-90E6E5A0344F}" type="pres">
      <dgm:prSet presAssocID="{CA5EC7A2-3DB5-48E4-BA8C-2D31CE3FB87A}" presName="hierRoot2" presStyleCnt="0"/>
      <dgm:spPr/>
      <dgm:t>
        <a:bodyPr/>
        <a:lstStyle/>
        <a:p>
          <a:endParaRPr lang="hu-HU"/>
        </a:p>
      </dgm:t>
    </dgm:pt>
    <dgm:pt modelId="{DB7DB099-32CB-4655-8662-4A6E94DE5B04}" type="pres">
      <dgm:prSet presAssocID="{CA5EC7A2-3DB5-48E4-BA8C-2D31CE3FB87A}" presName="composite2" presStyleCnt="0"/>
      <dgm:spPr/>
      <dgm:t>
        <a:bodyPr/>
        <a:lstStyle/>
        <a:p>
          <a:endParaRPr lang="hu-HU"/>
        </a:p>
      </dgm:t>
    </dgm:pt>
    <dgm:pt modelId="{DFA2A5F0-ED43-44E9-8D59-AB2543EE311A}" type="pres">
      <dgm:prSet presAssocID="{CA5EC7A2-3DB5-48E4-BA8C-2D31CE3FB87A}" presName="background2" presStyleLbl="node2" presStyleIdx="3" presStyleCnt="4"/>
      <dgm:spPr/>
      <dgm:t>
        <a:bodyPr/>
        <a:lstStyle/>
        <a:p>
          <a:endParaRPr lang="hu-HU"/>
        </a:p>
      </dgm:t>
    </dgm:pt>
    <dgm:pt modelId="{7616A9E7-DF54-461D-A336-B5E9A34EB3BA}" type="pres">
      <dgm:prSet presAssocID="{CA5EC7A2-3DB5-48E4-BA8C-2D31CE3FB87A}" presName="text2" presStyleLbl="fgAcc2" presStyleIdx="3" presStyleCnt="4">
        <dgm:presLayoutVars>
          <dgm:chPref val="3"/>
        </dgm:presLayoutVars>
      </dgm:prSet>
      <dgm:spPr/>
      <dgm:t>
        <a:bodyPr/>
        <a:lstStyle/>
        <a:p>
          <a:endParaRPr lang="hu-HU"/>
        </a:p>
      </dgm:t>
    </dgm:pt>
    <dgm:pt modelId="{8D192024-4536-4319-92B5-3030840FE877}" type="pres">
      <dgm:prSet presAssocID="{CA5EC7A2-3DB5-48E4-BA8C-2D31CE3FB87A}" presName="hierChild3" presStyleCnt="0"/>
      <dgm:spPr/>
      <dgm:t>
        <a:bodyPr/>
        <a:lstStyle/>
        <a:p>
          <a:endParaRPr lang="hu-HU"/>
        </a:p>
      </dgm:t>
    </dgm:pt>
  </dgm:ptLst>
  <dgm:cxnLst>
    <dgm:cxn modelId="{2DD37EB2-69C7-4AE1-80CD-6179C1FBE752}" srcId="{43F1AF9E-0B75-4787-95A2-2F29A66ADABF}" destId="{3884C6F8-4126-450F-A9C9-37DDBA28CE10}" srcOrd="0" destOrd="0" parTransId="{F527EADF-D317-4539-BC5F-9E17CF5D103A}" sibTransId="{E1F005FB-A5B5-4474-B0D4-90D2D22EEB0D}"/>
    <dgm:cxn modelId="{1D8EB418-197B-4228-832D-12FD345B0B9B}" type="presOf" srcId="{20BDF294-1233-4627-8F4D-1B4D2140D059}" destId="{CD07E640-D226-4722-8710-B0749BC8E33F}"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805875AC-C44D-4CBF-B74C-0B36BC595FC0}" type="presOf" srcId="{918F8B0D-B30D-4142-A07D-78DF10B63E41}" destId="{B75D1C37-8432-44CD-8B05-98FD310926A6}" srcOrd="0" destOrd="0" presId="urn:microsoft.com/office/officeart/2005/8/layout/hierarchy1"/>
    <dgm:cxn modelId="{E7C1265F-DF97-413C-9891-0F52C35AAC4C}" type="presOf" srcId="{56B31B2A-1558-40F9-A7A4-6188ACAE3A2E}" destId="{36DDC1D4-A9B4-401E-9137-2BA8F839A710}" srcOrd="0" destOrd="0" presId="urn:microsoft.com/office/officeart/2005/8/layout/hierarchy1"/>
    <dgm:cxn modelId="{C05F859E-1DEC-427A-B16F-E6E0AD4BCF5E}" type="presOf" srcId="{71106A9F-AE71-47B7-BA80-6EB5B0BDD0FD}" destId="{B4DB0013-7D3F-4D82-8FCB-6182E693CFFE}" srcOrd="0" destOrd="0" presId="urn:microsoft.com/office/officeart/2005/8/layout/hierarchy1"/>
    <dgm:cxn modelId="{B0DD93ED-36E4-4BBD-B047-C4A02AC0FACA}" type="presOf" srcId="{F527EADF-D317-4539-BC5F-9E17CF5D103A}" destId="{6A97436D-7028-4867-95FF-053731359722}" srcOrd="0" destOrd="0" presId="urn:microsoft.com/office/officeart/2005/8/layout/hierarchy1"/>
    <dgm:cxn modelId="{0C063F79-3EAB-44DD-9C3D-CACA9482DB46}" type="presOf" srcId="{80E92F1B-9079-488C-AFBA-ACA30B1A7452}" destId="{5574DFCC-0EEA-4780-97E9-34DF8E4BC156}" srcOrd="0" destOrd="0" presId="urn:microsoft.com/office/officeart/2005/8/layout/hierarchy1"/>
    <dgm:cxn modelId="{C966FAF5-F17B-4223-9423-A662B3247319}" srcId="{6B0875E3-3A19-4909-BF94-3F4D4B8BA8A0}" destId="{56B31B2A-1558-40F9-A7A4-6188ACAE3A2E}" srcOrd="0" destOrd="0" parTransId="{99B666B9-50FC-4EFD-99F5-A93765439D1A}" sibTransId="{18D19387-2C8D-482B-8525-57A1EF05869B}"/>
    <dgm:cxn modelId="{F34CE18B-1497-40DB-814C-AB788BAA208C}" type="presOf" srcId="{E67F9E92-954D-40BD-8F82-17518FAB2E2F}" destId="{B0F3B8D3-0D68-49B9-B65A-8B821D360001}" srcOrd="0" destOrd="0" presId="urn:microsoft.com/office/officeart/2005/8/layout/hierarchy1"/>
    <dgm:cxn modelId="{3B57798E-2B95-4F4F-BA31-7179C555DC9B}" srcId="{4EE6A5C9-52F5-427A-B10A-5D49C53659BD}" destId="{2901B8E3-407A-4D1D-ABC5-52D36031B78D}" srcOrd="0" destOrd="0" parTransId="{14C502A1-05DD-4313-B2B0-8606F0D6DC33}" sibTransId="{F4598F75-E28B-4C24-8F23-CE92B4DD43C9}"/>
    <dgm:cxn modelId="{65E6B2E4-AE71-4045-AE06-0A8586EFCB8E}" srcId="{69A797C3-9D85-41AB-8A9E-0CFEA59B4BFB}" destId="{E67F9E92-954D-40BD-8F82-17518FAB2E2F}" srcOrd="0" destOrd="0" parTransId="{64C05588-C948-4557-AEB5-80E5614135AA}" sibTransId="{4C19EF1B-FA58-439F-9471-F00EB2AC5810}"/>
    <dgm:cxn modelId="{59A3FBDC-5E06-409E-B51E-3DB31109CE14}" type="presOf" srcId="{1DD69A13-F1A5-488A-83AF-F7BF94162650}" destId="{C3AAB4A9-975B-4385-BAC6-AD9CF168DBF1}" srcOrd="0" destOrd="0" presId="urn:microsoft.com/office/officeart/2005/8/layout/hierarchy1"/>
    <dgm:cxn modelId="{12A1CC7F-E7E9-4E92-B62A-86880FF2C051}" type="presOf" srcId="{09B9CBA6-4587-458C-817C-538D73B1BB40}" destId="{56B00B46-ED3C-45D1-A6D9-95DAE36E9AA8}" srcOrd="0" destOrd="0" presId="urn:microsoft.com/office/officeart/2005/8/layout/hierarchy1"/>
    <dgm:cxn modelId="{C0D67D2B-D96A-420F-B702-46C9541E567A}" type="presOf" srcId="{2C898986-94F7-4784-905A-8F3906D53790}" destId="{2A296F42-E09E-4086-A511-C30D39793809}" srcOrd="0" destOrd="0" presId="urn:microsoft.com/office/officeart/2005/8/layout/hierarchy1"/>
    <dgm:cxn modelId="{258AADB8-B1D3-437F-B6F3-C7EE9F2165F8}" type="presOf" srcId="{FB00A299-9FDC-4CD6-9B3F-9C4350B36FCA}" destId="{C1DF51C6-CEAB-4B0B-8FE9-E691761D22CE}" srcOrd="0" destOrd="0" presId="urn:microsoft.com/office/officeart/2005/8/layout/hierarchy1"/>
    <dgm:cxn modelId="{C043B043-3D55-4D99-9975-2B151CB03AFF}" type="presOf" srcId="{1089726A-9655-4D81-B470-7FD1C93224AB}" destId="{8EF35BC4-4EEF-4899-9EC1-86DE24088430}" srcOrd="0" destOrd="0" presId="urn:microsoft.com/office/officeart/2005/8/layout/hierarchy1"/>
    <dgm:cxn modelId="{63CEE0B4-5C39-4DCE-AC14-1834E9C81019}" srcId="{0731D46A-809C-4069-9378-039F9FEA5CAE}" destId="{D1E775AD-5AFF-481D-9711-1A271C37FBD4}" srcOrd="0" destOrd="0" parTransId="{C2BEDD45-B974-43F6-84E8-212F5EE63170}" sibTransId="{B0F5B922-26AC-49A8-8B06-2DD550DD80E4}"/>
    <dgm:cxn modelId="{B93B0EBE-021E-4FE5-ACF1-64B692CB6A77}" type="presOf" srcId="{4DADE87E-34AD-4B3E-940A-B09A0F701FCC}" destId="{DAE5E97F-8933-4DAC-B6FD-AE42C9B4ABC6}" srcOrd="0" destOrd="0" presId="urn:microsoft.com/office/officeart/2005/8/layout/hierarchy1"/>
    <dgm:cxn modelId="{E17A5C49-64A5-447F-B558-931A55EA9A43}" type="presOf" srcId="{60BD4E35-4750-4343-A82F-9830DC5B7A42}" destId="{3C0B868F-B0F2-40E4-900C-9E5E30C59C51}" srcOrd="0" destOrd="0" presId="urn:microsoft.com/office/officeart/2005/8/layout/hierarchy1"/>
    <dgm:cxn modelId="{8851075B-0958-4E11-9AAE-A71AD711240C}" type="presOf" srcId="{570FFA40-7BF2-403E-9EEB-443B0B9FAB41}" destId="{8D9E365C-D779-4320-A6BE-B6BB5C07D29B}" srcOrd="0" destOrd="0" presId="urn:microsoft.com/office/officeart/2005/8/layout/hierarchy1"/>
    <dgm:cxn modelId="{EE03B77B-780E-49F8-9F62-BCFB7C9BC219}" srcId="{076F44AB-AE60-406D-A680-77648A6B6037}" destId="{8D07C222-9ED7-4DCF-B85D-2413BC9E2BA2}" srcOrd="0" destOrd="0" parTransId="{C6EC2ED9-5C71-4942-9F91-246A7690B63C}" sibTransId="{D93EB59B-A90A-4873-9D5F-3889730ABAB4}"/>
    <dgm:cxn modelId="{98BBE66A-3C69-4659-A73E-4C2978E70AB0}" type="presOf" srcId="{0731D46A-809C-4069-9378-039F9FEA5CAE}" destId="{7F590B33-28D7-4682-B093-954F00AC61B8}" srcOrd="0" destOrd="0" presId="urn:microsoft.com/office/officeart/2005/8/layout/hierarchy1"/>
    <dgm:cxn modelId="{A07343BC-BA57-4A1C-A001-5405216ABE9B}" srcId="{E67F9E92-954D-40BD-8F82-17518FAB2E2F}" destId="{09D55FEE-FFE5-4558-A6FE-F02C40404121}" srcOrd="0" destOrd="0" parTransId="{7A570A2C-CFE2-4974-AF52-AD8CD3064FE3}" sibTransId="{C2F3E908-37D1-4105-B317-2975039565F9}"/>
    <dgm:cxn modelId="{63363562-A416-47FB-BAFF-5F013CB9BE94}" type="presOf" srcId="{7D5B3561-E9A2-415E-8A21-6E5C75109FE9}" destId="{EBC83F17-4241-4317-9CBC-9D5CCEBCBCBD}" srcOrd="0" destOrd="0" presId="urn:microsoft.com/office/officeart/2005/8/layout/hierarchy1"/>
    <dgm:cxn modelId="{AB6808AA-6F52-4153-BA5F-C5851D3C9AFC}" type="presOf" srcId="{D189EE82-DFC4-4F11-A4C1-D042D358AC3A}" destId="{1A9FA336-EDCB-4D9D-8092-3A3CCD25BF4B}" srcOrd="0" destOrd="0" presId="urn:microsoft.com/office/officeart/2005/8/layout/hierarchy1"/>
    <dgm:cxn modelId="{9D8851D5-09DE-41B4-AF5C-D3AAD5953F20}" type="presOf" srcId="{26B811E5-E53B-4576-AA73-582C9255D288}" destId="{3E34F82B-E638-4285-B69B-13FE9849DC91}" srcOrd="0" destOrd="0" presId="urn:microsoft.com/office/officeart/2005/8/layout/hierarchy1"/>
    <dgm:cxn modelId="{5C876CCF-BD85-49EC-9571-1653A8BBC533}" type="presOf" srcId="{076F44AB-AE60-406D-A680-77648A6B6037}" destId="{EAB21B1B-5D94-464D-8807-72C1D2B4C21F}" srcOrd="0" destOrd="0" presId="urn:microsoft.com/office/officeart/2005/8/layout/hierarchy1"/>
    <dgm:cxn modelId="{1E7710D3-E5CA-406A-991F-90040F2D5BC3}" type="presOf" srcId="{C6EC2ED9-5C71-4942-9F91-246A7690B63C}" destId="{FA3E0034-5702-4F32-BAA4-2ADF64D9A18A}" srcOrd="0" destOrd="0" presId="urn:microsoft.com/office/officeart/2005/8/layout/hierarchy1"/>
    <dgm:cxn modelId="{9CFB75C1-E73C-4D44-9ACF-99283736F605}" type="presOf" srcId="{33BC85EC-B315-4FC9-A439-05D49BA49BA9}" destId="{5DA8C005-A342-4C07-8267-FE791CEA507B}" srcOrd="0" destOrd="0" presId="urn:microsoft.com/office/officeart/2005/8/layout/hierarchy1"/>
    <dgm:cxn modelId="{A8681149-2C99-4AC5-821E-7088D3EA7661}" type="presOf" srcId="{DE7DC98F-F38D-4BB5-ACA9-97452AAAE636}" destId="{BFF6FB42-77B8-4C3B-A2A5-419C7E63A860}" srcOrd="0" destOrd="0" presId="urn:microsoft.com/office/officeart/2005/8/layout/hierarchy1"/>
    <dgm:cxn modelId="{5F50F6CE-54A3-4F9C-AD89-0FBB98B29BE0}" type="presOf" srcId="{FA7EB244-3538-4E2E-A787-63BDFBEE7E8D}" destId="{DFDA4990-3E98-4569-9470-4FE261DA55CC}" srcOrd="0" destOrd="0" presId="urn:microsoft.com/office/officeart/2005/8/layout/hierarchy1"/>
    <dgm:cxn modelId="{4051DB73-7D37-457C-A957-1EDB2A685B5D}" type="presOf" srcId="{E8A9D7BD-8EEA-4AAD-876E-2808ACFF886E}" destId="{90DF1262-3E72-41DE-99D0-B156639B76DD}" srcOrd="0" destOrd="0" presId="urn:microsoft.com/office/officeart/2005/8/layout/hierarchy1"/>
    <dgm:cxn modelId="{BFC565E0-F776-4090-A65C-0CAA43C3A60E}" type="presOf" srcId="{0AE4D39B-9F3D-4CF3-AC97-2A118B5CF012}" destId="{E490AC8B-37E7-4053-8A7D-85D382F74AA8}"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4DF2E019-47EF-4B3B-AD5B-D467B16F99B7}" type="presOf" srcId="{64C05588-C948-4557-AEB5-80E5614135AA}" destId="{D01098AB-E8C4-4A29-A73E-06E0D4BEEA05}" srcOrd="0" destOrd="0" presId="urn:microsoft.com/office/officeart/2005/8/layout/hierarchy1"/>
    <dgm:cxn modelId="{4E608ED6-1E48-4938-9D7C-8419DBE6594F}" srcId="{D6B301C2-ACB0-4776-8717-4C76A9EB2953}" destId="{2FF062B5-2DD8-4671-AA9C-47D7DD87D13B}" srcOrd="0" destOrd="0" parTransId="{42A05468-4A88-4341-A74A-12ECC4C89830}" sibTransId="{419A729E-2586-4F12-9F72-6743E08F68DD}"/>
    <dgm:cxn modelId="{86F8FFFA-E78A-4457-AFCD-FA60C33B3385}" type="presOf" srcId="{C2BEDD45-B974-43F6-84E8-212F5EE63170}" destId="{6E3D643C-A5E4-48CA-838F-9EF8B32D8B58}" srcOrd="0" destOrd="0" presId="urn:microsoft.com/office/officeart/2005/8/layout/hierarchy1"/>
    <dgm:cxn modelId="{E637122A-5734-4BFC-976C-8CEADB5D2BFD}" type="presOf" srcId="{22A9541F-0FB6-4C8F-A0D8-E98A0B88BF29}" destId="{DF156B1B-D05B-448A-97AF-CDADC02D2BBA}" srcOrd="0" destOrd="0" presId="urn:microsoft.com/office/officeart/2005/8/layout/hierarchy1"/>
    <dgm:cxn modelId="{E3B10E04-1315-4D44-8543-0CD8AA876E90}" type="presOf" srcId="{DE32DEB7-D38A-4638-88E5-80D9175FBE96}" destId="{66EFE4ED-3003-4CB4-BBD7-8DAB0A49E910}"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77D9F670-A538-406B-A133-B026DF932604}" type="presOf" srcId="{6B0875E3-3A19-4909-BF94-3F4D4B8BA8A0}" destId="{4B513BD9-84DE-4259-9558-27FAE8103A2A}"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B66B71D3-0A08-4FD5-BBCC-99BBBF1724DC}" type="presOf" srcId="{378E9424-0FF8-4425-B618-162E839F116E}" destId="{6D80F743-2C00-46C1-9761-41CDC965E831}" srcOrd="0" destOrd="0" presId="urn:microsoft.com/office/officeart/2005/8/layout/hierarchy1"/>
    <dgm:cxn modelId="{A72AAFB3-9683-4DF4-BCB0-DAD9BC16DA1E}" type="presOf" srcId="{7C1EE0E4-8B13-4F13-9D50-1C9C4A3168C7}" destId="{84012106-0EBC-4328-884A-75A22A2832E0}" srcOrd="0" destOrd="0" presId="urn:microsoft.com/office/officeart/2005/8/layout/hierarchy1"/>
    <dgm:cxn modelId="{7C8AC14A-8F5F-4CDF-8F46-1DDE82279CC3}" type="presOf" srcId="{43F1AF9E-0B75-4787-95A2-2F29A66ADABF}" destId="{83779EBD-524A-49EB-9EA1-439D6E00406F}"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D078909D-A347-4F38-9E91-973BDED19525}" srcId="{827204A1-5E75-4F4D-AC14-FA0377A45BFA}" destId="{60BD4E35-4750-4343-A82F-9830DC5B7A42}" srcOrd="0" destOrd="0" parTransId="{AA7457EA-9EEC-4054-8920-675753618B9B}" sibTransId="{6F0AF26E-7F70-4EF8-B419-A6A62E991DEF}"/>
    <dgm:cxn modelId="{BD49A7BA-E737-4170-8CBD-DA60907D1D94}" type="presOf" srcId="{457FF0C9-3014-4AEB-ADC4-4E270E5FE9BE}" destId="{8494FDFF-2B25-4EEF-952E-2F706E84447F}" srcOrd="0" destOrd="0" presId="urn:microsoft.com/office/officeart/2005/8/layout/hierarchy1"/>
    <dgm:cxn modelId="{62458DC6-B1E9-4147-AF6A-F02B2FE3FFAE}" srcId="{FA7EB244-3538-4E2E-A787-63BDFBEE7E8D}" destId="{2C60BB38-9218-4609-A0F4-805E02387ECE}" srcOrd="0" destOrd="0" parTransId="{DE7DC98F-F38D-4BB5-ACA9-97452AAAE636}" sibTransId="{AB79975E-8D84-4CA1-9018-BDED94A1BEE3}"/>
    <dgm:cxn modelId="{C2197FC5-9F40-4A9F-957D-FAC6825B55DB}" srcId="{22A9541F-0FB6-4C8F-A0D8-E98A0B88BF29}" destId="{C78DC343-34A2-4D66-8712-85F58E8D09CB}" srcOrd="0" destOrd="0" parTransId="{C994183F-F4C8-40BD-845D-E9F22B8EE0DD}" sibTransId="{30B5ECFE-466C-4146-A585-7189637FC945}"/>
    <dgm:cxn modelId="{97BC4CA6-952E-4BA0-B9CC-EE216687CECC}" type="presOf" srcId="{CA5EC7A2-3DB5-48E4-BA8C-2D31CE3FB87A}" destId="{7616A9E7-DF54-461D-A336-B5E9A34EB3BA}" srcOrd="0" destOrd="0" presId="urn:microsoft.com/office/officeart/2005/8/layout/hierarchy1"/>
    <dgm:cxn modelId="{53DC9EAD-1D07-40FE-ABCC-EB08A5A8401C}" type="presOf" srcId="{F3AA3AEB-A21B-49F5-B927-B9495E8C409F}" destId="{F5C26173-3D31-42BF-A64C-E4CBAADA9999}" srcOrd="0" destOrd="0" presId="urn:microsoft.com/office/officeart/2005/8/layout/hierarchy1"/>
    <dgm:cxn modelId="{25E1E764-C30A-4F61-88CF-44AA74BF884A}" type="presOf" srcId="{8D07C222-9ED7-4DCF-B85D-2413BC9E2BA2}" destId="{21D57AF0-C5E9-47A4-AC0D-ACC2E71B39D9}" srcOrd="0" destOrd="0" presId="urn:microsoft.com/office/officeart/2005/8/layout/hierarchy1"/>
    <dgm:cxn modelId="{C0F29F3B-D310-4867-849A-EB6F87328ABB}" srcId="{D40014B8-6998-41B9-812F-A54FC3AACCD4}" destId="{4EE6A5C9-52F5-427A-B10A-5D49C53659BD}" srcOrd="0" destOrd="0" parTransId="{6E1E4561-A2F6-4465-A92A-9F97159E1062}" sibTransId="{1D83A3C1-3D25-4120-97F8-88030B8BB381}"/>
    <dgm:cxn modelId="{47A551AB-0721-49FE-8F64-78013F3E8B17}" type="presOf" srcId="{C78DC343-34A2-4D66-8712-85F58E8D09CB}" destId="{8E69BD72-3A47-4D0C-A199-013EFFF9C60E}" srcOrd="0" destOrd="0" presId="urn:microsoft.com/office/officeart/2005/8/layout/hierarchy1"/>
    <dgm:cxn modelId="{D5B5DE02-6A64-46ED-9933-C44240EFFF57}" type="presOf" srcId="{D60C7570-DBF3-40E6-A4AD-3C056974666E}" destId="{E8233023-B8A7-41ED-A6C1-73BA5B5F2066}"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E11AD14B-F5D8-4F64-9EA0-5F99CD1C0D33}" type="presOf" srcId="{708C5A73-72FD-4A67-B383-04A26FC50EAB}" destId="{0DD57D2D-3E22-4DB2-A126-47FE66447994}" srcOrd="0" destOrd="0" presId="urn:microsoft.com/office/officeart/2005/8/layout/hierarchy1"/>
    <dgm:cxn modelId="{3F41ED28-9367-4D73-95BA-BE611FCE8B4E}" srcId="{56B31B2A-1558-40F9-A7A4-6188ACAE3A2E}" destId="{B6EA4CA0-E489-4624-983F-B5BED6B5A067}" srcOrd="1" destOrd="0" parTransId="{F3AA3AEB-A21B-49F5-B927-B9495E8C409F}" sibTransId="{AA65FB19-1CC2-4FF4-9028-1AD03B243B6C}"/>
    <dgm:cxn modelId="{A15FD581-621B-41D4-999F-3B3B5CB5D150}" type="presOf" srcId="{B6EA4CA0-E489-4624-983F-B5BED6B5A067}" destId="{2550340A-EE81-4A6F-BB53-3A37CA785938}" srcOrd="0" destOrd="0" presId="urn:microsoft.com/office/officeart/2005/8/layout/hierarchy1"/>
    <dgm:cxn modelId="{0C50EB32-8326-48E5-8E86-83D0DE130BAC}" type="presOf" srcId="{2A6CF6C1-0E6C-4EBD-A800-1FA1B040E3FA}" destId="{E1C793A6-61C7-4886-A115-8EDE98E3C743}" srcOrd="0" destOrd="0" presId="urn:microsoft.com/office/officeart/2005/8/layout/hierarchy1"/>
    <dgm:cxn modelId="{4025964F-446B-4E1A-81F0-1687C04F5716}" type="presOf" srcId="{2FF062B5-2DD8-4671-AA9C-47D7DD87D13B}" destId="{77A5B61A-5FF5-452E-A57D-7C5BC4922CDD}" srcOrd="0" destOrd="0" presId="urn:microsoft.com/office/officeart/2005/8/layout/hierarchy1"/>
    <dgm:cxn modelId="{9FD75A71-C69C-4C59-AC2A-762E89F40B6A}" type="presOf" srcId="{806FA6A5-2DE6-4843-87B7-5CE9654EC00D}" destId="{D5CE158C-7CE6-486F-B43B-6901D30F5675}"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B0ED5CF8-5F0A-4236-91E3-25CCCE2A9B1A}" srcId="{C78DC343-34A2-4D66-8712-85F58E8D09CB}" destId="{2A6CF6C1-0E6C-4EBD-A800-1FA1B040E3FA}" srcOrd="0" destOrd="0" parTransId="{918F8B0D-B30D-4142-A07D-78DF10B63E41}" sibTransId="{59030597-6FCC-49BD-B206-CBE0B55AD362}"/>
    <dgm:cxn modelId="{0C08213B-98CA-486F-9712-045B8DB8CFCE}" srcId="{2A6CF6C1-0E6C-4EBD-A800-1FA1B040E3FA}" destId="{D189EE82-DFC4-4F11-A4C1-D042D358AC3A}" srcOrd="0" destOrd="0" parTransId="{20BDF294-1233-4627-8F4D-1B4D2140D059}" sibTransId="{75AA1CFF-C161-42DD-A450-94AE12457A0B}"/>
    <dgm:cxn modelId="{63742710-F608-4B8D-B86A-34493D1B9B25}" type="presOf" srcId="{09D55FEE-FFE5-4558-A6FE-F02C40404121}" destId="{D793308E-0B57-4303-8615-4BE7E22B271B}" srcOrd="0" destOrd="0" presId="urn:microsoft.com/office/officeart/2005/8/layout/hierarchy1"/>
    <dgm:cxn modelId="{815DFF57-17DB-462C-907C-0DAEED20AB73}" type="presOf" srcId="{89FB84AD-1CE7-49ED-B4E9-2C1B3FEB7B91}" destId="{7C193BE4-AFA3-4905-AC10-8C473002B65C}" srcOrd="0" destOrd="0" presId="urn:microsoft.com/office/officeart/2005/8/layout/hierarchy1"/>
    <dgm:cxn modelId="{065260FB-300A-4F5E-9D13-BD349007356A}" type="presOf" srcId="{41A49613-75B1-49B8-94F3-CE0129A19833}" destId="{7D0E1D12-0A37-4FBD-BF7B-62EDB2692ECB}" srcOrd="0" destOrd="0" presId="urn:microsoft.com/office/officeart/2005/8/layout/hierarchy1"/>
    <dgm:cxn modelId="{3E0C6F9A-945C-448C-91E5-C900263AF704}" type="presOf" srcId="{3884C6F8-4126-450F-A9C9-37DDBA28CE10}" destId="{627B5ECE-710A-44B3-BF68-9A16686532E8}" srcOrd="0" destOrd="0" presId="urn:microsoft.com/office/officeart/2005/8/layout/hierarchy1"/>
    <dgm:cxn modelId="{5AB7F48C-C8E7-4B4B-A73C-3C42C952A174}" type="presOf" srcId="{7A570A2C-CFE2-4974-AF52-AD8CD3064FE3}" destId="{84E9D04E-FBE2-45EE-9C78-9461C501B276}" srcOrd="0" destOrd="0" presId="urn:microsoft.com/office/officeart/2005/8/layout/hierarchy1"/>
    <dgm:cxn modelId="{5CBD2C35-D82B-4219-8C02-6ACDCE21996B}" srcId="{570FFA40-7BF2-403E-9EEB-443B0B9FAB41}" destId="{5637AAFA-0E2C-448C-979D-F5FF72AF25EB}" srcOrd="0" destOrd="0" parTransId="{E00C149B-E23E-49A8-8AEB-A26B9113346C}" sibTransId="{6792B6BB-0FB6-4677-BC73-9C9C0B94FB2F}"/>
    <dgm:cxn modelId="{F20200EF-0123-4B67-B9F8-77933577979A}" srcId="{56B31B2A-1558-40F9-A7A4-6188ACAE3A2E}" destId="{CA5EC7A2-3DB5-48E4-BA8C-2D31CE3FB87A}" srcOrd="3" destOrd="0" parTransId="{4FF7659B-56BE-4422-8EE5-B20873F577FF}" sibTransId="{E7D4BD2B-A504-4967-B207-A4597E4ED3B3}"/>
    <dgm:cxn modelId="{580415DB-D106-4BFB-99C0-DCD2537CC4BE}" type="presOf" srcId="{4EE6A5C9-52F5-427A-B10A-5D49C53659BD}" destId="{C2B10354-B475-451D-9E76-AAB7895E4E13}" srcOrd="0" destOrd="0" presId="urn:microsoft.com/office/officeart/2005/8/layout/hierarchy1"/>
    <dgm:cxn modelId="{0D80AAE6-CEF0-4160-AD7F-53BBA338D908}" type="presOf" srcId="{28BFE29D-1C95-4BB2-A223-49C834F2A1A6}" destId="{F5826424-69D8-4BB0-BE66-B33D6643EBD3}" srcOrd="0" destOrd="0" presId="urn:microsoft.com/office/officeart/2005/8/layout/hierarchy1"/>
    <dgm:cxn modelId="{B090D1FE-BCE1-4C40-9B41-58A2DD42EDE7}" type="presOf" srcId="{EA1A2FFB-316E-42DB-90A1-39AC5DBA94BC}" destId="{D261721C-68BA-4C41-A54B-2B732E547768}" srcOrd="0" destOrd="0" presId="urn:microsoft.com/office/officeart/2005/8/layout/hierarchy1"/>
    <dgm:cxn modelId="{D16A4403-0CBF-4AC0-AA67-060B770B9DB6}" srcId="{F9D79BEE-F65B-41B4-A1E3-8BA9A9332A76}" destId="{41A49613-75B1-49B8-94F3-CE0129A19833}" srcOrd="0" destOrd="0" parTransId="{EF7A2259-4BCE-4281-90BA-CED1DAD11198}" sibTransId="{E81D9798-F080-4F0C-9CF8-7DD7E3E4E92D}"/>
    <dgm:cxn modelId="{F7C4183F-1944-4ADC-AFB4-7AE4B2CFD50C}" type="presOf" srcId="{0F68E0B4-0BB4-44A5-B4C7-8D4716FDE935}" destId="{67EE7CB0-3354-458E-A717-4BB36F898F67}" srcOrd="0" destOrd="0" presId="urn:microsoft.com/office/officeart/2005/8/layout/hierarchy1"/>
    <dgm:cxn modelId="{A70BF147-7AAE-414A-B7F2-D7BFC61257FB}" type="presOf" srcId="{F2A4E3F5-9F01-4BBE-972E-66E27078C1A8}" destId="{C1F500A4-DDFD-4FA5-87F2-0D4E6CE018F1}" srcOrd="0" destOrd="0" presId="urn:microsoft.com/office/officeart/2005/8/layout/hierarchy1"/>
    <dgm:cxn modelId="{5E461140-26B6-4069-91A6-F81A57C54BB1}" type="presOf" srcId="{B6D294E8-0B6B-4063-B125-84B3B3565EBC}" destId="{5C8E6F10-895F-40B4-979F-117BC06842EC}" srcOrd="0" destOrd="0" presId="urn:microsoft.com/office/officeart/2005/8/layout/hierarchy1"/>
    <dgm:cxn modelId="{03F072A1-CE59-4FBE-AC6E-EE9032EBC396}" type="presOf" srcId="{60471A10-BEEA-4DD2-9726-739D5D141DF0}" destId="{5602C5B9-9E6A-4F26-A639-35C805ED6BDD}" srcOrd="0" destOrd="0" presId="urn:microsoft.com/office/officeart/2005/8/layout/hierarchy1"/>
    <dgm:cxn modelId="{F106EC23-FD16-47B6-A0BD-F6611CF16A86}" type="presOf" srcId="{A400FDE6-C6C9-4CE3-9A39-B017C3ECA6A3}" destId="{A0385B9C-D0C7-4AD3-9F23-00671ED58544}" srcOrd="0" destOrd="0" presId="urn:microsoft.com/office/officeart/2005/8/layout/hierarchy1"/>
    <dgm:cxn modelId="{FB1B0D06-8EA9-4AF2-8FA7-4DBEC47C6202}" type="presOf" srcId="{D1E775AD-5AFF-481D-9711-1A271C37FBD4}" destId="{7CD0ABCC-0857-4803-B8B8-5605F4975535}" srcOrd="0" destOrd="0" presId="urn:microsoft.com/office/officeart/2005/8/layout/hierarchy1"/>
    <dgm:cxn modelId="{1F9DDB47-3A04-46D7-8C70-FF8D236CBC09}" type="presOf" srcId="{28CB3785-062D-4B38-B655-C5383C9BF6E9}" destId="{96313723-A3E7-40BD-B8E0-6C4FCC945C27}" srcOrd="0" destOrd="0" presId="urn:microsoft.com/office/officeart/2005/8/layout/hierarchy1"/>
    <dgm:cxn modelId="{4B72C8E2-EAB3-4FD7-AEF9-092A02285F1C}" type="presOf" srcId="{B6BCAAE2-ED26-4460-BC26-988BB7C92943}" destId="{4548D3E2-7214-41ED-9CA2-14B2253B4E48}" srcOrd="0" destOrd="0" presId="urn:microsoft.com/office/officeart/2005/8/layout/hierarchy1"/>
    <dgm:cxn modelId="{9BE0DF20-BF84-4EB8-B997-5B1A142EB14C}" srcId="{C9F0BA50-A858-4229-A5A5-FF05CD24A199}" destId="{89FB84AD-1CE7-49ED-B4E9-2C1B3FEB7B91}" srcOrd="0" destOrd="0" parTransId="{378E9424-0FF8-4425-B618-162E839F116E}" sibTransId="{FEEFD16D-4E89-4BF8-B267-E7CBD87D67FE}"/>
    <dgm:cxn modelId="{66C04791-2209-4759-9E04-14A7925C2939}" type="presOf" srcId="{DCB232EA-56EA-4731-B430-99DB390F32C5}" destId="{4E8D50CB-C6FF-4BCA-8516-E7B20E5DDE96}" srcOrd="0" destOrd="0" presId="urn:microsoft.com/office/officeart/2005/8/layout/hierarchy1"/>
    <dgm:cxn modelId="{EC54094E-9198-4F1F-84D3-7E756AB4FFE6}" type="presOf" srcId="{69A797C3-9D85-41AB-8A9E-0CFEA59B4BFB}" destId="{71AA1DBA-AF65-4E4F-8B1A-5C6B6A7C04EE}"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34A96A1E-C515-4203-A8F1-669BDECE3AA0}" srcId="{419EC49C-985C-4F9F-92F2-0640FC79017E}" destId="{D6B301C2-ACB0-4776-8717-4C76A9EB2953}" srcOrd="0" destOrd="0" parTransId="{A400FDE6-C6C9-4CE3-9A39-B017C3ECA6A3}" sibTransId="{31E0F037-2F41-4222-90A7-ED31A6BDD325}"/>
    <dgm:cxn modelId="{83E8E50E-442B-40CE-AED6-28330937F922}" srcId="{2C60BB38-9218-4609-A0F4-805E02387ECE}" destId="{570FFA40-7BF2-403E-9EEB-443B0B9FAB41}" srcOrd="0" destOrd="0" parTransId="{33BC85EC-B315-4FC9-A439-05D49BA49BA9}" sibTransId="{2F8AB261-1883-4781-A830-CBCF0405C38B}"/>
    <dgm:cxn modelId="{E5B589B8-7A28-4F62-82DE-514DA91BD6A5}" srcId="{2AF3D730-4742-4E37-968A-66041A90FFCE}" destId="{60471A10-BEEA-4DD2-9726-739D5D141DF0}" srcOrd="0" destOrd="0" parTransId="{E414AB7D-FD32-4D6A-B7E6-8B4967963E81}" sibTransId="{3E2CFD88-2285-463B-8D36-BE8EB599FECC}"/>
    <dgm:cxn modelId="{D771EB67-7D1F-41DD-BFB2-A44A6514893C}" type="presOf" srcId="{0B181271-DA86-49E1-AD06-734B56BDD87B}" destId="{7B967A69-0303-4193-82AD-3AD1BCA30C4B}" srcOrd="0" destOrd="0" presId="urn:microsoft.com/office/officeart/2005/8/layout/hierarchy1"/>
    <dgm:cxn modelId="{CAFD3E56-F7E2-433E-91FB-69FA6C0DA35C}" srcId="{B6EA4CA0-E489-4624-983F-B5BED6B5A067}" destId="{C9F0BA50-A858-4229-A5A5-FF05CD24A199}" srcOrd="1" destOrd="0" parTransId="{0F68E0B4-0BB4-44A5-B4C7-8D4716FDE935}" sibTransId="{7C6CC285-8F5F-42ED-BA6A-EE5A12A15D5C}"/>
    <dgm:cxn modelId="{9D57BCC3-C4BD-41B6-90A9-AC1B1D806A62}" type="presOf" srcId="{5637AAFA-0E2C-448C-979D-F5FF72AF25EB}" destId="{51A70A65-8C00-482E-A835-32E97B9F1753}" srcOrd="0" destOrd="0" presId="urn:microsoft.com/office/officeart/2005/8/layout/hierarchy1"/>
    <dgm:cxn modelId="{2DD5F65D-6B34-468A-9EC4-318FB36D4E3C}" srcId="{56B31B2A-1558-40F9-A7A4-6188ACAE3A2E}" destId="{419EC49C-985C-4F9F-92F2-0640FC79017E}" srcOrd="2" destOrd="0" parTransId="{0B181271-DA86-49E1-AD06-734B56BDD87B}" sibTransId="{855A99E8-BB45-4A96-8772-04B26D150198}"/>
    <dgm:cxn modelId="{C07AC6C7-B2A5-4EC2-98A0-27D68299F4A0}" srcId="{D40014B8-6998-41B9-812F-A54FC3AACCD4}" destId="{26B811E5-E53B-4576-AA73-582C9255D288}" srcOrd="2" destOrd="0" parTransId="{A2CBB5D7-B1CA-4DEF-A1C8-1E85A7BCC129}" sibTransId="{7FB4A549-D613-468F-990B-378107886363}"/>
    <dgm:cxn modelId="{BA1B77FC-E022-4C20-8C8F-95A6E4745727}" type="presOf" srcId="{C72D9292-D914-4BC1-807B-9DDF0EB97A1A}" destId="{B5E03463-D201-4115-86F7-E119DE4A3E42}"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5B04E137-1730-462D-BC4C-25F089A41629}" type="presOf" srcId="{155AE70F-82DE-4EE4-9F2B-5B96FF085C08}" destId="{7EFE2796-680F-4260-98F6-36A43C750D1F}" srcOrd="0" destOrd="0" presId="urn:microsoft.com/office/officeart/2005/8/layout/hierarchy1"/>
    <dgm:cxn modelId="{07BE0C22-19D2-4805-B493-E2890C308C03}" srcId="{806FA6A5-2DE6-4843-87B7-5CE9654EC00D}" destId="{69A797C3-9D85-41AB-8A9E-0CFEA59B4BFB}" srcOrd="0" destOrd="0" parTransId="{B6D294E8-0B6B-4063-B125-84B3B3565EBC}" sibTransId="{67A5EE54-D903-473A-BE8D-1002E093D90B}"/>
    <dgm:cxn modelId="{6D22A71A-4A48-4065-86F0-8B889D2B68BC}" type="presOf" srcId="{C9F0BA50-A858-4229-A5A5-FF05CD24A199}" destId="{8E9E2C35-66D4-4529-9B84-7A7C8F99BF66}" srcOrd="0" destOrd="0" presId="urn:microsoft.com/office/officeart/2005/8/layout/hierarchy1"/>
    <dgm:cxn modelId="{C564836C-49BC-40D0-8984-F46E2E0C35BC}" type="presOf" srcId="{6E1E4561-A2F6-4465-A92A-9F97159E1062}" destId="{86D8F394-3D7C-46C0-A36A-C56C652FE9BF}" srcOrd="0" destOrd="0" presId="urn:microsoft.com/office/officeart/2005/8/layout/hierarchy1"/>
    <dgm:cxn modelId="{B92C5987-90E7-4DCC-8A4B-FE995C818FF3}" type="presOf" srcId="{2C60BB38-9218-4609-A0F4-805E02387ECE}" destId="{D9E549B9-7138-4ECB-82E0-E9F621314CB1}" srcOrd="0" destOrd="0" presId="urn:microsoft.com/office/officeart/2005/8/layout/hierarchy1"/>
    <dgm:cxn modelId="{7548B97C-CFC8-4EF3-997C-3FFB7DBDF0C9}" srcId="{8D07C222-9ED7-4DCF-B85D-2413BC9E2BA2}" destId="{D60C7570-DBF3-40E6-A4AD-3C056974666E}" srcOrd="0" destOrd="0" parTransId="{4DADE87E-34AD-4B3E-940A-B09A0F701FCC}" sibTransId="{0E033D5C-66D0-4566-8337-42D97E662608}"/>
    <dgm:cxn modelId="{00FE8C2A-8F14-4ED8-94A2-C6B3A38570C8}" type="presOf" srcId="{F9D79BEE-F65B-41B4-A1E3-8BA9A9332A76}" destId="{47E5A063-75DA-4915-8589-D70A0EC7BCFB}" srcOrd="0" destOrd="0" presId="urn:microsoft.com/office/officeart/2005/8/layout/hierarchy1"/>
    <dgm:cxn modelId="{FDCE9B7E-5A24-4043-B21C-17B384144B0A}" type="presOf" srcId="{1AB54BF8-ACC2-4222-9ACC-3D632328DEA5}" destId="{05A40932-E6B2-4AD4-83AA-B53E915B37CD}" srcOrd="0" destOrd="0" presId="urn:microsoft.com/office/officeart/2005/8/layout/hierarchy1"/>
    <dgm:cxn modelId="{8C3B4FAA-59F7-4E86-8EDE-9D424D8717D1}" type="presOf" srcId="{EF7A2259-4BCE-4281-90BA-CED1DAD11198}" destId="{2ECEB027-4C3B-48A0-A5AB-200272045E1B}" srcOrd="0" destOrd="0" presId="urn:microsoft.com/office/officeart/2005/8/layout/hierarchy1"/>
    <dgm:cxn modelId="{BAD7AF26-9E1C-4C46-9DFF-C5F0DAF86D44}" type="presOf" srcId="{8711C4B8-C32E-4AB7-81E5-4DD998212EEC}" destId="{649B77C7-FEBC-4FD4-9A04-F1D789CF945D}" srcOrd="0" destOrd="0" presId="urn:microsoft.com/office/officeart/2005/8/layout/hierarchy1"/>
    <dgm:cxn modelId="{5BC7B5B4-C678-4E60-A464-8DAC91AE3D51}" type="presOf" srcId="{D40014B8-6998-41B9-812F-A54FC3AACCD4}" destId="{6B881DCE-ACAA-4191-B2F1-CDB57716F489}" srcOrd="0" destOrd="0" presId="urn:microsoft.com/office/officeart/2005/8/layout/hierarchy1"/>
    <dgm:cxn modelId="{1C82D6CB-F272-45C9-8101-9307E6C6BDE7}" type="presOf" srcId="{2901B8E3-407A-4D1D-ABC5-52D36031B78D}" destId="{AA48B3FA-B168-47C3-B1C3-0606B8FBA767}" srcOrd="0" destOrd="0" presId="urn:microsoft.com/office/officeart/2005/8/layout/hierarchy1"/>
    <dgm:cxn modelId="{ED95F79D-87E4-4671-947D-18C40E4A6861}" type="presOf" srcId="{E601E1C3-1823-48ED-A2F0-4C1F48D0EEE4}" destId="{81DE3DA9-2C74-40D3-8E39-AAD8A83BA74C}" srcOrd="0" destOrd="0" presId="urn:microsoft.com/office/officeart/2005/8/layout/hierarchy1"/>
    <dgm:cxn modelId="{0C4F447D-F923-41EF-BD3D-A99928379107}" type="presOf" srcId="{2AF3D730-4742-4E37-968A-66041A90FFCE}" destId="{78BB3040-E773-43DB-8325-15B573701A01}" srcOrd="0" destOrd="0" presId="urn:microsoft.com/office/officeart/2005/8/layout/hierarchy1"/>
    <dgm:cxn modelId="{750B9C56-EB0E-46A1-B59C-2741B8B07C2E}" type="presOf" srcId="{A2CBB5D7-B1CA-4DEF-A1C8-1E85A7BCC129}" destId="{9E076A38-21CA-4C6F-9298-7D862B015D98}" srcOrd="0" destOrd="0" presId="urn:microsoft.com/office/officeart/2005/8/layout/hierarchy1"/>
    <dgm:cxn modelId="{4560EEA3-D509-45E3-81EE-DCE779D538CE}" srcId="{D40014B8-6998-41B9-812F-A54FC3AACCD4}" destId="{C72D9292-D914-4BC1-807B-9DDF0EB97A1A}" srcOrd="1" destOrd="0" parTransId="{71106A9F-AE71-47B7-BA80-6EB5B0BDD0FD}" sibTransId="{ADFFBC2D-6767-47A7-A738-079E8AFCC6F3}"/>
    <dgm:cxn modelId="{FA55017B-7207-4907-88C0-CF87A7C06551}" srcId="{41A49613-75B1-49B8-94F3-CE0129A19833}" destId="{4C0A06BE-E985-4211-BF16-1EA43F42544E}" srcOrd="0" destOrd="0" parTransId="{8E4A8C40-88A3-4D35-9FAB-FF1EA93EC27E}" sibTransId="{662F139E-2DEF-4A2C-B2B4-97F79FBE7058}"/>
    <dgm:cxn modelId="{8648B509-0437-4728-8749-70DEE028F305}" type="presOf" srcId="{34EE2879-98AC-41B5-9C74-04FE59A339D0}" destId="{4DB2CD74-97CD-47E3-8985-D08DAB5D5ED7}" srcOrd="0" destOrd="0" presId="urn:microsoft.com/office/officeart/2005/8/layout/hierarchy1"/>
    <dgm:cxn modelId="{D1898FE2-7D51-485E-94D7-BE5B202E7FD6}" type="presOf" srcId="{14C502A1-05DD-4313-B2B0-8606F0D6DC33}" destId="{E2D02620-6E48-4D16-BFE8-363119F70653}" srcOrd="0" destOrd="0" presId="urn:microsoft.com/office/officeart/2005/8/layout/hierarchy1"/>
    <dgm:cxn modelId="{DAEA8FEA-DF23-418D-9D5F-A5CAABCFE592}" type="presOf" srcId="{4C0A06BE-E985-4211-BF16-1EA43F42544E}" destId="{9E46008D-8F39-412A-B2F9-5E7DB4B0F511}"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6E698B8E-7BA1-4E54-B105-DD400ADA6F14}" srcId="{1089726A-9655-4D81-B470-7FD1C93224AB}" destId="{806FA6A5-2DE6-4843-87B7-5CE9654EC00D}" srcOrd="0" destOrd="0" parTransId="{8711C4B8-C32E-4AB7-81E5-4DD998212EEC}" sibTransId="{7BB8B0F2-90B7-4868-BA06-EE1329C795B9}"/>
    <dgm:cxn modelId="{77A7329D-FAD2-40FE-80EF-DA1C9FC2DAFE}" type="presOf" srcId="{8E4A8C40-88A3-4D35-9FAB-FF1EA93EC27E}" destId="{18925761-D9E8-4505-844B-0BDCE26B0BFC}" srcOrd="0" destOrd="0" presId="urn:microsoft.com/office/officeart/2005/8/layout/hierarchy1"/>
    <dgm:cxn modelId="{67653CC9-5BF7-452F-A4F1-73DA9E6FD354}" type="presOf" srcId="{419EC49C-985C-4F9F-92F2-0640FC79017E}" destId="{4BF553FE-EB10-4248-94EF-1922D9912F4E}" srcOrd="0" destOrd="0" presId="urn:microsoft.com/office/officeart/2005/8/layout/hierarchy1"/>
    <dgm:cxn modelId="{1C8B4C32-2354-49B9-A51D-726B2BD65330}" type="presOf" srcId="{18728FE8-12D7-46BE-88D3-A829EC6CB5E0}" destId="{74BE10CA-410B-4EB1-A853-BEF73F5CB23B}"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A5A6210D-23B6-4493-95B1-A1817A1106C8}" srcId="{EA1A2FFB-316E-42DB-90A1-39AC5DBA94BC}" destId="{1AB54BF8-ACC2-4222-9ACC-3D632328DEA5}" srcOrd="0" destOrd="0" parTransId="{708C5A73-72FD-4A67-B383-04A26FC50EAB}" sibTransId="{ED6C097A-1882-434A-962F-9D13A008EC9D}"/>
    <dgm:cxn modelId="{5E456576-DED9-42D9-A267-40856E1D8597}" srcId="{C72D9292-D914-4BC1-807B-9DDF0EB97A1A}" destId="{09B9CBA6-4587-458C-817C-538D73B1BB40}" srcOrd="0" destOrd="0" parTransId="{E601E1C3-1823-48ED-A2F0-4C1F48D0EEE4}" sibTransId="{42893C56-F185-4443-9B07-FE0F68030D58}"/>
    <dgm:cxn modelId="{36783747-8554-41B0-BAD7-3FD8333128B3}" srcId="{60471A10-BEEA-4DD2-9726-739D5D141DF0}" destId="{7D5B3561-E9A2-415E-8A21-6E5C75109FE9}" srcOrd="0" destOrd="0" parTransId="{28CB3785-062D-4B38-B655-C5383C9BF6E9}" sibTransId="{D724E8ED-145D-444E-9F14-05F8E005B830}"/>
    <dgm:cxn modelId="{BCB87105-67DF-4E1C-B9F9-DF17B1E1F109}" type="presOf" srcId="{F43DFE2A-3AFD-489C-9E24-6987A704577A}" destId="{643A1850-112F-4452-A31A-923CF49404ED}" srcOrd="0" destOrd="0" presId="urn:microsoft.com/office/officeart/2005/8/layout/hierarchy1"/>
    <dgm:cxn modelId="{B960257D-5970-4AC5-9A7B-847059285DA1}" type="presOf" srcId="{AA7457EA-9EEC-4054-8920-675753618B9B}" destId="{28C4FD42-CFE5-429D-86D3-1484C99D9BF8}" srcOrd="0" destOrd="0" presId="urn:microsoft.com/office/officeart/2005/8/layout/hierarchy1"/>
    <dgm:cxn modelId="{5B933BFF-680F-485E-9E2A-F099AFDE53AE}" srcId="{2901B8E3-407A-4D1D-ABC5-52D36031B78D}" destId="{457FF0C9-3014-4AEB-ADC4-4E270E5FE9BE}" srcOrd="0" destOrd="0" parTransId="{DE32DEB7-D38A-4638-88E5-80D9175FBE96}" sibTransId="{5378E710-AD7C-4D20-82AF-E5AE026CBB40}"/>
    <dgm:cxn modelId="{CFC72400-7D60-4327-92D6-983E53593817}" type="presOf" srcId="{D6B301C2-ACB0-4776-8717-4C76A9EB2953}" destId="{F8F57B54-0093-487C-AAEF-A44EE802B990}"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EC44749B-82BA-4C13-A9C9-8C7A8B28B8FF}" type="presOf" srcId="{827204A1-5E75-4F4D-AC14-FA0377A45BFA}" destId="{A1B6E185-7284-4A60-A269-B7734141B7F9}" srcOrd="0" destOrd="0" presId="urn:microsoft.com/office/officeart/2005/8/layout/hierarchy1"/>
    <dgm:cxn modelId="{7EF7EF8D-2CB4-4370-A1DF-BDCC34633B39}" type="presOf" srcId="{4FF7659B-56BE-4422-8EE5-B20873F577FF}" destId="{C5A8B6C8-5352-40BE-A04B-2027B99C6B2F}" srcOrd="0" destOrd="0" presId="urn:microsoft.com/office/officeart/2005/8/layout/hierarchy1"/>
    <dgm:cxn modelId="{73CF110E-CFA3-4B10-A63E-288A72859066}" srcId="{B6EA4CA0-E489-4624-983F-B5BED6B5A067}" destId="{155AE70F-82DE-4EE4-9F2B-5B96FF085C08}" srcOrd="2" destOrd="0" parTransId="{FB00A299-9FDC-4CD6-9B3F-9C4350B36FCA}" sibTransId="{FFA3C204-8361-4881-B368-FBEFC7DAC960}"/>
    <dgm:cxn modelId="{344654EA-EC1E-48EB-BA63-05F1B8C1EB72}" srcId="{89FB84AD-1CE7-49ED-B4E9-2C1B3FEB7B91}" destId="{FA7EB244-3538-4E2E-A787-63BDFBEE7E8D}" srcOrd="0" destOrd="0" parTransId="{0AE4D39B-9F3D-4CF3-AC97-2A118B5CF012}" sibTransId="{5BDDB5A3-CBC0-46F1-8C08-8BB39C4B4F74}"/>
    <dgm:cxn modelId="{87E1AE92-2519-4BD6-A169-EA6A068004D7}" type="presOf" srcId="{2BD1DED8-4802-4B10-A709-0DBA87550FF2}" destId="{8911595F-5166-4A6A-AC76-34AC14A2FBAA}" srcOrd="0" destOrd="0" presId="urn:microsoft.com/office/officeart/2005/8/layout/hierarchy1"/>
    <dgm:cxn modelId="{E003E13D-557F-40A1-ACA6-0200996984B6}" type="presOf" srcId="{E00C149B-E23E-49A8-8AEB-A26B9113346C}" destId="{A6AF25C0-FCCB-477D-AD8C-12A2AECB071C}" srcOrd="0" destOrd="0" presId="urn:microsoft.com/office/officeart/2005/8/layout/hierarchy1"/>
    <dgm:cxn modelId="{55643085-F14A-4010-B271-DB4D115D0988}" type="presOf" srcId="{E414AB7D-FD32-4D6A-B7E6-8B4967963E81}" destId="{CE19639A-BFD4-4E83-A05A-A05E375E82FE}" srcOrd="0" destOrd="0" presId="urn:microsoft.com/office/officeart/2005/8/layout/hierarchy1"/>
    <dgm:cxn modelId="{BFAC46A5-2978-4544-B0F1-A2D58F5D6990}" type="presOf" srcId="{C994183F-F4C8-40BD-845D-E9F22B8EE0DD}" destId="{AA6C2DA1-6B5B-4B32-B6FC-D1A3B4E73DBE}" srcOrd="0" destOrd="0" presId="urn:microsoft.com/office/officeart/2005/8/layout/hierarchy1"/>
    <dgm:cxn modelId="{92788CF5-F732-478D-99DA-BAF6EACE8C83}" type="presOf" srcId="{64BF6B03-2036-4824-85DE-8FF42D046631}" destId="{B8E54455-A860-4F10-961A-AFECC510DB5D}" srcOrd="0" destOrd="0" presId="urn:microsoft.com/office/officeart/2005/8/layout/hierarchy1"/>
    <dgm:cxn modelId="{62DD7962-EB06-4DB5-8AD0-6D1174ABF3D1}" type="presOf" srcId="{00389B24-BAFE-4537-9BE1-8928C88D6B29}" destId="{5791C6C8-D5B0-4F86-8E7C-AD0F2EA19B49}" srcOrd="0" destOrd="0" presId="urn:microsoft.com/office/officeart/2005/8/layout/hierarchy1"/>
    <dgm:cxn modelId="{841B07D1-D73D-4AA2-A0C7-04F87C8AD75C}" type="presOf" srcId="{5309A062-C60F-44EB-A0EC-4F20F6AD354E}" destId="{6E5595F8-0F2A-46E9-B523-D48D3ED3D2B6}" srcOrd="0" destOrd="0" presId="urn:microsoft.com/office/officeart/2005/8/layout/hierarchy1"/>
    <dgm:cxn modelId="{C7FB244A-74C4-4FDB-B8C8-B5456B4CD84E}" srcId="{155AE70F-82DE-4EE4-9F2B-5B96FF085C08}" destId="{0731D46A-809C-4069-9378-039F9FEA5CAE}" srcOrd="0" destOrd="0" parTransId="{00389B24-BAFE-4537-9BE1-8928C88D6B29}" sibTransId="{F30D7180-DEAE-49E8-9F3B-CA70B5361367}"/>
    <dgm:cxn modelId="{96C199E3-166A-4784-AC0A-18031F63DFC9}" type="presOf" srcId="{42A05468-4A88-4341-A74A-12ECC4C89830}" destId="{7D229074-B2A8-4FB5-A032-B121E090B858}" srcOrd="0" destOrd="0" presId="urn:microsoft.com/office/officeart/2005/8/layout/hierarchy1"/>
    <dgm:cxn modelId="{243C3C61-FD85-42C6-A540-1BE4E605E032}" type="presParOf" srcId="{4B513BD9-84DE-4259-9558-27FAE8103A2A}" destId="{EDBA6D31-E398-4518-B02E-71D0775C7723}" srcOrd="0" destOrd="0" presId="urn:microsoft.com/office/officeart/2005/8/layout/hierarchy1"/>
    <dgm:cxn modelId="{4540756E-584E-46D4-8C82-A3A123B30728}" type="presParOf" srcId="{EDBA6D31-E398-4518-B02E-71D0775C7723}" destId="{CCE1D90F-FCD8-4CAC-AE7E-D79C3C2266E7}" srcOrd="0" destOrd="0" presId="urn:microsoft.com/office/officeart/2005/8/layout/hierarchy1"/>
    <dgm:cxn modelId="{BC6A2A2D-780E-45F0-961E-8FC46D67698F}" type="presParOf" srcId="{CCE1D90F-FCD8-4CAC-AE7E-D79C3C2266E7}" destId="{407F97DA-FF64-48EE-B786-025948D0CB63}" srcOrd="0" destOrd="0" presId="urn:microsoft.com/office/officeart/2005/8/layout/hierarchy1"/>
    <dgm:cxn modelId="{A34E15FA-D96B-4B37-BDC4-562BEDEB2500}" type="presParOf" srcId="{CCE1D90F-FCD8-4CAC-AE7E-D79C3C2266E7}" destId="{36DDC1D4-A9B4-401E-9137-2BA8F839A710}" srcOrd="1" destOrd="0" presId="urn:microsoft.com/office/officeart/2005/8/layout/hierarchy1"/>
    <dgm:cxn modelId="{61EA8C3A-DBB6-4554-9FB8-513FB3C6A645}" type="presParOf" srcId="{EDBA6D31-E398-4518-B02E-71D0775C7723}" destId="{86730D51-64A6-4367-8E34-DC2808A71D7A}" srcOrd="1" destOrd="0" presId="urn:microsoft.com/office/officeart/2005/8/layout/hierarchy1"/>
    <dgm:cxn modelId="{CBDFE442-159C-41DB-B841-5F7C10DB4D44}" type="presParOf" srcId="{86730D51-64A6-4367-8E34-DC2808A71D7A}" destId="{8911595F-5166-4A6A-AC76-34AC14A2FBAA}" srcOrd="0" destOrd="0" presId="urn:microsoft.com/office/officeart/2005/8/layout/hierarchy1"/>
    <dgm:cxn modelId="{7A6507DF-3837-4C7F-8E6F-671F74C98B8F}" type="presParOf" srcId="{86730D51-64A6-4367-8E34-DC2808A71D7A}" destId="{127AE90B-B1E6-43A3-A6FF-2C7B84B932E1}" srcOrd="1" destOrd="0" presId="urn:microsoft.com/office/officeart/2005/8/layout/hierarchy1"/>
    <dgm:cxn modelId="{17B63781-3EE2-445B-8CCB-ED68D3441D61}" type="presParOf" srcId="{127AE90B-B1E6-43A3-A6FF-2C7B84B932E1}" destId="{BA7BC27F-6F49-4862-B26E-47D98861955D}" srcOrd="0" destOrd="0" presId="urn:microsoft.com/office/officeart/2005/8/layout/hierarchy1"/>
    <dgm:cxn modelId="{E78516D7-FE1D-4018-9705-F30D6141263F}" type="presParOf" srcId="{BA7BC27F-6F49-4862-B26E-47D98861955D}" destId="{172B48EB-6AF0-48C3-AD97-4CEA4C2D94BC}" srcOrd="0" destOrd="0" presId="urn:microsoft.com/office/officeart/2005/8/layout/hierarchy1"/>
    <dgm:cxn modelId="{3FE7B54E-147E-4540-B3E8-1BB8586A2A3F}" type="presParOf" srcId="{BA7BC27F-6F49-4862-B26E-47D98861955D}" destId="{6B881DCE-ACAA-4191-B2F1-CDB57716F489}" srcOrd="1" destOrd="0" presId="urn:microsoft.com/office/officeart/2005/8/layout/hierarchy1"/>
    <dgm:cxn modelId="{BE7A7B6C-1B45-4EE6-904D-5B07A5524B2C}" type="presParOf" srcId="{127AE90B-B1E6-43A3-A6FF-2C7B84B932E1}" destId="{4B4B86C7-45B0-406E-8F98-C3DA17B5F061}" srcOrd="1" destOrd="0" presId="urn:microsoft.com/office/officeart/2005/8/layout/hierarchy1"/>
    <dgm:cxn modelId="{05BDDAD9-FF90-476C-9704-F3AF6C88AD4E}" type="presParOf" srcId="{4B4B86C7-45B0-406E-8F98-C3DA17B5F061}" destId="{86D8F394-3D7C-46C0-A36A-C56C652FE9BF}" srcOrd="0" destOrd="0" presId="urn:microsoft.com/office/officeart/2005/8/layout/hierarchy1"/>
    <dgm:cxn modelId="{BD50CA90-0E2D-4BDE-B586-F8391A8B50EE}" type="presParOf" srcId="{4B4B86C7-45B0-406E-8F98-C3DA17B5F061}" destId="{4EA6CBBA-8E17-4D2C-9E15-AF57971E9FAC}" srcOrd="1" destOrd="0" presId="urn:microsoft.com/office/officeart/2005/8/layout/hierarchy1"/>
    <dgm:cxn modelId="{51582801-018E-408F-BD47-7AD70C282171}" type="presParOf" srcId="{4EA6CBBA-8E17-4D2C-9E15-AF57971E9FAC}" destId="{5722C481-36E5-4ABE-8FC1-65C7CC35A864}" srcOrd="0" destOrd="0" presId="urn:microsoft.com/office/officeart/2005/8/layout/hierarchy1"/>
    <dgm:cxn modelId="{6307D41A-1D75-45EE-A855-00F52B094911}" type="presParOf" srcId="{5722C481-36E5-4ABE-8FC1-65C7CC35A864}" destId="{E7D296B6-C2C8-43BE-98C9-E25E3A097246}" srcOrd="0" destOrd="0" presId="urn:microsoft.com/office/officeart/2005/8/layout/hierarchy1"/>
    <dgm:cxn modelId="{2E521901-BEF2-4559-A2BF-B1C913DFA3F7}" type="presParOf" srcId="{5722C481-36E5-4ABE-8FC1-65C7CC35A864}" destId="{C2B10354-B475-451D-9E76-AAB7895E4E13}" srcOrd="1" destOrd="0" presId="urn:microsoft.com/office/officeart/2005/8/layout/hierarchy1"/>
    <dgm:cxn modelId="{FC3FE521-B120-4B7D-AB73-12D90701B6D3}" type="presParOf" srcId="{4EA6CBBA-8E17-4D2C-9E15-AF57971E9FAC}" destId="{AF5B5D92-D281-402B-8B07-5EA3D6E07177}" srcOrd="1" destOrd="0" presId="urn:microsoft.com/office/officeart/2005/8/layout/hierarchy1"/>
    <dgm:cxn modelId="{5F8C5D62-84E5-4D02-8DBC-50DCA9274F9F}" type="presParOf" srcId="{AF5B5D92-D281-402B-8B07-5EA3D6E07177}" destId="{E2D02620-6E48-4D16-BFE8-363119F70653}" srcOrd="0" destOrd="0" presId="urn:microsoft.com/office/officeart/2005/8/layout/hierarchy1"/>
    <dgm:cxn modelId="{4BA9E4EC-F016-4DCE-A3D2-488051CDBFFF}" type="presParOf" srcId="{AF5B5D92-D281-402B-8B07-5EA3D6E07177}" destId="{A8E717EE-5ED2-4584-A789-6962258869E7}" srcOrd="1" destOrd="0" presId="urn:microsoft.com/office/officeart/2005/8/layout/hierarchy1"/>
    <dgm:cxn modelId="{418EE4DB-170E-4C49-B6A9-6FD63A1ECD17}" type="presParOf" srcId="{A8E717EE-5ED2-4584-A789-6962258869E7}" destId="{95F55A06-BC2B-4C2C-9A51-0CE97F420B32}" srcOrd="0" destOrd="0" presId="urn:microsoft.com/office/officeart/2005/8/layout/hierarchy1"/>
    <dgm:cxn modelId="{3478BCF9-408D-4279-A950-9D20F348E784}" type="presParOf" srcId="{95F55A06-BC2B-4C2C-9A51-0CE97F420B32}" destId="{5C249CA5-DB6C-43AE-BF70-6D8B4A18428F}" srcOrd="0" destOrd="0" presId="urn:microsoft.com/office/officeart/2005/8/layout/hierarchy1"/>
    <dgm:cxn modelId="{E7A75FCD-469E-4646-B30B-A15CC1B210E5}" type="presParOf" srcId="{95F55A06-BC2B-4C2C-9A51-0CE97F420B32}" destId="{AA48B3FA-B168-47C3-B1C3-0606B8FBA767}" srcOrd="1" destOrd="0" presId="urn:microsoft.com/office/officeart/2005/8/layout/hierarchy1"/>
    <dgm:cxn modelId="{B040DE47-FBBE-4C4C-8F1B-43FD59257702}" type="presParOf" srcId="{A8E717EE-5ED2-4584-A789-6962258869E7}" destId="{B3EC7AA9-8AD7-4D46-85FE-7BDAFCD36E68}" srcOrd="1" destOrd="0" presId="urn:microsoft.com/office/officeart/2005/8/layout/hierarchy1"/>
    <dgm:cxn modelId="{86B42598-D17B-46A0-949F-435D9E684257}" type="presParOf" srcId="{B3EC7AA9-8AD7-4D46-85FE-7BDAFCD36E68}" destId="{66EFE4ED-3003-4CB4-BBD7-8DAB0A49E910}" srcOrd="0" destOrd="0" presId="urn:microsoft.com/office/officeart/2005/8/layout/hierarchy1"/>
    <dgm:cxn modelId="{EDD0A7EB-546B-43B8-A1AA-6D783213DD1D}" type="presParOf" srcId="{B3EC7AA9-8AD7-4D46-85FE-7BDAFCD36E68}" destId="{463EB55D-57EA-442D-94E7-538F5DDC79E2}" srcOrd="1" destOrd="0" presId="urn:microsoft.com/office/officeart/2005/8/layout/hierarchy1"/>
    <dgm:cxn modelId="{DE9BF77F-8DF1-4BDA-9B14-D124780A87B8}" type="presParOf" srcId="{463EB55D-57EA-442D-94E7-538F5DDC79E2}" destId="{D42875E8-D0EA-475F-9965-BBA2FAF2BFFB}" srcOrd="0" destOrd="0" presId="urn:microsoft.com/office/officeart/2005/8/layout/hierarchy1"/>
    <dgm:cxn modelId="{E09298B6-6A56-4D57-92A5-CD8BB24EC112}" type="presParOf" srcId="{D42875E8-D0EA-475F-9965-BBA2FAF2BFFB}" destId="{C41E50D4-8430-43C9-B677-98848925B5DE}" srcOrd="0" destOrd="0" presId="urn:microsoft.com/office/officeart/2005/8/layout/hierarchy1"/>
    <dgm:cxn modelId="{68B70AE4-C617-4EA2-B8AE-B472298416A8}" type="presParOf" srcId="{D42875E8-D0EA-475F-9965-BBA2FAF2BFFB}" destId="{8494FDFF-2B25-4EEF-952E-2F706E84447F}" srcOrd="1" destOrd="0" presId="urn:microsoft.com/office/officeart/2005/8/layout/hierarchy1"/>
    <dgm:cxn modelId="{45D8C5A2-2976-42CB-8675-3CFFD5B48FB0}" type="presParOf" srcId="{463EB55D-57EA-442D-94E7-538F5DDC79E2}" destId="{A30AF627-6D5F-4E11-B5A3-95D44E7190A1}" srcOrd="1" destOrd="0" presId="urn:microsoft.com/office/officeart/2005/8/layout/hierarchy1"/>
    <dgm:cxn modelId="{C50616DB-5AA6-4985-A299-9BE1E1B43B9E}" type="presParOf" srcId="{A30AF627-6D5F-4E11-B5A3-95D44E7190A1}" destId="{F5826424-69D8-4BB0-BE66-B33D6643EBD3}" srcOrd="0" destOrd="0" presId="urn:microsoft.com/office/officeart/2005/8/layout/hierarchy1"/>
    <dgm:cxn modelId="{62AA113A-BBAC-4846-8AC0-706186CB66EC}" type="presParOf" srcId="{A30AF627-6D5F-4E11-B5A3-95D44E7190A1}" destId="{55A6FB14-9FFB-4180-8F8F-CCD1631E93AD}" srcOrd="1" destOrd="0" presId="urn:microsoft.com/office/officeart/2005/8/layout/hierarchy1"/>
    <dgm:cxn modelId="{BFF1FDAD-670E-481C-80DE-99F4F112C418}" type="presParOf" srcId="{55A6FB14-9FFB-4180-8F8F-CCD1631E93AD}" destId="{8774138E-13F8-4ABE-BCC5-7BDBD24DC4AA}" srcOrd="0" destOrd="0" presId="urn:microsoft.com/office/officeart/2005/8/layout/hierarchy1"/>
    <dgm:cxn modelId="{4C9C4C0B-7B9B-436E-B49B-86F8F2F8C4E1}" type="presParOf" srcId="{8774138E-13F8-4ABE-BCC5-7BDBD24DC4AA}" destId="{C75B6D2E-6839-4937-A024-6887AA42B19E}" srcOrd="0" destOrd="0" presId="urn:microsoft.com/office/officeart/2005/8/layout/hierarchy1"/>
    <dgm:cxn modelId="{4D49CB8C-95E9-4703-8797-66ECFABC5C15}" type="presParOf" srcId="{8774138E-13F8-4ABE-BCC5-7BDBD24DC4AA}" destId="{EAB21B1B-5D94-464D-8807-72C1D2B4C21F}" srcOrd="1" destOrd="0" presId="urn:microsoft.com/office/officeart/2005/8/layout/hierarchy1"/>
    <dgm:cxn modelId="{B11E9A83-C10B-47F9-A0FD-1DC91782F912}" type="presParOf" srcId="{55A6FB14-9FFB-4180-8F8F-CCD1631E93AD}" destId="{FAC43F8C-C1EA-427E-91F2-B01E095BFC50}" srcOrd="1" destOrd="0" presId="urn:microsoft.com/office/officeart/2005/8/layout/hierarchy1"/>
    <dgm:cxn modelId="{DDE5B5C4-D51E-4F51-94F4-A48F8E2355A5}" type="presParOf" srcId="{FAC43F8C-C1EA-427E-91F2-B01E095BFC50}" destId="{FA3E0034-5702-4F32-BAA4-2ADF64D9A18A}" srcOrd="0" destOrd="0" presId="urn:microsoft.com/office/officeart/2005/8/layout/hierarchy1"/>
    <dgm:cxn modelId="{FB856ABD-1688-40BA-8625-CD8490C0E4DF}" type="presParOf" srcId="{FAC43F8C-C1EA-427E-91F2-B01E095BFC50}" destId="{C1B9B19B-DE21-4D59-8869-C727F475CFE8}" srcOrd="1" destOrd="0" presId="urn:microsoft.com/office/officeart/2005/8/layout/hierarchy1"/>
    <dgm:cxn modelId="{1B2D669B-EE9C-4135-BB18-46803D3E081C}" type="presParOf" srcId="{C1B9B19B-DE21-4D59-8869-C727F475CFE8}" destId="{F66A201E-6367-4EF0-89F1-C06E79F67187}" srcOrd="0" destOrd="0" presId="urn:microsoft.com/office/officeart/2005/8/layout/hierarchy1"/>
    <dgm:cxn modelId="{B347791F-2FB6-42CA-A877-33E8DE0B7DD9}" type="presParOf" srcId="{F66A201E-6367-4EF0-89F1-C06E79F67187}" destId="{0FB5633B-F761-46CE-85E2-AC5FDD408C05}" srcOrd="0" destOrd="0" presId="urn:microsoft.com/office/officeart/2005/8/layout/hierarchy1"/>
    <dgm:cxn modelId="{378284F6-55A3-43E2-9733-80F45FB24760}" type="presParOf" srcId="{F66A201E-6367-4EF0-89F1-C06E79F67187}" destId="{21D57AF0-C5E9-47A4-AC0D-ACC2E71B39D9}" srcOrd="1" destOrd="0" presId="urn:microsoft.com/office/officeart/2005/8/layout/hierarchy1"/>
    <dgm:cxn modelId="{5FC233B0-0BBB-497F-975E-69D85B966DD1}" type="presParOf" srcId="{C1B9B19B-DE21-4D59-8869-C727F475CFE8}" destId="{BE66E344-182D-4E4B-8F7F-4AB5065FB101}" srcOrd="1" destOrd="0" presId="urn:microsoft.com/office/officeart/2005/8/layout/hierarchy1"/>
    <dgm:cxn modelId="{FAD6D907-D09D-4C10-9060-47D45753A9E4}" type="presParOf" srcId="{BE66E344-182D-4E4B-8F7F-4AB5065FB101}" destId="{DAE5E97F-8933-4DAC-B6FD-AE42C9B4ABC6}" srcOrd="0" destOrd="0" presId="urn:microsoft.com/office/officeart/2005/8/layout/hierarchy1"/>
    <dgm:cxn modelId="{D3D640AD-78E1-4877-91C4-C340268487C0}" type="presParOf" srcId="{BE66E344-182D-4E4B-8F7F-4AB5065FB101}" destId="{9CC16052-B0FA-4C73-951A-93A31585454A}" srcOrd="1" destOrd="0" presId="urn:microsoft.com/office/officeart/2005/8/layout/hierarchy1"/>
    <dgm:cxn modelId="{20105EFB-4A44-4756-82AD-97B8932C065A}" type="presParOf" srcId="{9CC16052-B0FA-4C73-951A-93A31585454A}" destId="{B1ECDFD0-1698-4686-8122-322E107871D4}" srcOrd="0" destOrd="0" presId="urn:microsoft.com/office/officeart/2005/8/layout/hierarchy1"/>
    <dgm:cxn modelId="{4E5C3A01-96D2-4A5F-A18D-D4DF794FF59E}" type="presParOf" srcId="{B1ECDFD0-1698-4686-8122-322E107871D4}" destId="{0F0DAE99-C010-4F5B-93E5-0FF057123D81}" srcOrd="0" destOrd="0" presId="urn:microsoft.com/office/officeart/2005/8/layout/hierarchy1"/>
    <dgm:cxn modelId="{2DD4C119-F79F-41B6-8631-970903B1E2DE}" type="presParOf" srcId="{B1ECDFD0-1698-4686-8122-322E107871D4}" destId="{E8233023-B8A7-41ED-A6C1-73BA5B5F2066}" srcOrd="1" destOrd="0" presId="urn:microsoft.com/office/officeart/2005/8/layout/hierarchy1"/>
    <dgm:cxn modelId="{3CE8A8F6-49DC-475A-8964-1A17FDD54E36}" type="presParOf" srcId="{9CC16052-B0FA-4C73-951A-93A31585454A}" destId="{7A63A786-3151-4139-9E08-4A5773CC11E1}" srcOrd="1" destOrd="0" presId="urn:microsoft.com/office/officeart/2005/8/layout/hierarchy1"/>
    <dgm:cxn modelId="{A9A56B45-D3C7-439B-B859-60B39C4B2C65}" type="presParOf" srcId="{7A63A786-3151-4139-9E08-4A5773CC11E1}" destId="{2A296F42-E09E-4086-A511-C30D39793809}" srcOrd="0" destOrd="0" presId="urn:microsoft.com/office/officeart/2005/8/layout/hierarchy1"/>
    <dgm:cxn modelId="{6864C4E2-287C-43EB-9DF4-7617E5EE2C6E}" type="presParOf" srcId="{7A63A786-3151-4139-9E08-4A5773CC11E1}" destId="{F64D6274-E4EF-48C9-92BA-86D7AD914D57}" srcOrd="1" destOrd="0" presId="urn:microsoft.com/office/officeart/2005/8/layout/hierarchy1"/>
    <dgm:cxn modelId="{1D12735E-46E4-49EB-AD25-07AE2DCEEB8D}" type="presParOf" srcId="{F64D6274-E4EF-48C9-92BA-86D7AD914D57}" destId="{068912FB-E048-417C-97FE-5E3756DA236E}" srcOrd="0" destOrd="0" presId="urn:microsoft.com/office/officeart/2005/8/layout/hierarchy1"/>
    <dgm:cxn modelId="{00AC4818-F637-4B5F-847A-BCE294732D4B}" type="presParOf" srcId="{068912FB-E048-417C-97FE-5E3756DA236E}" destId="{ED7256A2-C548-4A65-84F0-B34B9652ABE1}" srcOrd="0" destOrd="0" presId="urn:microsoft.com/office/officeart/2005/8/layout/hierarchy1"/>
    <dgm:cxn modelId="{068FB738-5B2A-4066-95E5-B8E93485DECA}" type="presParOf" srcId="{068912FB-E048-417C-97FE-5E3756DA236E}" destId="{4E8D50CB-C6FF-4BCA-8516-E7B20E5DDE96}" srcOrd="1" destOrd="0" presId="urn:microsoft.com/office/officeart/2005/8/layout/hierarchy1"/>
    <dgm:cxn modelId="{C594F911-DCA0-43C9-B564-92DC1FD3ECA9}" type="presParOf" srcId="{F64D6274-E4EF-48C9-92BA-86D7AD914D57}" destId="{69CC449B-4606-4BC7-9AB6-215A68C8293B}" srcOrd="1" destOrd="0" presId="urn:microsoft.com/office/officeart/2005/8/layout/hierarchy1"/>
    <dgm:cxn modelId="{3382BA2F-D4FC-4AB1-9C25-76BA32BA79A2}" type="presParOf" srcId="{4B4B86C7-45B0-406E-8F98-C3DA17B5F061}" destId="{B4DB0013-7D3F-4D82-8FCB-6182E693CFFE}" srcOrd="2" destOrd="0" presId="urn:microsoft.com/office/officeart/2005/8/layout/hierarchy1"/>
    <dgm:cxn modelId="{1076CEC6-7775-474E-900F-DFAE8A76D4FB}" type="presParOf" srcId="{4B4B86C7-45B0-406E-8F98-C3DA17B5F061}" destId="{B1B850E9-6701-491D-BDD5-9216A7D76F01}" srcOrd="3" destOrd="0" presId="urn:microsoft.com/office/officeart/2005/8/layout/hierarchy1"/>
    <dgm:cxn modelId="{45C3DFC5-3961-4A68-A51C-EF361EECCD64}" type="presParOf" srcId="{B1B850E9-6701-491D-BDD5-9216A7D76F01}" destId="{B5C4BF35-5D62-4FFA-9560-8DDCB9BE5285}" srcOrd="0" destOrd="0" presId="urn:microsoft.com/office/officeart/2005/8/layout/hierarchy1"/>
    <dgm:cxn modelId="{83F099DA-A648-4608-86F4-C2938D09A5ED}" type="presParOf" srcId="{B5C4BF35-5D62-4FFA-9560-8DDCB9BE5285}" destId="{985C402D-E673-46D5-95BD-B9EE13E1A2D0}" srcOrd="0" destOrd="0" presId="urn:microsoft.com/office/officeart/2005/8/layout/hierarchy1"/>
    <dgm:cxn modelId="{CAC13417-FC98-4652-933E-365087840F46}" type="presParOf" srcId="{B5C4BF35-5D62-4FFA-9560-8DDCB9BE5285}" destId="{B5E03463-D201-4115-86F7-E119DE4A3E42}" srcOrd="1" destOrd="0" presId="urn:microsoft.com/office/officeart/2005/8/layout/hierarchy1"/>
    <dgm:cxn modelId="{C7E5F720-9133-489D-8A4D-2E3CA974643E}" type="presParOf" srcId="{B1B850E9-6701-491D-BDD5-9216A7D76F01}" destId="{D8B8874F-C134-47C6-9CB8-AE907DCA111E}" srcOrd="1" destOrd="0" presId="urn:microsoft.com/office/officeart/2005/8/layout/hierarchy1"/>
    <dgm:cxn modelId="{FBE84772-D5DB-442E-B51C-067ECD43184D}" type="presParOf" srcId="{D8B8874F-C134-47C6-9CB8-AE907DCA111E}" destId="{81DE3DA9-2C74-40D3-8E39-AAD8A83BA74C}" srcOrd="0" destOrd="0" presId="urn:microsoft.com/office/officeart/2005/8/layout/hierarchy1"/>
    <dgm:cxn modelId="{ACADFA58-5562-4C3F-8126-A780F0DEC54E}" type="presParOf" srcId="{D8B8874F-C134-47C6-9CB8-AE907DCA111E}" destId="{BA956196-637C-434B-8BB2-1EAEB4B53BD4}" srcOrd="1" destOrd="0" presId="urn:microsoft.com/office/officeart/2005/8/layout/hierarchy1"/>
    <dgm:cxn modelId="{B59749B1-6BC3-479F-A070-CD450D573921}" type="presParOf" srcId="{BA956196-637C-434B-8BB2-1EAEB4B53BD4}" destId="{D2004014-0D8A-484D-98E9-65FBFCC9547E}" srcOrd="0" destOrd="0" presId="urn:microsoft.com/office/officeart/2005/8/layout/hierarchy1"/>
    <dgm:cxn modelId="{68716369-0C40-4624-9E2B-99E49940F6B0}" type="presParOf" srcId="{D2004014-0D8A-484D-98E9-65FBFCC9547E}" destId="{5CE522F8-F1A2-4BE0-873A-3A08829E0FAF}" srcOrd="0" destOrd="0" presId="urn:microsoft.com/office/officeart/2005/8/layout/hierarchy1"/>
    <dgm:cxn modelId="{4B1AD1F5-F938-4202-BDBA-9F70275DFAB9}" type="presParOf" srcId="{D2004014-0D8A-484D-98E9-65FBFCC9547E}" destId="{56B00B46-ED3C-45D1-A6D9-95DAE36E9AA8}" srcOrd="1" destOrd="0" presId="urn:microsoft.com/office/officeart/2005/8/layout/hierarchy1"/>
    <dgm:cxn modelId="{D8E24970-07D6-412E-87B0-1520934B90AC}" type="presParOf" srcId="{BA956196-637C-434B-8BB2-1EAEB4B53BD4}" destId="{FC3C4FC1-D6A5-487F-A1F9-53700AC1BCA6}" srcOrd="1" destOrd="0" presId="urn:microsoft.com/office/officeart/2005/8/layout/hierarchy1"/>
    <dgm:cxn modelId="{B1C4C819-A8FB-4D40-A8A8-32676D019637}" type="presParOf" srcId="{FC3C4FC1-D6A5-487F-A1F9-53700AC1BCA6}" destId="{90DF1262-3E72-41DE-99D0-B156639B76DD}" srcOrd="0" destOrd="0" presId="urn:microsoft.com/office/officeart/2005/8/layout/hierarchy1"/>
    <dgm:cxn modelId="{34BB1F63-6609-4270-A02A-DED07C9DB0C6}" type="presParOf" srcId="{FC3C4FC1-D6A5-487F-A1F9-53700AC1BCA6}" destId="{0487DC00-A88D-458E-9987-F66032845384}" srcOrd="1" destOrd="0" presId="urn:microsoft.com/office/officeart/2005/8/layout/hierarchy1"/>
    <dgm:cxn modelId="{07C4FBC5-AEAE-42BE-8772-F8C5AFB1FFB3}" type="presParOf" srcId="{0487DC00-A88D-458E-9987-F66032845384}" destId="{4AF28D72-CF7C-4B1C-A43C-032135C1B6E6}" srcOrd="0" destOrd="0" presId="urn:microsoft.com/office/officeart/2005/8/layout/hierarchy1"/>
    <dgm:cxn modelId="{A91D8D87-6E07-41EE-AA90-52D6005331B7}" type="presParOf" srcId="{4AF28D72-CF7C-4B1C-A43C-032135C1B6E6}" destId="{1436BF17-B85D-4A21-869A-699180ECB448}" srcOrd="0" destOrd="0" presId="urn:microsoft.com/office/officeart/2005/8/layout/hierarchy1"/>
    <dgm:cxn modelId="{A5700C70-C06B-4A00-8B80-C7E8B206D456}" type="presParOf" srcId="{4AF28D72-CF7C-4B1C-A43C-032135C1B6E6}" destId="{78BB3040-E773-43DB-8325-15B573701A01}" srcOrd="1" destOrd="0" presId="urn:microsoft.com/office/officeart/2005/8/layout/hierarchy1"/>
    <dgm:cxn modelId="{47B5153D-B6A1-41F0-B7DC-9838EEA03165}" type="presParOf" srcId="{0487DC00-A88D-458E-9987-F66032845384}" destId="{C8DF0FEA-9CDA-42EA-A483-EC2FF13A78DB}" srcOrd="1" destOrd="0" presId="urn:microsoft.com/office/officeart/2005/8/layout/hierarchy1"/>
    <dgm:cxn modelId="{001AB20F-03D2-4603-B9B2-23B311A1CAED}" type="presParOf" srcId="{C8DF0FEA-9CDA-42EA-A483-EC2FF13A78DB}" destId="{CE19639A-BFD4-4E83-A05A-A05E375E82FE}" srcOrd="0" destOrd="0" presId="urn:microsoft.com/office/officeart/2005/8/layout/hierarchy1"/>
    <dgm:cxn modelId="{A2C05C09-802F-4192-BB84-8610311E0442}" type="presParOf" srcId="{C8DF0FEA-9CDA-42EA-A483-EC2FF13A78DB}" destId="{87698144-6FB6-4151-B0CB-1B546FD0A247}" srcOrd="1" destOrd="0" presId="urn:microsoft.com/office/officeart/2005/8/layout/hierarchy1"/>
    <dgm:cxn modelId="{3DB7CD43-193E-4785-8C93-B9C29A29A81B}" type="presParOf" srcId="{87698144-6FB6-4151-B0CB-1B546FD0A247}" destId="{E9C5A1F2-BBEA-44F5-B680-5FC1F8426DCB}" srcOrd="0" destOrd="0" presId="urn:microsoft.com/office/officeart/2005/8/layout/hierarchy1"/>
    <dgm:cxn modelId="{0FCA2ED9-FBEA-486A-922D-18AC171F2D0E}" type="presParOf" srcId="{E9C5A1F2-BBEA-44F5-B680-5FC1F8426DCB}" destId="{42FEAF35-9290-45D4-B603-B6C252F744E5}" srcOrd="0" destOrd="0" presId="urn:microsoft.com/office/officeart/2005/8/layout/hierarchy1"/>
    <dgm:cxn modelId="{EC0B824B-C2C8-41ED-A365-EB61E9E5538A}" type="presParOf" srcId="{E9C5A1F2-BBEA-44F5-B680-5FC1F8426DCB}" destId="{5602C5B9-9E6A-4F26-A639-35C805ED6BDD}" srcOrd="1" destOrd="0" presId="urn:microsoft.com/office/officeart/2005/8/layout/hierarchy1"/>
    <dgm:cxn modelId="{92B73F58-6424-4878-A77F-226315B62CE8}" type="presParOf" srcId="{87698144-6FB6-4151-B0CB-1B546FD0A247}" destId="{905A0455-0EFC-43F8-AC77-9251E5719BFF}" srcOrd="1" destOrd="0" presId="urn:microsoft.com/office/officeart/2005/8/layout/hierarchy1"/>
    <dgm:cxn modelId="{699F6676-F376-4F7E-B6DF-ABDF5E833D4E}" type="presParOf" srcId="{905A0455-0EFC-43F8-AC77-9251E5719BFF}" destId="{96313723-A3E7-40BD-B8E0-6C4FCC945C27}" srcOrd="0" destOrd="0" presId="urn:microsoft.com/office/officeart/2005/8/layout/hierarchy1"/>
    <dgm:cxn modelId="{8D85C17A-B786-4889-8875-62EBA652DD79}" type="presParOf" srcId="{905A0455-0EFC-43F8-AC77-9251E5719BFF}" destId="{72DFEBD3-23CC-4216-8851-1A46E0AD305A}" srcOrd="1" destOrd="0" presId="urn:microsoft.com/office/officeart/2005/8/layout/hierarchy1"/>
    <dgm:cxn modelId="{9E4AD363-96A8-465A-8E4B-A19BE3C5895E}" type="presParOf" srcId="{72DFEBD3-23CC-4216-8851-1A46E0AD305A}" destId="{8282BDC2-1E35-4DDB-9F05-2DE37D366244}" srcOrd="0" destOrd="0" presId="urn:microsoft.com/office/officeart/2005/8/layout/hierarchy1"/>
    <dgm:cxn modelId="{ADB2F325-DB7D-4AC6-9AE4-BDDF97137484}" type="presParOf" srcId="{8282BDC2-1E35-4DDB-9F05-2DE37D366244}" destId="{3C772E3E-F11F-4B01-BAE6-FA09703A2533}" srcOrd="0" destOrd="0" presId="urn:microsoft.com/office/officeart/2005/8/layout/hierarchy1"/>
    <dgm:cxn modelId="{C2DEC639-C829-4C27-834C-1BF67EE64841}" type="presParOf" srcId="{8282BDC2-1E35-4DDB-9F05-2DE37D366244}" destId="{EBC83F17-4241-4317-9CBC-9D5CCEBCBCBD}" srcOrd="1" destOrd="0" presId="urn:microsoft.com/office/officeart/2005/8/layout/hierarchy1"/>
    <dgm:cxn modelId="{2C203D5C-1C4E-4D0E-A965-F15C81B4205B}" type="presParOf" srcId="{72DFEBD3-23CC-4216-8851-1A46E0AD305A}" destId="{ED21A1DF-1E07-4C18-A77D-AF19A667AF54}" srcOrd="1" destOrd="0" presId="urn:microsoft.com/office/officeart/2005/8/layout/hierarchy1"/>
    <dgm:cxn modelId="{12DD0387-0746-402E-9F98-F6BC907FF0CA}" type="presParOf" srcId="{4B4B86C7-45B0-406E-8F98-C3DA17B5F061}" destId="{9E076A38-21CA-4C6F-9298-7D862B015D98}" srcOrd="4" destOrd="0" presId="urn:microsoft.com/office/officeart/2005/8/layout/hierarchy1"/>
    <dgm:cxn modelId="{9789B846-F889-48F0-9698-2B47A7F294E4}" type="presParOf" srcId="{4B4B86C7-45B0-406E-8F98-C3DA17B5F061}" destId="{43892C62-E872-4809-BC4F-EF4FC927C844}" srcOrd="5" destOrd="0" presId="urn:microsoft.com/office/officeart/2005/8/layout/hierarchy1"/>
    <dgm:cxn modelId="{4ABEE0DA-909B-4ECE-B68E-A0849BDDAD49}" type="presParOf" srcId="{43892C62-E872-4809-BC4F-EF4FC927C844}" destId="{8F693A26-067F-44A4-96EC-77FC730CA1A1}" srcOrd="0" destOrd="0" presId="urn:microsoft.com/office/officeart/2005/8/layout/hierarchy1"/>
    <dgm:cxn modelId="{B956B660-9832-445C-AB6D-1FC462B49450}" type="presParOf" srcId="{8F693A26-067F-44A4-96EC-77FC730CA1A1}" destId="{632E88CC-BC6F-4ED5-B419-0E327DE910BF}" srcOrd="0" destOrd="0" presId="urn:microsoft.com/office/officeart/2005/8/layout/hierarchy1"/>
    <dgm:cxn modelId="{61C143F4-510D-4B18-9C64-F9CC379FF9D9}" type="presParOf" srcId="{8F693A26-067F-44A4-96EC-77FC730CA1A1}" destId="{3E34F82B-E638-4285-B69B-13FE9849DC91}" srcOrd="1" destOrd="0" presId="urn:microsoft.com/office/officeart/2005/8/layout/hierarchy1"/>
    <dgm:cxn modelId="{0469807C-1786-4AD4-A42F-775313A901C5}" type="presParOf" srcId="{43892C62-E872-4809-BC4F-EF4FC927C844}" destId="{498DEE51-49B4-4946-96EC-440DF022E98D}" srcOrd="1" destOrd="0" presId="urn:microsoft.com/office/officeart/2005/8/layout/hierarchy1"/>
    <dgm:cxn modelId="{32FFA6F6-B7E4-4435-9C01-127C8F46489A}" type="presParOf" srcId="{498DEE51-49B4-4946-96EC-440DF022E98D}" destId="{4548D3E2-7214-41ED-9CA2-14B2253B4E48}" srcOrd="0" destOrd="0" presId="urn:microsoft.com/office/officeart/2005/8/layout/hierarchy1"/>
    <dgm:cxn modelId="{01CBA085-BB24-4503-955F-084CAE2EA16C}" type="presParOf" srcId="{498DEE51-49B4-4946-96EC-440DF022E98D}" destId="{7C3169C2-5CB1-4A49-869E-BAB218D670C0}" srcOrd="1" destOrd="0" presId="urn:microsoft.com/office/officeart/2005/8/layout/hierarchy1"/>
    <dgm:cxn modelId="{09056C04-FE08-405E-B70C-05F7FBA729D7}" type="presParOf" srcId="{7C3169C2-5CB1-4A49-869E-BAB218D670C0}" destId="{A6A0C9BF-5BAF-4BCB-9481-CFCB05B0FFA5}" srcOrd="0" destOrd="0" presId="urn:microsoft.com/office/officeart/2005/8/layout/hierarchy1"/>
    <dgm:cxn modelId="{06B7ACF1-CD13-4479-951B-8502159760F7}" type="presParOf" srcId="{A6A0C9BF-5BAF-4BCB-9481-CFCB05B0FFA5}" destId="{A20C9E5E-15D7-4E26-963C-50600D39974A}" srcOrd="0" destOrd="0" presId="urn:microsoft.com/office/officeart/2005/8/layout/hierarchy1"/>
    <dgm:cxn modelId="{09596AA1-3D56-472A-A299-9F1E4291D1D2}" type="presParOf" srcId="{A6A0C9BF-5BAF-4BCB-9481-CFCB05B0FFA5}" destId="{A1B6E185-7284-4A60-A269-B7734141B7F9}" srcOrd="1" destOrd="0" presId="urn:microsoft.com/office/officeart/2005/8/layout/hierarchy1"/>
    <dgm:cxn modelId="{2372984D-A896-442B-BB94-7B5B5307BE40}" type="presParOf" srcId="{7C3169C2-5CB1-4A49-869E-BAB218D670C0}" destId="{D40757AB-B995-46D3-9169-B89A3EF4CC38}" srcOrd="1" destOrd="0" presId="urn:microsoft.com/office/officeart/2005/8/layout/hierarchy1"/>
    <dgm:cxn modelId="{283232EA-D6FD-4826-AC6F-7788A8D546F2}" type="presParOf" srcId="{D40757AB-B995-46D3-9169-B89A3EF4CC38}" destId="{28C4FD42-CFE5-429D-86D3-1484C99D9BF8}" srcOrd="0" destOrd="0" presId="urn:microsoft.com/office/officeart/2005/8/layout/hierarchy1"/>
    <dgm:cxn modelId="{E752B2B9-9584-4F37-851E-F1FB2D76294B}" type="presParOf" srcId="{D40757AB-B995-46D3-9169-B89A3EF4CC38}" destId="{6B3B5A7E-AB7C-483D-9DA6-85243E81450E}" srcOrd="1" destOrd="0" presId="urn:microsoft.com/office/officeart/2005/8/layout/hierarchy1"/>
    <dgm:cxn modelId="{3BF5BDCD-3CEF-4120-A8FC-471DEB816B57}" type="presParOf" srcId="{6B3B5A7E-AB7C-483D-9DA6-85243E81450E}" destId="{4849C5E0-BCE5-4DBF-B774-2A3717BC68D3}" srcOrd="0" destOrd="0" presId="urn:microsoft.com/office/officeart/2005/8/layout/hierarchy1"/>
    <dgm:cxn modelId="{DD06BD36-CD76-4CB9-B00E-22136BDE9584}" type="presParOf" srcId="{4849C5E0-BCE5-4DBF-B774-2A3717BC68D3}" destId="{CF416B01-E77C-4CF2-AD96-BEF243EBA2C8}" srcOrd="0" destOrd="0" presId="urn:microsoft.com/office/officeart/2005/8/layout/hierarchy1"/>
    <dgm:cxn modelId="{8D99438A-80E3-4D93-A04C-1BBC02E00B48}" type="presParOf" srcId="{4849C5E0-BCE5-4DBF-B774-2A3717BC68D3}" destId="{3C0B868F-B0F2-40E4-900C-9E5E30C59C51}" srcOrd="1" destOrd="0" presId="urn:microsoft.com/office/officeart/2005/8/layout/hierarchy1"/>
    <dgm:cxn modelId="{4FC8FBE8-4769-4C0C-B1EF-689FAA4E0713}" type="presParOf" srcId="{6B3B5A7E-AB7C-483D-9DA6-85243E81450E}" destId="{F72E1FC1-6C58-4B5A-B7AC-F3B9E4CEC544}" srcOrd="1" destOrd="0" presId="urn:microsoft.com/office/officeart/2005/8/layout/hierarchy1"/>
    <dgm:cxn modelId="{6BE4D8A7-183C-434C-BA21-E8C571600197}" type="presParOf" srcId="{F72E1FC1-6C58-4B5A-B7AC-F3B9E4CEC544}" destId="{74BE10CA-410B-4EB1-A853-BEF73F5CB23B}" srcOrd="0" destOrd="0" presId="urn:microsoft.com/office/officeart/2005/8/layout/hierarchy1"/>
    <dgm:cxn modelId="{9ABF0200-0F0C-4850-B1A2-93A747EE50B4}" type="presParOf" srcId="{F72E1FC1-6C58-4B5A-B7AC-F3B9E4CEC544}" destId="{8CF65BBE-7281-4A1C-A8BB-02A91B784530}" srcOrd="1" destOrd="0" presId="urn:microsoft.com/office/officeart/2005/8/layout/hierarchy1"/>
    <dgm:cxn modelId="{5F18D8C9-0BCE-48E2-AD2A-15752FAD2CCD}" type="presParOf" srcId="{8CF65BBE-7281-4A1C-A8BB-02A91B784530}" destId="{DDAD1D8C-CE97-4CC4-966F-C2E45773C3CF}" srcOrd="0" destOrd="0" presId="urn:microsoft.com/office/officeart/2005/8/layout/hierarchy1"/>
    <dgm:cxn modelId="{727523EC-21FD-4BD7-93B9-873C9C768736}" type="presParOf" srcId="{DDAD1D8C-CE97-4CC4-966F-C2E45773C3CF}" destId="{224A74BA-40EE-4597-A519-6BFC288C12D2}" srcOrd="0" destOrd="0" presId="urn:microsoft.com/office/officeart/2005/8/layout/hierarchy1"/>
    <dgm:cxn modelId="{D3DA7643-8029-4C6F-841C-B3D50275C781}" type="presParOf" srcId="{DDAD1D8C-CE97-4CC4-966F-C2E45773C3CF}" destId="{D261721C-68BA-4C41-A54B-2B732E547768}" srcOrd="1" destOrd="0" presId="urn:microsoft.com/office/officeart/2005/8/layout/hierarchy1"/>
    <dgm:cxn modelId="{C27EFC4C-9CE4-4917-B602-BC01267DD002}" type="presParOf" srcId="{8CF65BBE-7281-4A1C-A8BB-02A91B784530}" destId="{B6592DEB-A3DD-4F8A-82F1-F577239B42C7}" srcOrd="1" destOrd="0" presId="urn:microsoft.com/office/officeart/2005/8/layout/hierarchy1"/>
    <dgm:cxn modelId="{AF2EDF52-7AF3-46B1-8B8A-994502CFD24C}" type="presParOf" srcId="{B6592DEB-A3DD-4F8A-82F1-F577239B42C7}" destId="{0DD57D2D-3E22-4DB2-A126-47FE66447994}" srcOrd="0" destOrd="0" presId="urn:microsoft.com/office/officeart/2005/8/layout/hierarchy1"/>
    <dgm:cxn modelId="{4C0B0799-325A-4AE6-A255-A5286B8962FA}" type="presParOf" srcId="{B6592DEB-A3DD-4F8A-82F1-F577239B42C7}" destId="{991A1EF7-EC1F-433C-B861-C06A836A9781}" srcOrd="1" destOrd="0" presId="urn:microsoft.com/office/officeart/2005/8/layout/hierarchy1"/>
    <dgm:cxn modelId="{40C70B24-96BB-4ABC-BAD3-FC06445F0914}" type="presParOf" srcId="{991A1EF7-EC1F-433C-B861-C06A836A9781}" destId="{E4ACE539-722B-47F1-B9B5-67A6BCCB6BE1}" srcOrd="0" destOrd="0" presId="urn:microsoft.com/office/officeart/2005/8/layout/hierarchy1"/>
    <dgm:cxn modelId="{81A79B9C-2BD2-4584-874B-BCC16EFDE184}" type="presParOf" srcId="{E4ACE539-722B-47F1-B9B5-67A6BCCB6BE1}" destId="{0F1A1556-D05E-4F0C-896A-92A39700D411}" srcOrd="0" destOrd="0" presId="urn:microsoft.com/office/officeart/2005/8/layout/hierarchy1"/>
    <dgm:cxn modelId="{2B8816B4-7939-4A64-AE41-EFD590BE0B53}" type="presParOf" srcId="{E4ACE539-722B-47F1-B9B5-67A6BCCB6BE1}" destId="{05A40932-E6B2-4AD4-83AA-B53E915B37CD}" srcOrd="1" destOrd="0" presId="urn:microsoft.com/office/officeart/2005/8/layout/hierarchy1"/>
    <dgm:cxn modelId="{7F35ADA2-9C8C-45BF-8036-41F663E69155}" type="presParOf" srcId="{991A1EF7-EC1F-433C-B861-C06A836A9781}" destId="{C99B8F83-E6F3-4EDB-9E89-136257C771E6}" srcOrd="1" destOrd="0" presId="urn:microsoft.com/office/officeart/2005/8/layout/hierarchy1"/>
    <dgm:cxn modelId="{E94C53F8-3322-41B3-B9A4-BD1AAF2265CD}" type="presParOf" srcId="{C99B8F83-E6F3-4EDB-9E89-136257C771E6}" destId="{B8E54455-A860-4F10-961A-AFECC510DB5D}" srcOrd="0" destOrd="0" presId="urn:microsoft.com/office/officeart/2005/8/layout/hierarchy1"/>
    <dgm:cxn modelId="{B95F7057-5142-4F74-A697-A1B676BDC384}" type="presParOf" srcId="{C99B8F83-E6F3-4EDB-9E89-136257C771E6}" destId="{C8FBCD42-2006-4824-AF23-AF7A31A3B667}" srcOrd="1" destOrd="0" presId="urn:microsoft.com/office/officeart/2005/8/layout/hierarchy1"/>
    <dgm:cxn modelId="{F692DB42-9D9B-4A5E-824F-92703A5947A5}" type="presParOf" srcId="{C8FBCD42-2006-4824-AF23-AF7A31A3B667}" destId="{4D19E2D8-0B7C-449A-8DF0-F60D866B3966}" srcOrd="0" destOrd="0" presId="urn:microsoft.com/office/officeart/2005/8/layout/hierarchy1"/>
    <dgm:cxn modelId="{3CC6E8AF-A535-4B3B-9A81-7A3CEF6B530C}" type="presParOf" srcId="{4D19E2D8-0B7C-449A-8DF0-F60D866B3966}" destId="{E7E7EF78-B98B-4AD4-B06E-17CBCC0E32A8}" srcOrd="0" destOrd="0" presId="urn:microsoft.com/office/officeart/2005/8/layout/hierarchy1"/>
    <dgm:cxn modelId="{CCA9E703-52CA-4C44-A3CA-CD62328CBFE5}" type="presParOf" srcId="{4D19E2D8-0B7C-449A-8DF0-F60D866B3966}" destId="{643A1850-112F-4452-A31A-923CF49404ED}" srcOrd="1" destOrd="0" presId="urn:microsoft.com/office/officeart/2005/8/layout/hierarchy1"/>
    <dgm:cxn modelId="{15356155-13C6-43DA-9667-FBA0309AC053}" type="presParOf" srcId="{C8FBCD42-2006-4824-AF23-AF7A31A3B667}" destId="{2F3883DE-CFBF-47B1-8D1A-73F067879BC0}" srcOrd="1" destOrd="0" presId="urn:microsoft.com/office/officeart/2005/8/layout/hierarchy1"/>
    <dgm:cxn modelId="{D2D6DF78-ACEB-4127-9A51-6D2A55F26DFF}" type="presParOf" srcId="{86730D51-64A6-4367-8E34-DC2808A71D7A}" destId="{F5C26173-3D31-42BF-A64C-E4CBAADA9999}" srcOrd="2" destOrd="0" presId="urn:microsoft.com/office/officeart/2005/8/layout/hierarchy1"/>
    <dgm:cxn modelId="{B68142E9-B10B-4D7F-9E1D-001335F8152C}" type="presParOf" srcId="{86730D51-64A6-4367-8E34-DC2808A71D7A}" destId="{C5BAD71A-327E-4708-82B1-3D1B5310F00E}" srcOrd="3" destOrd="0" presId="urn:microsoft.com/office/officeart/2005/8/layout/hierarchy1"/>
    <dgm:cxn modelId="{E428682D-B88D-42C0-9769-EF2E96A5B7EA}" type="presParOf" srcId="{C5BAD71A-327E-4708-82B1-3D1B5310F00E}" destId="{FFE01630-BC3A-4A69-9D95-D2661051A2FD}" srcOrd="0" destOrd="0" presId="urn:microsoft.com/office/officeart/2005/8/layout/hierarchy1"/>
    <dgm:cxn modelId="{77A95D16-BAAE-42AF-AF68-874138145965}" type="presParOf" srcId="{FFE01630-BC3A-4A69-9D95-D2661051A2FD}" destId="{B26E5A6C-2977-4D09-95BB-75A5E84EB916}" srcOrd="0" destOrd="0" presId="urn:microsoft.com/office/officeart/2005/8/layout/hierarchy1"/>
    <dgm:cxn modelId="{929CFB5E-6454-484A-BB22-2068C6A055C4}" type="presParOf" srcId="{FFE01630-BC3A-4A69-9D95-D2661051A2FD}" destId="{2550340A-EE81-4A6F-BB53-3A37CA785938}" srcOrd="1" destOrd="0" presId="urn:microsoft.com/office/officeart/2005/8/layout/hierarchy1"/>
    <dgm:cxn modelId="{73256021-37B1-4964-A6EE-F952D1BBF413}" type="presParOf" srcId="{C5BAD71A-327E-4708-82B1-3D1B5310F00E}" destId="{BB38DE10-000D-4C40-999B-133B1E0F6EF9}" srcOrd="1" destOrd="0" presId="urn:microsoft.com/office/officeart/2005/8/layout/hierarchy1"/>
    <dgm:cxn modelId="{A17CA306-ED81-44FB-901B-2FEBB1CB8F49}" type="presParOf" srcId="{BB38DE10-000D-4C40-999B-133B1E0F6EF9}" destId="{5574DFCC-0EEA-4780-97E9-34DF8E4BC156}" srcOrd="0" destOrd="0" presId="urn:microsoft.com/office/officeart/2005/8/layout/hierarchy1"/>
    <dgm:cxn modelId="{93654898-2B58-4709-90FB-E0FE1C71C4A7}" type="presParOf" srcId="{BB38DE10-000D-4C40-999B-133B1E0F6EF9}" destId="{0A63F8A0-039E-401C-974F-CFCC62660333}" srcOrd="1" destOrd="0" presId="urn:microsoft.com/office/officeart/2005/8/layout/hierarchy1"/>
    <dgm:cxn modelId="{BF33486A-7BF4-4B3D-A175-1DCFD19EF9CF}" type="presParOf" srcId="{0A63F8A0-039E-401C-974F-CFCC62660333}" destId="{3B78D08E-FF52-44D0-9041-CD4675186A92}" srcOrd="0" destOrd="0" presId="urn:microsoft.com/office/officeart/2005/8/layout/hierarchy1"/>
    <dgm:cxn modelId="{AC17C80C-3492-4FD5-B1A0-0B8F0E16717A}" type="presParOf" srcId="{3B78D08E-FF52-44D0-9041-CD4675186A92}" destId="{40736DBD-D0EC-4CA6-A7FF-A4C4C02F3934}" srcOrd="0" destOrd="0" presId="urn:microsoft.com/office/officeart/2005/8/layout/hierarchy1"/>
    <dgm:cxn modelId="{29B42BF6-C686-475F-ADEB-1580AE0D67FA}" type="presParOf" srcId="{3B78D08E-FF52-44D0-9041-CD4675186A92}" destId="{8EF35BC4-4EEF-4899-9EC1-86DE24088430}" srcOrd="1" destOrd="0" presId="urn:microsoft.com/office/officeart/2005/8/layout/hierarchy1"/>
    <dgm:cxn modelId="{9FDB6F30-5986-44A4-A4B9-B3FB265FEF66}" type="presParOf" srcId="{0A63F8A0-039E-401C-974F-CFCC62660333}" destId="{7FBAC9D1-6443-47E6-A4D0-90A1D7D2DD8E}" srcOrd="1" destOrd="0" presId="urn:microsoft.com/office/officeart/2005/8/layout/hierarchy1"/>
    <dgm:cxn modelId="{46488DB5-C74A-435E-A6B2-F39B6DDA8C43}" type="presParOf" srcId="{7FBAC9D1-6443-47E6-A4D0-90A1D7D2DD8E}" destId="{649B77C7-FEBC-4FD4-9A04-F1D789CF945D}" srcOrd="0" destOrd="0" presId="urn:microsoft.com/office/officeart/2005/8/layout/hierarchy1"/>
    <dgm:cxn modelId="{DF6284F7-FA8F-41B6-A0DE-6CD5544E535A}" type="presParOf" srcId="{7FBAC9D1-6443-47E6-A4D0-90A1D7D2DD8E}" destId="{1F18418F-A0DC-42B5-A4BB-CC375F284105}" srcOrd="1" destOrd="0" presId="urn:microsoft.com/office/officeart/2005/8/layout/hierarchy1"/>
    <dgm:cxn modelId="{969A98A8-0333-426F-82D1-AAE3A05187CC}" type="presParOf" srcId="{1F18418F-A0DC-42B5-A4BB-CC375F284105}" destId="{3BDA6F02-1446-4E1A-AD4E-046DB4400E6A}" srcOrd="0" destOrd="0" presId="urn:microsoft.com/office/officeart/2005/8/layout/hierarchy1"/>
    <dgm:cxn modelId="{9B95CA04-B22B-4622-AFB4-4FA3DD9DC151}" type="presParOf" srcId="{3BDA6F02-1446-4E1A-AD4E-046DB4400E6A}" destId="{BBF26AD4-EBCB-4D38-871E-26587B5C6E2E}" srcOrd="0" destOrd="0" presId="urn:microsoft.com/office/officeart/2005/8/layout/hierarchy1"/>
    <dgm:cxn modelId="{E5FA580D-C9B5-4E67-8886-AABB0769B8A6}" type="presParOf" srcId="{3BDA6F02-1446-4E1A-AD4E-046DB4400E6A}" destId="{D5CE158C-7CE6-486F-B43B-6901D30F5675}" srcOrd="1" destOrd="0" presId="urn:microsoft.com/office/officeart/2005/8/layout/hierarchy1"/>
    <dgm:cxn modelId="{C95F15B1-8C70-4F6B-A453-1DB32512A8A6}" type="presParOf" srcId="{1F18418F-A0DC-42B5-A4BB-CC375F284105}" destId="{A776DDB2-0D3E-4B73-96C6-64908DEB33F1}" srcOrd="1" destOrd="0" presId="urn:microsoft.com/office/officeart/2005/8/layout/hierarchy1"/>
    <dgm:cxn modelId="{F9621949-F26A-47AF-8113-EA79CE29D9B9}" type="presParOf" srcId="{A776DDB2-0D3E-4B73-96C6-64908DEB33F1}" destId="{5C8E6F10-895F-40B4-979F-117BC06842EC}" srcOrd="0" destOrd="0" presId="urn:microsoft.com/office/officeart/2005/8/layout/hierarchy1"/>
    <dgm:cxn modelId="{E07148B2-663B-478B-982C-716C3B00DBC2}" type="presParOf" srcId="{A776DDB2-0D3E-4B73-96C6-64908DEB33F1}" destId="{D33CD016-BE3D-44A0-911D-4400E9A80F87}" srcOrd="1" destOrd="0" presId="urn:microsoft.com/office/officeart/2005/8/layout/hierarchy1"/>
    <dgm:cxn modelId="{96AFC6E6-9356-4CAE-9F76-9FF1BB686FCB}" type="presParOf" srcId="{D33CD016-BE3D-44A0-911D-4400E9A80F87}" destId="{23916EBC-20D4-4F40-85D0-FDA278C1AA37}" srcOrd="0" destOrd="0" presId="urn:microsoft.com/office/officeart/2005/8/layout/hierarchy1"/>
    <dgm:cxn modelId="{092AE96F-36EE-4DA7-BE58-8002C27357DB}" type="presParOf" srcId="{23916EBC-20D4-4F40-85D0-FDA278C1AA37}" destId="{DAA2BA82-5401-4D9D-BE8C-0BBC328B978D}" srcOrd="0" destOrd="0" presId="urn:microsoft.com/office/officeart/2005/8/layout/hierarchy1"/>
    <dgm:cxn modelId="{1BCEED53-407F-4EA1-AEE7-FD4A6D022111}" type="presParOf" srcId="{23916EBC-20D4-4F40-85D0-FDA278C1AA37}" destId="{71AA1DBA-AF65-4E4F-8B1A-5C6B6A7C04EE}" srcOrd="1" destOrd="0" presId="urn:microsoft.com/office/officeart/2005/8/layout/hierarchy1"/>
    <dgm:cxn modelId="{C2C89B55-671D-4B79-B151-471F4ABA5DFF}" type="presParOf" srcId="{D33CD016-BE3D-44A0-911D-4400E9A80F87}" destId="{A6A011EE-6BFD-40A3-BD31-6252C6E40D96}" srcOrd="1" destOrd="0" presId="urn:microsoft.com/office/officeart/2005/8/layout/hierarchy1"/>
    <dgm:cxn modelId="{33E01B10-2AFD-44BB-83B0-6BE8DE8B1BB5}" type="presParOf" srcId="{A6A011EE-6BFD-40A3-BD31-6252C6E40D96}" destId="{D01098AB-E8C4-4A29-A73E-06E0D4BEEA05}" srcOrd="0" destOrd="0" presId="urn:microsoft.com/office/officeart/2005/8/layout/hierarchy1"/>
    <dgm:cxn modelId="{D2472BAF-50B6-4DEE-B90D-99842D9DE1B8}" type="presParOf" srcId="{A6A011EE-6BFD-40A3-BD31-6252C6E40D96}" destId="{D79DB4F0-300B-44C5-9CF9-52D070C9802A}" srcOrd="1" destOrd="0" presId="urn:microsoft.com/office/officeart/2005/8/layout/hierarchy1"/>
    <dgm:cxn modelId="{6AE3C660-F2B4-42D8-A87D-879E9307653B}" type="presParOf" srcId="{D79DB4F0-300B-44C5-9CF9-52D070C9802A}" destId="{47C45A9F-1557-4481-AF89-238A25276BB1}" srcOrd="0" destOrd="0" presId="urn:microsoft.com/office/officeart/2005/8/layout/hierarchy1"/>
    <dgm:cxn modelId="{028D90C1-2F4A-4FDD-80C6-F1D0908DB67F}" type="presParOf" srcId="{47C45A9F-1557-4481-AF89-238A25276BB1}" destId="{95BC091E-ADE4-48BB-83B3-BFEB6C0E889D}" srcOrd="0" destOrd="0" presId="urn:microsoft.com/office/officeart/2005/8/layout/hierarchy1"/>
    <dgm:cxn modelId="{09DD6F15-36EB-4585-ABDD-0B44AFA6A177}" type="presParOf" srcId="{47C45A9F-1557-4481-AF89-238A25276BB1}" destId="{B0F3B8D3-0D68-49B9-B65A-8B821D360001}" srcOrd="1" destOrd="0" presId="urn:microsoft.com/office/officeart/2005/8/layout/hierarchy1"/>
    <dgm:cxn modelId="{057B91F2-8631-4B4A-8254-DF9779AFF7D8}" type="presParOf" srcId="{D79DB4F0-300B-44C5-9CF9-52D070C9802A}" destId="{6CC7E83A-DD16-4A65-96B6-ABFAF541ED7B}" srcOrd="1" destOrd="0" presId="urn:microsoft.com/office/officeart/2005/8/layout/hierarchy1"/>
    <dgm:cxn modelId="{B4E91F74-8D2D-4E49-80D2-E6D188E64D5C}" type="presParOf" srcId="{6CC7E83A-DD16-4A65-96B6-ABFAF541ED7B}" destId="{84E9D04E-FBE2-45EE-9C78-9461C501B276}" srcOrd="0" destOrd="0" presId="urn:microsoft.com/office/officeart/2005/8/layout/hierarchy1"/>
    <dgm:cxn modelId="{7F2144D2-0105-46E9-8C71-25AB91D2D649}" type="presParOf" srcId="{6CC7E83A-DD16-4A65-96B6-ABFAF541ED7B}" destId="{F19D8E98-9239-4DFB-A311-2FEDD6341C22}" srcOrd="1" destOrd="0" presId="urn:microsoft.com/office/officeart/2005/8/layout/hierarchy1"/>
    <dgm:cxn modelId="{BB3D55C3-60B3-4FED-AAFD-AA39C0584AC6}" type="presParOf" srcId="{F19D8E98-9239-4DFB-A311-2FEDD6341C22}" destId="{B2CCD2F9-9B32-4382-9729-682B6B4C1E72}" srcOrd="0" destOrd="0" presId="urn:microsoft.com/office/officeart/2005/8/layout/hierarchy1"/>
    <dgm:cxn modelId="{489C1FEB-E5F8-4048-A93E-3C593729E184}" type="presParOf" srcId="{B2CCD2F9-9B32-4382-9729-682B6B4C1E72}" destId="{E65BACF3-C8C8-4563-B448-19BEFF117E03}" srcOrd="0" destOrd="0" presId="urn:microsoft.com/office/officeart/2005/8/layout/hierarchy1"/>
    <dgm:cxn modelId="{347184E9-1B5F-4056-8F1C-E1881AB78A1C}" type="presParOf" srcId="{B2CCD2F9-9B32-4382-9729-682B6B4C1E72}" destId="{D793308E-0B57-4303-8615-4BE7E22B271B}" srcOrd="1" destOrd="0" presId="urn:microsoft.com/office/officeart/2005/8/layout/hierarchy1"/>
    <dgm:cxn modelId="{A85EB471-78FA-49F5-8162-D964E63E2BFE}" type="presParOf" srcId="{F19D8E98-9239-4DFB-A311-2FEDD6341C22}" destId="{DE8CB0DD-3E1F-4D0E-9121-F3440ED8B137}" srcOrd="1" destOrd="0" presId="urn:microsoft.com/office/officeart/2005/8/layout/hierarchy1"/>
    <dgm:cxn modelId="{55E70606-06AE-4093-B565-6DCB0031608E}" type="presParOf" srcId="{BB38DE10-000D-4C40-999B-133B1E0F6EF9}" destId="{67EE7CB0-3354-458E-A717-4BB36F898F67}" srcOrd="2" destOrd="0" presId="urn:microsoft.com/office/officeart/2005/8/layout/hierarchy1"/>
    <dgm:cxn modelId="{B6A77D8F-E186-4998-93CB-487D27DFA5FF}" type="presParOf" srcId="{BB38DE10-000D-4C40-999B-133B1E0F6EF9}" destId="{3E374135-493A-461B-8950-B4FBEE8E9C21}" srcOrd="3" destOrd="0" presId="urn:microsoft.com/office/officeart/2005/8/layout/hierarchy1"/>
    <dgm:cxn modelId="{44814E41-75FE-4987-9767-4C82B92B148B}" type="presParOf" srcId="{3E374135-493A-461B-8950-B4FBEE8E9C21}" destId="{76480345-1F2A-4611-87CB-7C5B61F482FD}" srcOrd="0" destOrd="0" presId="urn:microsoft.com/office/officeart/2005/8/layout/hierarchy1"/>
    <dgm:cxn modelId="{7E87636E-6D1F-4A9A-8F14-D168276C9BAD}" type="presParOf" srcId="{76480345-1F2A-4611-87CB-7C5B61F482FD}" destId="{5720A2AA-E99C-48B0-964C-7905E64F20C7}" srcOrd="0" destOrd="0" presId="urn:microsoft.com/office/officeart/2005/8/layout/hierarchy1"/>
    <dgm:cxn modelId="{BA7D73F5-896C-4CB3-9B5C-CFB360F5C568}" type="presParOf" srcId="{76480345-1F2A-4611-87CB-7C5B61F482FD}" destId="{8E9E2C35-66D4-4529-9B84-7A7C8F99BF66}" srcOrd="1" destOrd="0" presId="urn:microsoft.com/office/officeart/2005/8/layout/hierarchy1"/>
    <dgm:cxn modelId="{DCE2266C-F922-46EC-8E3C-5FEEF2D59BA0}" type="presParOf" srcId="{3E374135-493A-461B-8950-B4FBEE8E9C21}" destId="{84D57DD2-8748-4E5C-BCF5-8765299646AE}" srcOrd="1" destOrd="0" presId="urn:microsoft.com/office/officeart/2005/8/layout/hierarchy1"/>
    <dgm:cxn modelId="{1C721CE0-9AC6-4D70-9C88-A2FE83515ACB}" type="presParOf" srcId="{84D57DD2-8748-4E5C-BCF5-8765299646AE}" destId="{6D80F743-2C00-46C1-9761-41CDC965E831}" srcOrd="0" destOrd="0" presId="urn:microsoft.com/office/officeart/2005/8/layout/hierarchy1"/>
    <dgm:cxn modelId="{BD5F2CF4-7CCF-482A-B6FF-FADBDA292F33}" type="presParOf" srcId="{84D57DD2-8748-4E5C-BCF5-8765299646AE}" destId="{774B739F-3CC1-4611-8778-78789B556FE5}" srcOrd="1" destOrd="0" presId="urn:microsoft.com/office/officeart/2005/8/layout/hierarchy1"/>
    <dgm:cxn modelId="{8450FD38-832C-4E9A-985D-27550A36EEC2}" type="presParOf" srcId="{774B739F-3CC1-4611-8778-78789B556FE5}" destId="{931093E2-87A5-4BF1-B562-8F8A3F37A055}" srcOrd="0" destOrd="0" presId="urn:microsoft.com/office/officeart/2005/8/layout/hierarchy1"/>
    <dgm:cxn modelId="{9B14E0EA-EB91-4341-9444-D1981DBA7FF8}" type="presParOf" srcId="{931093E2-87A5-4BF1-B562-8F8A3F37A055}" destId="{91C10091-4EDE-4F84-A98C-0597D4C97133}" srcOrd="0" destOrd="0" presId="urn:microsoft.com/office/officeart/2005/8/layout/hierarchy1"/>
    <dgm:cxn modelId="{FD73E099-DAA5-4BB8-AEB8-A7DF9A95FFE8}" type="presParOf" srcId="{931093E2-87A5-4BF1-B562-8F8A3F37A055}" destId="{7C193BE4-AFA3-4905-AC10-8C473002B65C}" srcOrd="1" destOrd="0" presId="urn:microsoft.com/office/officeart/2005/8/layout/hierarchy1"/>
    <dgm:cxn modelId="{E60B066F-642A-425E-98C1-A00F13C4B910}" type="presParOf" srcId="{774B739F-3CC1-4611-8778-78789B556FE5}" destId="{4CAE8104-EB7A-46E3-9104-7227C8C99576}" srcOrd="1" destOrd="0" presId="urn:microsoft.com/office/officeart/2005/8/layout/hierarchy1"/>
    <dgm:cxn modelId="{EB98D4C2-7288-4B22-B61B-D5BAD690D9E9}" type="presParOf" srcId="{4CAE8104-EB7A-46E3-9104-7227C8C99576}" destId="{E490AC8B-37E7-4053-8A7D-85D382F74AA8}" srcOrd="0" destOrd="0" presId="urn:microsoft.com/office/officeart/2005/8/layout/hierarchy1"/>
    <dgm:cxn modelId="{F3983651-ADFD-4972-AB82-480537995CC0}" type="presParOf" srcId="{4CAE8104-EB7A-46E3-9104-7227C8C99576}" destId="{99FC3122-531B-4ABB-A158-FFB550A7A85C}" srcOrd="1" destOrd="0" presId="urn:microsoft.com/office/officeart/2005/8/layout/hierarchy1"/>
    <dgm:cxn modelId="{49A43510-1299-4E69-92CC-D49653A59FF5}" type="presParOf" srcId="{99FC3122-531B-4ABB-A158-FFB550A7A85C}" destId="{52030A0B-4E7D-40F8-B9D4-3D53C5FA32A0}" srcOrd="0" destOrd="0" presId="urn:microsoft.com/office/officeart/2005/8/layout/hierarchy1"/>
    <dgm:cxn modelId="{2C86F3A3-F202-4C20-AEDF-814BE85CC7D2}" type="presParOf" srcId="{52030A0B-4E7D-40F8-B9D4-3D53C5FA32A0}" destId="{1050514E-7913-47DC-8E11-E373A25A9CBC}" srcOrd="0" destOrd="0" presId="urn:microsoft.com/office/officeart/2005/8/layout/hierarchy1"/>
    <dgm:cxn modelId="{91046162-C59E-4F9B-AD6F-558CE5280E47}" type="presParOf" srcId="{52030A0B-4E7D-40F8-B9D4-3D53C5FA32A0}" destId="{DFDA4990-3E98-4569-9470-4FE261DA55CC}" srcOrd="1" destOrd="0" presId="urn:microsoft.com/office/officeart/2005/8/layout/hierarchy1"/>
    <dgm:cxn modelId="{FD312E38-8916-4719-AFA4-5D08797BD2E4}" type="presParOf" srcId="{99FC3122-531B-4ABB-A158-FFB550A7A85C}" destId="{8524A885-7ABE-415F-98DE-F0667C8D4127}" srcOrd="1" destOrd="0" presId="urn:microsoft.com/office/officeart/2005/8/layout/hierarchy1"/>
    <dgm:cxn modelId="{A5CC7E3E-F777-4FDD-A801-594FB8E2462E}" type="presParOf" srcId="{8524A885-7ABE-415F-98DE-F0667C8D4127}" destId="{BFF6FB42-77B8-4C3B-A2A5-419C7E63A860}" srcOrd="0" destOrd="0" presId="urn:microsoft.com/office/officeart/2005/8/layout/hierarchy1"/>
    <dgm:cxn modelId="{0F6661E8-467A-4FB3-BF36-1416720BDA7E}" type="presParOf" srcId="{8524A885-7ABE-415F-98DE-F0667C8D4127}" destId="{3300BB31-DA34-4268-AC95-4FBC46735818}" srcOrd="1" destOrd="0" presId="urn:microsoft.com/office/officeart/2005/8/layout/hierarchy1"/>
    <dgm:cxn modelId="{F76AAA2C-59C5-43EE-A751-E52B1068D1B5}" type="presParOf" srcId="{3300BB31-DA34-4268-AC95-4FBC46735818}" destId="{7C781B8C-E7F1-4E04-BA24-C5C7F3EC4DE5}" srcOrd="0" destOrd="0" presId="urn:microsoft.com/office/officeart/2005/8/layout/hierarchy1"/>
    <dgm:cxn modelId="{ED33F07C-0203-4825-BC04-03D7EA0ACCE8}" type="presParOf" srcId="{7C781B8C-E7F1-4E04-BA24-C5C7F3EC4DE5}" destId="{E3E99527-97D5-4E84-B4CC-F6B34E489FFA}" srcOrd="0" destOrd="0" presId="urn:microsoft.com/office/officeart/2005/8/layout/hierarchy1"/>
    <dgm:cxn modelId="{4EEED321-0A42-483D-82A4-9BD44ED1B6C1}" type="presParOf" srcId="{7C781B8C-E7F1-4E04-BA24-C5C7F3EC4DE5}" destId="{D9E549B9-7138-4ECB-82E0-E9F621314CB1}" srcOrd="1" destOrd="0" presId="urn:microsoft.com/office/officeart/2005/8/layout/hierarchy1"/>
    <dgm:cxn modelId="{2FCCE032-5B55-4A5B-AD9C-3B5A32CFDFC4}" type="presParOf" srcId="{3300BB31-DA34-4268-AC95-4FBC46735818}" destId="{BDA324B2-93D9-4F37-B610-82DBA8370A65}" srcOrd="1" destOrd="0" presId="urn:microsoft.com/office/officeart/2005/8/layout/hierarchy1"/>
    <dgm:cxn modelId="{749D71BD-3986-4236-8430-E98D79412C5E}" type="presParOf" srcId="{BDA324B2-93D9-4F37-B610-82DBA8370A65}" destId="{5DA8C005-A342-4C07-8267-FE791CEA507B}" srcOrd="0" destOrd="0" presId="urn:microsoft.com/office/officeart/2005/8/layout/hierarchy1"/>
    <dgm:cxn modelId="{042A15D8-5985-43EA-879B-A506685C9FB5}" type="presParOf" srcId="{BDA324B2-93D9-4F37-B610-82DBA8370A65}" destId="{DEB97689-70BE-42DC-87A7-8C7CA3961BE2}" srcOrd="1" destOrd="0" presId="urn:microsoft.com/office/officeart/2005/8/layout/hierarchy1"/>
    <dgm:cxn modelId="{45C7A4C9-7650-4B01-8AD4-CA1B5E4DE9B3}" type="presParOf" srcId="{DEB97689-70BE-42DC-87A7-8C7CA3961BE2}" destId="{D9C8FEB3-D5D2-4DE5-9BF5-EF9F6249A32D}" srcOrd="0" destOrd="0" presId="urn:microsoft.com/office/officeart/2005/8/layout/hierarchy1"/>
    <dgm:cxn modelId="{1F8C7A52-0893-4DF8-9DEB-9068276C5899}" type="presParOf" srcId="{D9C8FEB3-D5D2-4DE5-9BF5-EF9F6249A32D}" destId="{643840AD-FCA0-4F8D-90ED-FD3E88BE68D1}" srcOrd="0" destOrd="0" presId="urn:microsoft.com/office/officeart/2005/8/layout/hierarchy1"/>
    <dgm:cxn modelId="{76B3D739-1D7D-4623-9245-8C8DA0B3747B}" type="presParOf" srcId="{D9C8FEB3-D5D2-4DE5-9BF5-EF9F6249A32D}" destId="{8D9E365C-D779-4320-A6BE-B6BB5C07D29B}" srcOrd="1" destOrd="0" presId="urn:microsoft.com/office/officeart/2005/8/layout/hierarchy1"/>
    <dgm:cxn modelId="{85CDDB10-DF7C-46D0-98E5-08E01FF3A938}" type="presParOf" srcId="{DEB97689-70BE-42DC-87A7-8C7CA3961BE2}" destId="{BE691F2A-821C-428A-86DC-2BE1E7FCEF67}" srcOrd="1" destOrd="0" presId="urn:microsoft.com/office/officeart/2005/8/layout/hierarchy1"/>
    <dgm:cxn modelId="{B8968111-B0BD-4308-8A9B-626F9116732D}" type="presParOf" srcId="{BE691F2A-821C-428A-86DC-2BE1E7FCEF67}" destId="{A6AF25C0-FCCB-477D-AD8C-12A2AECB071C}" srcOrd="0" destOrd="0" presId="urn:microsoft.com/office/officeart/2005/8/layout/hierarchy1"/>
    <dgm:cxn modelId="{3327656B-74BF-41D6-B526-037A70E9F05F}" type="presParOf" srcId="{BE691F2A-821C-428A-86DC-2BE1E7FCEF67}" destId="{39EEC1F8-1D61-4758-A90F-9BD2C1FF7471}" srcOrd="1" destOrd="0" presId="urn:microsoft.com/office/officeart/2005/8/layout/hierarchy1"/>
    <dgm:cxn modelId="{9FF9E1E7-AE7C-4912-9274-D9E2A3E896F3}" type="presParOf" srcId="{39EEC1F8-1D61-4758-A90F-9BD2C1FF7471}" destId="{05CE6231-F9D9-44F7-B8CF-0C985EAAC61C}" srcOrd="0" destOrd="0" presId="urn:microsoft.com/office/officeart/2005/8/layout/hierarchy1"/>
    <dgm:cxn modelId="{55EF8DF6-3CD6-4CBA-87DE-FF2C1D8624D7}" type="presParOf" srcId="{05CE6231-F9D9-44F7-B8CF-0C985EAAC61C}" destId="{B81E7BE2-A38F-4C02-AD34-0C4F6DF8FBB5}" srcOrd="0" destOrd="0" presId="urn:microsoft.com/office/officeart/2005/8/layout/hierarchy1"/>
    <dgm:cxn modelId="{0B36F650-7CC4-43A8-8AD2-FA63A20A2E41}" type="presParOf" srcId="{05CE6231-F9D9-44F7-B8CF-0C985EAAC61C}" destId="{51A70A65-8C00-482E-A835-32E97B9F1753}" srcOrd="1" destOrd="0" presId="urn:microsoft.com/office/officeart/2005/8/layout/hierarchy1"/>
    <dgm:cxn modelId="{0DD21627-2563-4672-9729-FD6F62BBCDFE}" type="presParOf" srcId="{39EEC1F8-1D61-4758-A90F-9BD2C1FF7471}" destId="{CFC31A41-4137-4E26-8B07-F54D8C8EC7D3}" srcOrd="1" destOrd="0" presId="urn:microsoft.com/office/officeart/2005/8/layout/hierarchy1"/>
    <dgm:cxn modelId="{08C8AD23-650D-47DF-BF9D-9DDC07BFF6E1}" type="presParOf" srcId="{BB38DE10-000D-4C40-999B-133B1E0F6EF9}" destId="{C1DF51C6-CEAB-4B0B-8FE9-E691761D22CE}" srcOrd="4" destOrd="0" presId="urn:microsoft.com/office/officeart/2005/8/layout/hierarchy1"/>
    <dgm:cxn modelId="{9F05C058-7562-4BBF-AFF6-32387B8BD623}" type="presParOf" srcId="{BB38DE10-000D-4C40-999B-133B1E0F6EF9}" destId="{4D3AA931-7644-4B40-94ED-9D86CC8B4F2A}" srcOrd="5" destOrd="0" presId="urn:microsoft.com/office/officeart/2005/8/layout/hierarchy1"/>
    <dgm:cxn modelId="{9D7E3534-24AD-4C37-BBCA-584BD67B0DC7}" type="presParOf" srcId="{4D3AA931-7644-4B40-94ED-9D86CC8B4F2A}" destId="{A1695541-02F7-4470-A31B-FFF5A3B62192}" srcOrd="0" destOrd="0" presId="urn:microsoft.com/office/officeart/2005/8/layout/hierarchy1"/>
    <dgm:cxn modelId="{8860A71B-2BAC-4009-8B0C-532731CC2A5A}" type="presParOf" srcId="{A1695541-02F7-4470-A31B-FFF5A3B62192}" destId="{F6699CAF-910E-42BB-BF13-72AFC59F9E2E}" srcOrd="0" destOrd="0" presId="urn:microsoft.com/office/officeart/2005/8/layout/hierarchy1"/>
    <dgm:cxn modelId="{509A15C6-01B0-4E78-BF8C-BEAA690A4ADA}" type="presParOf" srcId="{A1695541-02F7-4470-A31B-FFF5A3B62192}" destId="{7EFE2796-680F-4260-98F6-36A43C750D1F}" srcOrd="1" destOrd="0" presId="urn:microsoft.com/office/officeart/2005/8/layout/hierarchy1"/>
    <dgm:cxn modelId="{3FFDEAF4-E158-4130-B660-FF6B369C2053}" type="presParOf" srcId="{4D3AA931-7644-4B40-94ED-9D86CC8B4F2A}" destId="{F173E332-38FD-42CA-99EA-0AC22F46993C}" srcOrd="1" destOrd="0" presId="urn:microsoft.com/office/officeart/2005/8/layout/hierarchy1"/>
    <dgm:cxn modelId="{22552F36-89C7-46D6-8E9A-F7508C6CE30C}" type="presParOf" srcId="{F173E332-38FD-42CA-99EA-0AC22F46993C}" destId="{5791C6C8-D5B0-4F86-8E7C-AD0F2EA19B49}" srcOrd="0" destOrd="0" presId="urn:microsoft.com/office/officeart/2005/8/layout/hierarchy1"/>
    <dgm:cxn modelId="{2AAEC9ED-6C40-4B55-9A6D-20E3CE6814FB}" type="presParOf" srcId="{F173E332-38FD-42CA-99EA-0AC22F46993C}" destId="{59C43B98-996D-48CE-980C-DE4402B32286}" srcOrd="1" destOrd="0" presId="urn:microsoft.com/office/officeart/2005/8/layout/hierarchy1"/>
    <dgm:cxn modelId="{245394CF-EE2F-45A8-B984-900050BACEE8}" type="presParOf" srcId="{59C43B98-996D-48CE-980C-DE4402B32286}" destId="{0CDE8FE5-FAA9-4700-A5C4-1E21CAA25980}" srcOrd="0" destOrd="0" presId="urn:microsoft.com/office/officeart/2005/8/layout/hierarchy1"/>
    <dgm:cxn modelId="{D325B359-D940-41FF-B52E-AA7B470018E5}" type="presParOf" srcId="{0CDE8FE5-FAA9-4700-A5C4-1E21CAA25980}" destId="{887329D9-D863-4BFD-9025-59D89FA4B108}" srcOrd="0" destOrd="0" presId="urn:microsoft.com/office/officeart/2005/8/layout/hierarchy1"/>
    <dgm:cxn modelId="{E4AFC777-50F2-4A40-9346-BE1F1AC3FB19}" type="presParOf" srcId="{0CDE8FE5-FAA9-4700-A5C4-1E21CAA25980}" destId="{7F590B33-28D7-4682-B093-954F00AC61B8}" srcOrd="1" destOrd="0" presId="urn:microsoft.com/office/officeart/2005/8/layout/hierarchy1"/>
    <dgm:cxn modelId="{C5349993-A673-480B-9CBC-5E2E680648D3}" type="presParOf" srcId="{59C43B98-996D-48CE-980C-DE4402B32286}" destId="{47516DEE-DEB0-4154-B163-26200A7E6FC8}" srcOrd="1" destOrd="0" presId="urn:microsoft.com/office/officeart/2005/8/layout/hierarchy1"/>
    <dgm:cxn modelId="{A6E4C17F-8AFC-4A47-8EB1-AE85EAF956DA}" type="presParOf" srcId="{47516DEE-DEB0-4154-B163-26200A7E6FC8}" destId="{6E3D643C-A5E4-48CA-838F-9EF8B32D8B58}" srcOrd="0" destOrd="0" presId="urn:microsoft.com/office/officeart/2005/8/layout/hierarchy1"/>
    <dgm:cxn modelId="{DD9509A4-1D1F-41C1-99C4-E3AAB7FF7995}" type="presParOf" srcId="{47516DEE-DEB0-4154-B163-26200A7E6FC8}" destId="{FD93BD93-3CE6-4E12-83DD-6BBE1F6B0B51}" srcOrd="1" destOrd="0" presId="urn:microsoft.com/office/officeart/2005/8/layout/hierarchy1"/>
    <dgm:cxn modelId="{8D69C32E-143A-476A-A8BA-28E93240CDC2}" type="presParOf" srcId="{FD93BD93-3CE6-4E12-83DD-6BBE1F6B0B51}" destId="{615112A1-9B51-464F-810A-8C42DD33ED5E}" srcOrd="0" destOrd="0" presId="urn:microsoft.com/office/officeart/2005/8/layout/hierarchy1"/>
    <dgm:cxn modelId="{45BAD334-066E-4EB3-8F68-684B89DF142E}" type="presParOf" srcId="{615112A1-9B51-464F-810A-8C42DD33ED5E}" destId="{5467D48D-BF7A-4C8E-8EE0-6B76AE640830}" srcOrd="0" destOrd="0" presId="urn:microsoft.com/office/officeart/2005/8/layout/hierarchy1"/>
    <dgm:cxn modelId="{2FE84A44-A4BA-48D6-812A-E71FE8F172C8}" type="presParOf" srcId="{615112A1-9B51-464F-810A-8C42DD33ED5E}" destId="{7CD0ABCC-0857-4803-B8B8-5605F4975535}" srcOrd="1" destOrd="0" presId="urn:microsoft.com/office/officeart/2005/8/layout/hierarchy1"/>
    <dgm:cxn modelId="{06723410-94F9-4ADC-8976-C9508EAE7D55}" type="presParOf" srcId="{FD93BD93-3CE6-4E12-83DD-6BBE1F6B0B51}" destId="{8698BB82-39EA-41AB-8865-AC8EBA819ED9}" srcOrd="1" destOrd="0" presId="urn:microsoft.com/office/officeart/2005/8/layout/hierarchy1"/>
    <dgm:cxn modelId="{E4229639-7CB6-4D34-8CB5-BED479F510BA}" type="presParOf" srcId="{8698BB82-39EA-41AB-8865-AC8EBA819ED9}" destId="{C1F500A4-DDFD-4FA5-87F2-0D4E6CE018F1}" srcOrd="0" destOrd="0" presId="urn:microsoft.com/office/officeart/2005/8/layout/hierarchy1"/>
    <dgm:cxn modelId="{24BB5164-AB79-492B-9EBB-AD688ACA459B}" type="presParOf" srcId="{8698BB82-39EA-41AB-8865-AC8EBA819ED9}" destId="{BECEC80E-51BD-468E-A597-ED5990E9AFDC}" srcOrd="1" destOrd="0" presId="urn:microsoft.com/office/officeart/2005/8/layout/hierarchy1"/>
    <dgm:cxn modelId="{50A8BB39-0863-434C-8105-4C4C36460E3C}" type="presParOf" srcId="{BECEC80E-51BD-468E-A597-ED5990E9AFDC}" destId="{C1C079E7-8B66-4E7F-85E5-346BA83F3C80}" srcOrd="0" destOrd="0" presId="urn:microsoft.com/office/officeart/2005/8/layout/hierarchy1"/>
    <dgm:cxn modelId="{1736B8E8-9043-4D48-B277-7CE9B57E90C3}" type="presParOf" srcId="{C1C079E7-8B66-4E7F-85E5-346BA83F3C80}" destId="{665990D5-CBC1-459B-A4B7-73865F2F5F7E}" srcOrd="0" destOrd="0" presId="urn:microsoft.com/office/officeart/2005/8/layout/hierarchy1"/>
    <dgm:cxn modelId="{DA0E5D74-D359-4E36-8717-E8031A4D432C}" type="presParOf" srcId="{C1C079E7-8B66-4E7F-85E5-346BA83F3C80}" destId="{DF156B1B-D05B-448A-97AF-CDADC02D2BBA}" srcOrd="1" destOrd="0" presId="urn:microsoft.com/office/officeart/2005/8/layout/hierarchy1"/>
    <dgm:cxn modelId="{4DE8A3E7-891D-43CF-9DC1-74848849B663}" type="presParOf" srcId="{BECEC80E-51BD-468E-A597-ED5990E9AFDC}" destId="{61B351C6-7103-4619-9F5C-2A0A12A5C2B9}" srcOrd="1" destOrd="0" presId="urn:microsoft.com/office/officeart/2005/8/layout/hierarchy1"/>
    <dgm:cxn modelId="{7DE0950B-4E32-4632-90D3-96E557241CDA}" type="presParOf" srcId="{61B351C6-7103-4619-9F5C-2A0A12A5C2B9}" destId="{AA6C2DA1-6B5B-4B32-B6FC-D1A3B4E73DBE}" srcOrd="0" destOrd="0" presId="urn:microsoft.com/office/officeart/2005/8/layout/hierarchy1"/>
    <dgm:cxn modelId="{D4BF4F8A-5A7C-442F-9007-EC3EC7C6273F}" type="presParOf" srcId="{61B351C6-7103-4619-9F5C-2A0A12A5C2B9}" destId="{F551056F-4B62-4D26-8EEE-33DC0B02E47C}" srcOrd="1" destOrd="0" presId="urn:microsoft.com/office/officeart/2005/8/layout/hierarchy1"/>
    <dgm:cxn modelId="{38D634E0-576B-41C7-8C02-4FA3446A1C53}" type="presParOf" srcId="{F551056F-4B62-4D26-8EEE-33DC0B02E47C}" destId="{B6968A46-883E-41DF-B59C-9AE82546D18B}" srcOrd="0" destOrd="0" presId="urn:microsoft.com/office/officeart/2005/8/layout/hierarchy1"/>
    <dgm:cxn modelId="{29A6A4DB-5129-4351-828F-9DB79E1E3C54}" type="presParOf" srcId="{B6968A46-883E-41DF-B59C-9AE82546D18B}" destId="{2B5EFC7B-9D66-40DC-B9B8-66216BC5C0A8}" srcOrd="0" destOrd="0" presId="urn:microsoft.com/office/officeart/2005/8/layout/hierarchy1"/>
    <dgm:cxn modelId="{42FE54E6-31D9-4A05-AE17-E626F67FED00}" type="presParOf" srcId="{B6968A46-883E-41DF-B59C-9AE82546D18B}" destId="{8E69BD72-3A47-4D0C-A199-013EFFF9C60E}" srcOrd="1" destOrd="0" presId="urn:microsoft.com/office/officeart/2005/8/layout/hierarchy1"/>
    <dgm:cxn modelId="{AA644D56-8617-41E8-B18C-857E2CE504C5}" type="presParOf" srcId="{F551056F-4B62-4D26-8EEE-33DC0B02E47C}" destId="{EE10FA88-27B4-470C-99B0-9742A677E878}" srcOrd="1" destOrd="0" presId="urn:microsoft.com/office/officeart/2005/8/layout/hierarchy1"/>
    <dgm:cxn modelId="{C8775AA1-D889-412A-BBFA-713056828481}" type="presParOf" srcId="{EE10FA88-27B4-470C-99B0-9742A677E878}" destId="{B75D1C37-8432-44CD-8B05-98FD310926A6}" srcOrd="0" destOrd="0" presId="urn:microsoft.com/office/officeart/2005/8/layout/hierarchy1"/>
    <dgm:cxn modelId="{6DCA6FC2-AF5F-43E1-94CD-7C5B6D56A0A1}" type="presParOf" srcId="{EE10FA88-27B4-470C-99B0-9742A677E878}" destId="{6D65F5B8-3F29-4313-9F26-FAC460E831EB}" srcOrd="1" destOrd="0" presId="urn:microsoft.com/office/officeart/2005/8/layout/hierarchy1"/>
    <dgm:cxn modelId="{F21CF62F-BAB6-4924-BC94-FAC9143E81B2}" type="presParOf" srcId="{6D65F5B8-3F29-4313-9F26-FAC460E831EB}" destId="{159FF0B1-FBDE-4C98-8659-54DA7E6CD989}" srcOrd="0" destOrd="0" presId="urn:microsoft.com/office/officeart/2005/8/layout/hierarchy1"/>
    <dgm:cxn modelId="{0001403B-0D22-4411-921E-FBC1FA995E7B}" type="presParOf" srcId="{159FF0B1-FBDE-4C98-8659-54DA7E6CD989}" destId="{C08F48EC-80C3-419E-A706-2CC72A2C638D}" srcOrd="0" destOrd="0" presId="urn:microsoft.com/office/officeart/2005/8/layout/hierarchy1"/>
    <dgm:cxn modelId="{61E7F5ED-DEDD-4F6E-9FAE-8E52D2E180BF}" type="presParOf" srcId="{159FF0B1-FBDE-4C98-8659-54DA7E6CD989}" destId="{E1C793A6-61C7-4886-A115-8EDE98E3C743}" srcOrd="1" destOrd="0" presId="urn:microsoft.com/office/officeart/2005/8/layout/hierarchy1"/>
    <dgm:cxn modelId="{5B43B62A-BFCF-4993-8649-B879D9576E57}" type="presParOf" srcId="{6D65F5B8-3F29-4313-9F26-FAC460E831EB}" destId="{6BD88EE5-8A47-4EC6-86C3-78641B3CC2AC}" srcOrd="1" destOrd="0" presId="urn:microsoft.com/office/officeart/2005/8/layout/hierarchy1"/>
    <dgm:cxn modelId="{C65E32B9-9877-4141-A2FC-D1D23E3D29B0}" type="presParOf" srcId="{6BD88EE5-8A47-4EC6-86C3-78641B3CC2AC}" destId="{CD07E640-D226-4722-8710-B0749BC8E33F}" srcOrd="0" destOrd="0" presId="urn:microsoft.com/office/officeart/2005/8/layout/hierarchy1"/>
    <dgm:cxn modelId="{1946270E-0BC5-48F7-B194-2442379A52B7}" type="presParOf" srcId="{6BD88EE5-8A47-4EC6-86C3-78641B3CC2AC}" destId="{9AF2F3D3-75A4-461E-AACC-2F2777896EF3}" srcOrd="1" destOrd="0" presId="urn:microsoft.com/office/officeart/2005/8/layout/hierarchy1"/>
    <dgm:cxn modelId="{96F4DDCF-BA0F-4CAF-A940-D2298530D9DA}" type="presParOf" srcId="{9AF2F3D3-75A4-461E-AACC-2F2777896EF3}" destId="{AE384022-ACCE-4082-B5C8-6F4E5E412FD9}" srcOrd="0" destOrd="0" presId="urn:microsoft.com/office/officeart/2005/8/layout/hierarchy1"/>
    <dgm:cxn modelId="{0D268EE5-F3B6-4022-9DCF-00B94A0A647E}" type="presParOf" srcId="{AE384022-ACCE-4082-B5C8-6F4E5E412FD9}" destId="{2F43CB98-7BB8-459A-991B-E3AFC213E1DC}" srcOrd="0" destOrd="0" presId="urn:microsoft.com/office/officeart/2005/8/layout/hierarchy1"/>
    <dgm:cxn modelId="{8AB3329E-2C51-4D4C-A4A7-0456A5F84F53}" type="presParOf" srcId="{AE384022-ACCE-4082-B5C8-6F4E5E412FD9}" destId="{1A9FA336-EDCB-4D9D-8092-3A3CCD25BF4B}" srcOrd="1" destOrd="0" presId="urn:microsoft.com/office/officeart/2005/8/layout/hierarchy1"/>
    <dgm:cxn modelId="{51939C6B-1072-4895-A632-D9DA347B8F6B}" type="presParOf" srcId="{9AF2F3D3-75A4-461E-AACC-2F2777896EF3}" destId="{8AD6C21A-251D-42D1-A670-EA6F73F8DCC5}" srcOrd="1" destOrd="0" presId="urn:microsoft.com/office/officeart/2005/8/layout/hierarchy1"/>
    <dgm:cxn modelId="{A4AAE1A8-B4CB-4763-B042-0B99B3D5EB8C}" type="presParOf" srcId="{86730D51-64A6-4367-8E34-DC2808A71D7A}" destId="{7B967A69-0303-4193-82AD-3AD1BCA30C4B}" srcOrd="4" destOrd="0" presId="urn:microsoft.com/office/officeart/2005/8/layout/hierarchy1"/>
    <dgm:cxn modelId="{CA1993F4-69ED-4C1D-8A79-3E37E18F73F1}" type="presParOf" srcId="{86730D51-64A6-4367-8E34-DC2808A71D7A}" destId="{C015FB1C-4B6B-46AD-829F-7F056C5843D5}" srcOrd="5" destOrd="0" presId="urn:microsoft.com/office/officeart/2005/8/layout/hierarchy1"/>
    <dgm:cxn modelId="{033F07B0-18F9-4319-B423-C71D31ACD69C}" type="presParOf" srcId="{C015FB1C-4B6B-46AD-829F-7F056C5843D5}" destId="{EDAC2FD0-8471-46DF-9DED-B78F4C47DD5D}" srcOrd="0" destOrd="0" presId="urn:microsoft.com/office/officeart/2005/8/layout/hierarchy1"/>
    <dgm:cxn modelId="{47325049-9FBB-41B9-986D-C1F19DA3FC50}" type="presParOf" srcId="{EDAC2FD0-8471-46DF-9DED-B78F4C47DD5D}" destId="{51C2BBDB-EF96-486F-BFFA-6A613B4FD207}" srcOrd="0" destOrd="0" presId="urn:microsoft.com/office/officeart/2005/8/layout/hierarchy1"/>
    <dgm:cxn modelId="{3D048063-C408-4250-969B-25F6CC53519E}" type="presParOf" srcId="{EDAC2FD0-8471-46DF-9DED-B78F4C47DD5D}" destId="{4BF553FE-EB10-4248-94EF-1922D9912F4E}" srcOrd="1" destOrd="0" presId="urn:microsoft.com/office/officeart/2005/8/layout/hierarchy1"/>
    <dgm:cxn modelId="{538A59AB-5FEF-4D6C-A8AF-5575396F08F8}" type="presParOf" srcId="{C015FB1C-4B6B-46AD-829F-7F056C5843D5}" destId="{2293CE68-1A33-4FA4-9FFB-127CB54FEDC1}" srcOrd="1" destOrd="0" presId="urn:microsoft.com/office/officeart/2005/8/layout/hierarchy1"/>
    <dgm:cxn modelId="{4A79D3A9-287C-4E37-862A-54C5B486AC89}" type="presParOf" srcId="{2293CE68-1A33-4FA4-9FFB-127CB54FEDC1}" destId="{A0385B9C-D0C7-4AD3-9F23-00671ED58544}" srcOrd="0" destOrd="0" presId="urn:microsoft.com/office/officeart/2005/8/layout/hierarchy1"/>
    <dgm:cxn modelId="{4221A341-44D6-4BF8-B545-EE645EEF1F6C}" type="presParOf" srcId="{2293CE68-1A33-4FA4-9FFB-127CB54FEDC1}" destId="{BA8CE55E-AB16-4C18-AE05-14244335A8AA}" srcOrd="1" destOrd="0" presId="urn:microsoft.com/office/officeart/2005/8/layout/hierarchy1"/>
    <dgm:cxn modelId="{E1E0327C-B6FA-4536-9A6E-2C7A7C1DBF24}" type="presParOf" srcId="{BA8CE55E-AB16-4C18-AE05-14244335A8AA}" destId="{08F28B11-C451-45DA-A6BD-16E9BA0DD146}" srcOrd="0" destOrd="0" presId="urn:microsoft.com/office/officeart/2005/8/layout/hierarchy1"/>
    <dgm:cxn modelId="{E6452674-1136-416E-9608-7E492F259DF9}" type="presParOf" srcId="{08F28B11-C451-45DA-A6BD-16E9BA0DD146}" destId="{DB5E5166-41C6-40BA-B499-B9366D152AD0}" srcOrd="0" destOrd="0" presId="urn:microsoft.com/office/officeart/2005/8/layout/hierarchy1"/>
    <dgm:cxn modelId="{0CC61239-97E4-4379-888E-F5920D4D77EF}" type="presParOf" srcId="{08F28B11-C451-45DA-A6BD-16E9BA0DD146}" destId="{F8F57B54-0093-487C-AAEF-A44EE802B990}" srcOrd="1" destOrd="0" presId="urn:microsoft.com/office/officeart/2005/8/layout/hierarchy1"/>
    <dgm:cxn modelId="{0982CFE5-D29E-4E82-BC18-48DBDCAFB281}" type="presParOf" srcId="{BA8CE55E-AB16-4C18-AE05-14244335A8AA}" destId="{FA1331B4-8ECF-444C-B5CD-CB0770BFCB1F}" srcOrd="1" destOrd="0" presId="urn:microsoft.com/office/officeart/2005/8/layout/hierarchy1"/>
    <dgm:cxn modelId="{4E107454-34F7-4973-931F-587414058B0A}" type="presParOf" srcId="{FA1331B4-8ECF-444C-B5CD-CB0770BFCB1F}" destId="{7D229074-B2A8-4FB5-A032-B121E090B858}" srcOrd="0" destOrd="0" presId="urn:microsoft.com/office/officeart/2005/8/layout/hierarchy1"/>
    <dgm:cxn modelId="{0D503C85-E0AB-4DEC-A04B-F2C6A767D67A}" type="presParOf" srcId="{FA1331B4-8ECF-444C-B5CD-CB0770BFCB1F}" destId="{2E8CD69F-1B74-4AE6-BA53-0D96A760A55F}" srcOrd="1" destOrd="0" presId="urn:microsoft.com/office/officeart/2005/8/layout/hierarchy1"/>
    <dgm:cxn modelId="{50AFF19B-0C03-44B2-BC19-124BD0A5631A}" type="presParOf" srcId="{2E8CD69F-1B74-4AE6-BA53-0D96A760A55F}" destId="{AAC6486F-02AD-4A3F-AB7D-44021B976729}" srcOrd="0" destOrd="0" presId="urn:microsoft.com/office/officeart/2005/8/layout/hierarchy1"/>
    <dgm:cxn modelId="{3FF49783-D79E-453B-92FF-14BD2330453D}" type="presParOf" srcId="{AAC6486F-02AD-4A3F-AB7D-44021B976729}" destId="{A59723E7-8833-4EB7-A03D-B86A7F1C7A76}" srcOrd="0" destOrd="0" presId="urn:microsoft.com/office/officeart/2005/8/layout/hierarchy1"/>
    <dgm:cxn modelId="{0D5E2FA1-95E8-46A1-8951-B808B7B6835C}" type="presParOf" srcId="{AAC6486F-02AD-4A3F-AB7D-44021B976729}" destId="{77A5B61A-5FF5-452E-A57D-7C5BC4922CDD}" srcOrd="1" destOrd="0" presId="urn:microsoft.com/office/officeart/2005/8/layout/hierarchy1"/>
    <dgm:cxn modelId="{0E55EADA-36F1-497F-8932-A980FEA0BFE3}" type="presParOf" srcId="{2E8CD69F-1B74-4AE6-BA53-0D96A760A55F}" destId="{8DFEB795-CE8B-4DFD-BCC6-8A14DFB21636}" srcOrd="1" destOrd="0" presId="urn:microsoft.com/office/officeart/2005/8/layout/hierarchy1"/>
    <dgm:cxn modelId="{69443EF6-D298-4239-9E8E-2E520AB90787}" type="presParOf" srcId="{8DFEB795-CE8B-4DFD-BCC6-8A14DFB21636}" destId="{C3AAB4A9-975B-4385-BAC6-AD9CF168DBF1}" srcOrd="0" destOrd="0" presId="urn:microsoft.com/office/officeart/2005/8/layout/hierarchy1"/>
    <dgm:cxn modelId="{583F4014-F9BF-4EDB-959F-3CF1264B2489}" type="presParOf" srcId="{8DFEB795-CE8B-4DFD-BCC6-8A14DFB21636}" destId="{696A37F7-2D07-45B6-8B41-E0CBBCAE93E5}" srcOrd="1" destOrd="0" presId="urn:microsoft.com/office/officeart/2005/8/layout/hierarchy1"/>
    <dgm:cxn modelId="{23FD9696-11DC-4BFC-B307-CCD3754D7688}" type="presParOf" srcId="{696A37F7-2D07-45B6-8B41-E0CBBCAE93E5}" destId="{95F2FD41-129C-48F8-9A37-A104ADE97151}" srcOrd="0" destOrd="0" presId="urn:microsoft.com/office/officeart/2005/8/layout/hierarchy1"/>
    <dgm:cxn modelId="{0B500234-D0B1-43A4-9C59-CEE68CD38FA3}" type="presParOf" srcId="{95F2FD41-129C-48F8-9A37-A104ADE97151}" destId="{6BE7DB6A-2DB4-458F-9C0B-3B249CB616E1}" srcOrd="0" destOrd="0" presId="urn:microsoft.com/office/officeart/2005/8/layout/hierarchy1"/>
    <dgm:cxn modelId="{6AA3CC19-F7D4-4A86-86FB-588102115853}" type="presParOf" srcId="{95F2FD41-129C-48F8-9A37-A104ADE97151}" destId="{47E5A063-75DA-4915-8589-D70A0EC7BCFB}" srcOrd="1" destOrd="0" presId="urn:microsoft.com/office/officeart/2005/8/layout/hierarchy1"/>
    <dgm:cxn modelId="{98B2F096-E233-480F-AB2E-423B78C8DC04}" type="presParOf" srcId="{696A37F7-2D07-45B6-8B41-E0CBBCAE93E5}" destId="{47BE99C9-CC7F-4CDF-A441-9C8818689AFA}" srcOrd="1" destOrd="0" presId="urn:microsoft.com/office/officeart/2005/8/layout/hierarchy1"/>
    <dgm:cxn modelId="{82593F43-EB9E-4E7D-AF15-B1623D13614B}" type="presParOf" srcId="{47BE99C9-CC7F-4CDF-A441-9C8818689AFA}" destId="{2ECEB027-4C3B-48A0-A5AB-200272045E1B}" srcOrd="0" destOrd="0" presId="urn:microsoft.com/office/officeart/2005/8/layout/hierarchy1"/>
    <dgm:cxn modelId="{CB1D6B84-9BF1-4E43-9383-28CDA6EDBA0D}" type="presParOf" srcId="{47BE99C9-CC7F-4CDF-A441-9C8818689AFA}" destId="{81CA2CD8-AB63-44D4-BFF5-E138DEF686BA}" srcOrd="1" destOrd="0" presId="urn:microsoft.com/office/officeart/2005/8/layout/hierarchy1"/>
    <dgm:cxn modelId="{031BDDFD-EA35-4400-8589-5EA13A9E785A}" type="presParOf" srcId="{81CA2CD8-AB63-44D4-BFF5-E138DEF686BA}" destId="{F84A7E3E-0EF6-47BE-AA94-024F0C4F4DCA}" srcOrd="0" destOrd="0" presId="urn:microsoft.com/office/officeart/2005/8/layout/hierarchy1"/>
    <dgm:cxn modelId="{7F0630A5-5CD7-49E4-A03B-FFF1950176C5}" type="presParOf" srcId="{F84A7E3E-0EF6-47BE-AA94-024F0C4F4DCA}" destId="{66F67230-2E7A-42B5-ABB2-3C4C1F8C2472}" srcOrd="0" destOrd="0" presId="urn:microsoft.com/office/officeart/2005/8/layout/hierarchy1"/>
    <dgm:cxn modelId="{EF4DA470-A2AF-4409-B5DC-87EC54E4E762}" type="presParOf" srcId="{F84A7E3E-0EF6-47BE-AA94-024F0C4F4DCA}" destId="{7D0E1D12-0A37-4FBD-BF7B-62EDB2692ECB}" srcOrd="1" destOrd="0" presId="urn:microsoft.com/office/officeart/2005/8/layout/hierarchy1"/>
    <dgm:cxn modelId="{FAC0B86C-8FD2-4CF1-8AF5-DBB0548BE287}" type="presParOf" srcId="{81CA2CD8-AB63-44D4-BFF5-E138DEF686BA}" destId="{51016ADC-EFA9-4507-A6EF-4371E27C528E}" srcOrd="1" destOrd="0" presId="urn:microsoft.com/office/officeart/2005/8/layout/hierarchy1"/>
    <dgm:cxn modelId="{A116E3D8-D330-42D8-890A-AC2665D17A8C}" type="presParOf" srcId="{51016ADC-EFA9-4507-A6EF-4371E27C528E}" destId="{18925761-D9E8-4505-844B-0BDCE26B0BFC}" srcOrd="0" destOrd="0" presId="urn:microsoft.com/office/officeart/2005/8/layout/hierarchy1"/>
    <dgm:cxn modelId="{E9E89F50-ADD0-4B1F-BE05-18CB34FC8708}" type="presParOf" srcId="{51016ADC-EFA9-4507-A6EF-4371E27C528E}" destId="{C4608AC4-766D-406D-9B45-42FA05FA3CD3}" srcOrd="1" destOrd="0" presId="urn:microsoft.com/office/officeart/2005/8/layout/hierarchy1"/>
    <dgm:cxn modelId="{5B82C5B4-508C-47CD-A8CF-FD3E35F533D7}" type="presParOf" srcId="{C4608AC4-766D-406D-9B45-42FA05FA3CD3}" destId="{9A23664E-C38E-4E38-98FE-7165F6A522C4}" srcOrd="0" destOrd="0" presId="urn:microsoft.com/office/officeart/2005/8/layout/hierarchy1"/>
    <dgm:cxn modelId="{70A3385B-6A64-4A0D-BC1C-05EF2DF470A8}" type="presParOf" srcId="{9A23664E-C38E-4E38-98FE-7165F6A522C4}" destId="{FBBBD64F-0D37-4779-B756-8A60CE622D59}" srcOrd="0" destOrd="0" presId="urn:microsoft.com/office/officeart/2005/8/layout/hierarchy1"/>
    <dgm:cxn modelId="{AFB6CA4B-DBD3-4937-9B92-FA478F3D61B4}" type="presParOf" srcId="{9A23664E-C38E-4E38-98FE-7165F6A522C4}" destId="{9E46008D-8F39-412A-B2F9-5E7DB4B0F511}" srcOrd="1" destOrd="0" presId="urn:microsoft.com/office/officeart/2005/8/layout/hierarchy1"/>
    <dgm:cxn modelId="{33574156-2C94-44F0-A796-1D6223DCE6FC}" type="presParOf" srcId="{C4608AC4-766D-406D-9B45-42FA05FA3CD3}" destId="{515AFF07-36DE-4BA8-9486-19EA591305DB}" srcOrd="1" destOrd="0" presId="urn:microsoft.com/office/officeart/2005/8/layout/hierarchy1"/>
    <dgm:cxn modelId="{7C52B3C3-ECA3-4F7C-B3B7-00D9C58951E0}" type="presParOf" srcId="{515AFF07-36DE-4BA8-9486-19EA591305DB}" destId="{6E5595F8-0F2A-46E9-B523-D48D3ED3D2B6}" srcOrd="0" destOrd="0" presId="urn:microsoft.com/office/officeart/2005/8/layout/hierarchy1"/>
    <dgm:cxn modelId="{C02B3C57-03AC-415D-9B7D-0AF95C3BCAAA}" type="presParOf" srcId="{515AFF07-36DE-4BA8-9486-19EA591305DB}" destId="{C3ED1C41-D534-4B7A-8917-306ED33464F9}" srcOrd="1" destOrd="0" presId="urn:microsoft.com/office/officeart/2005/8/layout/hierarchy1"/>
    <dgm:cxn modelId="{BF61D9D4-1210-449B-B49B-98B74F77B6DE}" type="presParOf" srcId="{C3ED1C41-D534-4B7A-8917-306ED33464F9}" destId="{3AF8F239-AEED-4C8C-B9BE-8C3BDDFC99CC}" srcOrd="0" destOrd="0" presId="urn:microsoft.com/office/officeart/2005/8/layout/hierarchy1"/>
    <dgm:cxn modelId="{EE994CC9-A158-4E88-B42C-FEA8A6EB0BC8}" type="presParOf" srcId="{3AF8F239-AEED-4C8C-B9BE-8C3BDDFC99CC}" destId="{872CC498-96F3-4D4B-B473-21E89E817B5F}" srcOrd="0" destOrd="0" presId="urn:microsoft.com/office/officeart/2005/8/layout/hierarchy1"/>
    <dgm:cxn modelId="{C0B17CC1-F161-4ADE-8E39-F347ADB5BF87}" type="presParOf" srcId="{3AF8F239-AEED-4C8C-B9BE-8C3BDDFC99CC}" destId="{83779EBD-524A-49EB-9EA1-439D6E00406F}" srcOrd="1" destOrd="0" presId="urn:microsoft.com/office/officeart/2005/8/layout/hierarchy1"/>
    <dgm:cxn modelId="{8B49C6B8-8D42-421B-806E-4FBA9C41AA10}" type="presParOf" srcId="{C3ED1C41-D534-4B7A-8917-306ED33464F9}" destId="{43DB5EBA-FCA7-47D7-8659-80B463C5DDAE}" srcOrd="1" destOrd="0" presId="urn:microsoft.com/office/officeart/2005/8/layout/hierarchy1"/>
    <dgm:cxn modelId="{6223157C-456D-42DD-81E7-AFAFD152610B}" type="presParOf" srcId="{43DB5EBA-FCA7-47D7-8659-80B463C5DDAE}" destId="{6A97436D-7028-4867-95FF-053731359722}" srcOrd="0" destOrd="0" presId="urn:microsoft.com/office/officeart/2005/8/layout/hierarchy1"/>
    <dgm:cxn modelId="{F3D6916F-A752-4272-B900-8349CFFF239A}" type="presParOf" srcId="{43DB5EBA-FCA7-47D7-8659-80B463C5DDAE}" destId="{C981C298-6DDE-49E3-9BD8-7DCB9F4B563D}" srcOrd="1" destOrd="0" presId="urn:microsoft.com/office/officeart/2005/8/layout/hierarchy1"/>
    <dgm:cxn modelId="{22E81703-BF10-45A7-B201-FF4D8D01B9DD}" type="presParOf" srcId="{C981C298-6DDE-49E3-9BD8-7DCB9F4B563D}" destId="{30923154-93F1-4E53-B207-D31CAC2FD747}" srcOrd="0" destOrd="0" presId="urn:microsoft.com/office/officeart/2005/8/layout/hierarchy1"/>
    <dgm:cxn modelId="{8727E555-DF5D-4640-BF29-81CC73FE5824}" type="presParOf" srcId="{30923154-93F1-4E53-B207-D31CAC2FD747}" destId="{18566521-E4BF-4EBB-B0D2-D701BF98E968}" srcOrd="0" destOrd="0" presId="urn:microsoft.com/office/officeart/2005/8/layout/hierarchy1"/>
    <dgm:cxn modelId="{6DA5C599-DA02-4009-97C5-2842C8C2808A}" type="presParOf" srcId="{30923154-93F1-4E53-B207-D31CAC2FD747}" destId="{627B5ECE-710A-44B3-BF68-9A16686532E8}" srcOrd="1" destOrd="0" presId="urn:microsoft.com/office/officeart/2005/8/layout/hierarchy1"/>
    <dgm:cxn modelId="{F57A475E-4353-4BEF-B95D-D8E0D753A642}" type="presParOf" srcId="{C981C298-6DDE-49E3-9BD8-7DCB9F4B563D}" destId="{B82C17B7-8C59-47A6-B6A5-7A489B23212E}" srcOrd="1" destOrd="0" presId="urn:microsoft.com/office/officeart/2005/8/layout/hierarchy1"/>
    <dgm:cxn modelId="{8220B539-E126-41B4-AC16-6F818D782ED7}" type="presParOf" srcId="{B82C17B7-8C59-47A6-B6A5-7A489B23212E}" destId="{84012106-0EBC-4328-884A-75A22A2832E0}" srcOrd="0" destOrd="0" presId="urn:microsoft.com/office/officeart/2005/8/layout/hierarchy1"/>
    <dgm:cxn modelId="{F05845FE-1F9F-484B-9C99-18EFBFA9CD42}" type="presParOf" srcId="{B82C17B7-8C59-47A6-B6A5-7A489B23212E}" destId="{54E36EED-C9C7-4D42-8698-C76166C3863D}" srcOrd="1" destOrd="0" presId="urn:microsoft.com/office/officeart/2005/8/layout/hierarchy1"/>
    <dgm:cxn modelId="{61000378-75B1-4B83-98D6-552ED0257516}" type="presParOf" srcId="{54E36EED-C9C7-4D42-8698-C76166C3863D}" destId="{0A18955F-E398-49ED-8523-742E312C54E4}" srcOrd="0" destOrd="0" presId="urn:microsoft.com/office/officeart/2005/8/layout/hierarchy1"/>
    <dgm:cxn modelId="{AD4C0101-8877-403E-8DDC-5FC3239696C7}" type="presParOf" srcId="{0A18955F-E398-49ED-8523-742E312C54E4}" destId="{389B6CD6-B8D4-462B-B187-8064E532A514}" srcOrd="0" destOrd="0" presId="urn:microsoft.com/office/officeart/2005/8/layout/hierarchy1"/>
    <dgm:cxn modelId="{6819BBA2-715C-4396-9CFA-93D803C6219C}" type="presParOf" srcId="{0A18955F-E398-49ED-8523-742E312C54E4}" destId="{4DB2CD74-97CD-47E3-8985-D08DAB5D5ED7}" srcOrd="1" destOrd="0" presId="urn:microsoft.com/office/officeart/2005/8/layout/hierarchy1"/>
    <dgm:cxn modelId="{2BC8C1A1-EA27-4E3C-B394-0615CE7F4C39}" type="presParOf" srcId="{54E36EED-C9C7-4D42-8698-C76166C3863D}" destId="{DDBE9CC7-06BA-470F-95D3-CCD15BF5878A}" srcOrd="1" destOrd="0" presId="urn:microsoft.com/office/officeart/2005/8/layout/hierarchy1"/>
    <dgm:cxn modelId="{1058380C-6E2D-4572-8353-BABFB6EF2B56}" type="presParOf" srcId="{86730D51-64A6-4367-8E34-DC2808A71D7A}" destId="{C5A8B6C8-5352-40BE-A04B-2027B99C6B2F}" srcOrd="6" destOrd="0" presId="urn:microsoft.com/office/officeart/2005/8/layout/hierarchy1"/>
    <dgm:cxn modelId="{75218C2B-A11A-4E4E-9671-3B62403254EC}" type="presParOf" srcId="{86730D51-64A6-4367-8E34-DC2808A71D7A}" destId="{9193696E-C19A-4660-8B96-90E6E5A0344F}" srcOrd="7" destOrd="0" presId="urn:microsoft.com/office/officeart/2005/8/layout/hierarchy1"/>
    <dgm:cxn modelId="{BFCEB964-CDF9-4029-96DE-158C762B0FB8}" type="presParOf" srcId="{9193696E-C19A-4660-8B96-90E6E5A0344F}" destId="{DB7DB099-32CB-4655-8662-4A6E94DE5B04}" srcOrd="0" destOrd="0" presId="urn:microsoft.com/office/officeart/2005/8/layout/hierarchy1"/>
    <dgm:cxn modelId="{3AA8B1FE-21EC-4534-927A-65F8B2CAE5C1}" type="presParOf" srcId="{DB7DB099-32CB-4655-8662-4A6E94DE5B04}" destId="{DFA2A5F0-ED43-44E9-8D59-AB2543EE311A}" srcOrd="0" destOrd="0" presId="urn:microsoft.com/office/officeart/2005/8/layout/hierarchy1"/>
    <dgm:cxn modelId="{9E955192-FADE-44B2-9D21-A75F86800F6F}" type="presParOf" srcId="{DB7DB099-32CB-4655-8662-4A6E94DE5B04}" destId="{7616A9E7-DF54-461D-A336-B5E9A34EB3BA}" srcOrd="1" destOrd="0" presId="urn:microsoft.com/office/officeart/2005/8/layout/hierarchy1"/>
    <dgm:cxn modelId="{AB4FE3DE-2604-4E61-A98D-9D8ED2A4FCB5}"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224032" y="406227"/>
          <a:ext cx="2327355" cy="184601"/>
        </a:xfrm>
        <a:custGeom>
          <a:avLst/>
          <a:gdLst/>
          <a:ahLst/>
          <a:cxnLst/>
          <a:rect l="0" t="0" r="0" b="0"/>
          <a:pathLst>
            <a:path>
              <a:moveTo>
                <a:pt x="0" y="0"/>
              </a:moveTo>
              <a:lnTo>
                <a:pt x="0" y="125800"/>
              </a:lnTo>
              <a:lnTo>
                <a:pt x="2327355" y="125800"/>
              </a:lnTo>
              <a:lnTo>
                <a:pt x="2327355"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729882" y="51074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729882"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729882"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729882"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729882"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729882"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729882"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729882"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224032" y="406227"/>
          <a:ext cx="1551570" cy="184601"/>
        </a:xfrm>
        <a:custGeom>
          <a:avLst/>
          <a:gdLst/>
          <a:ahLst/>
          <a:cxnLst/>
          <a:rect l="0" t="0" r="0" b="0"/>
          <a:pathLst>
            <a:path>
              <a:moveTo>
                <a:pt x="0" y="0"/>
              </a:moveTo>
              <a:lnTo>
                <a:pt x="0" y="125800"/>
              </a:lnTo>
              <a:lnTo>
                <a:pt x="1551570" y="125800"/>
              </a:lnTo>
              <a:lnTo>
                <a:pt x="155157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954097"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954097"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954097"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954097"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D643C-A5E4-48CA-838F-9EF8B32D8B58}">
      <dsp:nvSpPr>
        <dsp:cNvPr id="0" name=""/>
        <dsp:cNvSpPr/>
      </dsp:nvSpPr>
      <dsp:spPr>
        <a:xfrm>
          <a:off x="5954097"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91C6C8-D5B0-4F86-8E7C-AD0F2EA19B49}">
      <dsp:nvSpPr>
        <dsp:cNvPr id="0" name=""/>
        <dsp:cNvSpPr/>
      </dsp:nvSpPr>
      <dsp:spPr>
        <a:xfrm>
          <a:off x="5954097"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DF51C6-CEAB-4B0B-8FE9-E691761D22CE}">
      <dsp:nvSpPr>
        <dsp:cNvPr id="0" name=""/>
        <dsp:cNvSpPr/>
      </dsp:nvSpPr>
      <dsp:spPr>
        <a:xfrm>
          <a:off x="5224032" y="993885"/>
          <a:ext cx="775785" cy="184601"/>
        </a:xfrm>
        <a:custGeom>
          <a:avLst/>
          <a:gdLst/>
          <a:ahLst/>
          <a:cxnLst/>
          <a:rect l="0" t="0" r="0" b="0"/>
          <a:pathLst>
            <a:path>
              <a:moveTo>
                <a:pt x="0" y="0"/>
              </a:moveTo>
              <a:lnTo>
                <a:pt x="0" y="125800"/>
              </a:lnTo>
              <a:lnTo>
                <a:pt x="775785" y="125800"/>
              </a:lnTo>
              <a:lnTo>
                <a:pt x="775785"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AF25C0-FCCB-477D-AD8C-12A2AECB071C}">
      <dsp:nvSpPr>
        <dsp:cNvPr id="0" name=""/>
        <dsp:cNvSpPr/>
      </dsp:nvSpPr>
      <dsp:spPr>
        <a:xfrm>
          <a:off x="5178312"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A8C005-A342-4C07-8267-FE791CEA507B}">
      <dsp:nvSpPr>
        <dsp:cNvPr id="0" name=""/>
        <dsp:cNvSpPr/>
      </dsp:nvSpPr>
      <dsp:spPr>
        <a:xfrm>
          <a:off x="5178312"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F6FB42-77B8-4C3B-A2A5-419C7E63A860}">
      <dsp:nvSpPr>
        <dsp:cNvPr id="0" name=""/>
        <dsp:cNvSpPr/>
      </dsp:nvSpPr>
      <dsp:spPr>
        <a:xfrm>
          <a:off x="5178312"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90AC8B-37E7-4053-8A7D-85D382F74AA8}">
      <dsp:nvSpPr>
        <dsp:cNvPr id="0" name=""/>
        <dsp:cNvSpPr/>
      </dsp:nvSpPr>
      <dsp:spPr>
        <a:xfrm>
          <a:off x="5178312"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80F743-2C00-46C1-9761-41CDC965E831}">
      <dsp:nvSpPr>
        <dsp:cNvPr id="0" name=""/>
        <dsp:cNvSpPr/>
      </dsp:nvSpPr>
      <dsp:spPr>
        <a:xfrm>
          <a:off x="5178312"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EE7CB0-3354-458E-A717-4BB36F898F67}">
      <dsp:nvSpPr>
        <dsp:cNvPr id="0" name=""/>
        <dsp:cNvSpPr/>
      </dsp:nvSpPr>
      <dsp:spPr>
        <a:xfrm>
          <a:off x="5178312"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402526"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402526"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402526"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402526"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448246" y="993885"/>
          <a:ext cx="775785" cy="184601"/>
        </a:xfrm>
        <a:custGeom>
          <a:avLst/>
          <a:gdLst/>
          <a:ahLst/>
          <a:cxnLst/>
          <a:rect l="0" t="0" r="0" b="0"/>
          <a:pathLst>
            <a:path>
              <a:moveTo>
                <a:pt x="775785" y="0"/>
              </a:moveTo>
              <a:lnTo>
                <a:pt x="775785"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78312" y="406227"/>
          <a:ext cx="91440" cy="184601"/>
        </a:xfrm>
        <a:custGeom>
          <a:avLst/>
          <a:gdLst/>
          <a:ahLst/>
          <a:cxnLst/>
          <a:rect l="0" t="0" r="0" b="0"/>
          <a:pathLst>
            <a:path>
              <a:moveTo>
                <a:pt x="45720" y="0"/>
              </a:moveTo>
              <a:lnTo>
                <a:pt x="4572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3626741"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3626741"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3626741"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3626741"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3626741"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2896676" y="993885"/>
          <a:ext cx="775785" cy="184601"/>
        </a:xfrm>
        <a:custGeom>
          <a:avLst/>
          <a:gdLst/>
          <a:ahLst/>
          <a:cxnLst/>
          <a:rect l="0" t="0" r="0" b="0"/>
          <a:pathLst>
            <a:path>
              <a:moveTo>
                <a:pt x="0" y="0"/>
              </a:moveTo>
              <a:lnTo>
                <a:pt x="0" y="125800"/>
              </a:lnTo>
              <a:lnTo>
                <a:pt x="775785" y="125800"/>
              </a:lnTo>
              <a:lnTo>
                <a:pt x="775785"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313723-A3E7-40BD-B8E0-6C4FCC945C27}">
      <dsp:nvSpPr>
        <dsp:cNvPr id="0" name=""/>
        <dsp:cNvSpPr/>
      </dsp:nvSpPr>
      <dsp:spPr>
        <a:xfrm>
          <a:off x="2850956"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2850956"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2850956"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2850956"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2850956"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075171"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075171"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075171"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075171"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075171"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075171"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120891" y="993885"/>
          <a:ext cx="775785" cy="184601"/>
        </a:xfrm>
        <a:custGeom>
          <a:avLst/>
          <a:gdLst/>
          <a:ahLst/>
          <a:cxnLst/>
          <a:rect l="0" t="0" r="0" b="0"/>
          <a:pathLst>
            <a:path>
              <a:moveTo>
                <a:pt x="775785" y="0"/>
              </a:moveTo>
              <a:lnTo>
                <a:pt x="775785"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2896676" y="406227"/>
          <a:ext cx="2327355" cy="184601"/>
        </a:xfrm>
        <a:custGeom>
          <a:avLst/>
          <a:gdLst/>
          <a:ahLst/>
          <a:cxnLst/>
          <a:rect l="0" t="0" r="0" b="0"/>
          <a:pathLst>
            <a:path>
              <a:moveTo>
                <a:pt x="2327355" y="0"/>
              </a:moveTo>
              <a:lnTo>
                <a:pt x="2327355" y="125800"/>
              </a:lnTo>
              <a:lnTo>
                <a:pt x="0" y="125800"/>
              </a:lnTo>
              <a:lnTo>
                <a:pt x="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6665" y="31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77191" y="70171"/>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Jegyző</a:t>
          </a:r>
        </a:p>
      </dsp:txBody>
      <dsp:txXfrm>
        <a:off x="4988996" y="81976"/>
        <a:ext cx="611123" cy="379445"/>
      </dsp:txXfrm>
    </dsp:sp>
    <dsp:sp modelId="{172B48EB-6AF0-48C3-AD97-4CEA4C2D94BC}">
      <dsp:nvSpPr>
        <dsp:cNvPr id="0" name=""/>
        <dsp:cNvSpPr/>
      </dsp:nvSpPr>
      <dsp:spPr>
        <a:xfrm>
          <a:off x="2579310"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2649836"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Stratégiai és Városüzemeltetséi Osztály</a:t>
          </a:r>
          <a:br>
            <a:rPr lang="hu-HU" sz="500" kern="1200"/>
          </a:br>
          <a:r>
            <a:rPr lang="hu-HU" sz="500" kern="1200"/>
            <a:t>Osztályvezető</a:t>
          </a:r>
          <a:br>
            <a:rPr lang="hu-HU" sz="500" kern="1200"/>
          </a:br>
          <a:r>
            <a:rPr lang="hu-HU" sz="500" kern="1200"/>
            <a:t>Aljegyző</a:t>
          </a:r>
        </a:p>
      </dsp:txBody>
      <dsp:txXfrm>
        <a:off x="2661641" y="669634"/>
        <a:ext cx="611123" cy="379445"/>
      </dsp:txXfrm>
    </dsp:sp>
    <dsp:sp modelId="{E7D296B6-C2C8-43BE-98C9-E25E3A097246}">
      <dsp:nvSpPr>
        <dsp:cNvPr id="0" name=""/>
        <dsp:cNvSpPr/>
      </dsp:nvSpPr>
      <dsp:spPr>
        <a:xfrm>
          <a:off x="1803524"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1874050"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Városüzemeltetési csoport</a:t>
          </a:r>
        </a:p>
      </dsp:txBody>
      <dsp:txXfrm>
        <a:off x="1885855" y="1257291"/>
        <a:ext cx="611123" cy="379445"/>
      </dsp:txXfrm>
    </dsp:sp>
    <dsp:sp modelId="{5C249CA5-DB6C-43AE-BF70-6D8B4A18428F}">
      <dsp:nvSpPr>
        <dsp:cNvPr id="0" name=""/>
        <dsp:cNvSpPr/>
      </dsp:nvSpPr>
      <dsp:spPr>
        <a:xfrm>
          <a:off x="1803524"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1874050"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Vagyongazdálkodási referens</a:t>
          </a:r>
        </a:p>
      </dsp:txBody>
      <dsp:txXfrm>
        <a:off x="1885855" y="1844948"/>
        <a:ext cx="611123" cy="379445"/>
      </dsp:txXfrm>
    </dsp:sp>
    <dsp:sp modelId="{C41E50D4-8430-43C9-B677-98848925B5DE}">
      <dsp:nvSpPr>
        <dsp:cNvPr id="0" name=""/>
        <dsp:cNvSpPr/>
      </dsp:nvSpPr>
      <dsp:spPr>
        <a:xfrm>
          <a:off x="1803524"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94FDFF-2B25-4EEF-952E-2F706E84447F}">
      <dsp:nvSpPr>
        <dsp:cNvPr id="0" name=""/>
        <dsp:cNvSpPr/>
      </dsp:nvSpPr>
      <dsp:spPr>
        <a:xfrm>
          <a:off x="1874050"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Beruházási és karbantartási referens</a:t>
          </a:r>
        </a:p>
      </dsp:txBody>
      <dsp:txXfrm>
        <a:off x="1885855" y="2432605"/>
        <a:ext cx="611123" cy="379445"/>
      </dsp:txXfrm>
    </dsp:sp>
    <dsp:sp modelId="{C75B6D2E-6839-4937-A024-6887AA42B19E}">
      <dsp:nvSpPr>
        <dsp:cNvPr id="0" name=""/>
        <dsp:cNvSpPr/>
      </dsp:nvSpPr>
      <dsp:spPr>
        <a:xfrm>
          <a:off x="1803524"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1874050"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Városüzemeltetési referns</a:t>
          </a:r>
        </a:p>
      </dsp:txBody>
      <dsp:txXfrm>
        <a:off x="1885855" y="3020263"/>
        <a:ext cx="611123" cy="379445"/>
      </dsp:txXfrm>
    </dsp:sp>
    <dsp:sp modelId="{0FB5633B-F761-46CE-85E2-AC5FDD408C05}">
      <dsp:nvSpPr>
        <dsp:cNvPr id="0" name=""/>
        <dsp:cNvSpPr/>
      </dsp:nvSpPr>
      <dsp:spPr>
        <a:xfrm>
          <a:off x="1803524"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1874050"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Közterület felügyelő</a:t>
          </a:r>
        </a:p>
      </dsp:txBody>
      <dsp:txXfrm>
        <a:off x="1885855" y="3607920"/>
        <a:ext cx="611123" cy="379445"/>
      </dsp:txXfrm>
    </dsp:sp>
    <dsp:sp modelId="{0F0DAE99-C010-4F5B-93E5-0FF057123D81}">
      <dsp:nvSpPr>
        <dsp:cNvPr id="0" name=""/>
        <dsp:cNvSpPr/>
      </dsp:nvSpPr>
      <dsp:spPr>
        <a:xfrm>
          <a:off x="1803524"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33023-B8A7-41ED-A6C1-73BA5B5F2066}">
      <dsp:nvSpPr>
        <dsp:cNvPr id="0" name=""/>
        <dsp:cNvSpPr/>
      </dsp:nvSpPr>
      <dsp:spPr>
        <a:xfrm>
          <a:off x="1874050"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hu-HU" sz="500" kern="1200"/>
        </a:p>
        <a:p>
          <a:pPr lvl="0" algn="ctr" defTabSz="222250">
            <a:lnSpc>
              <a:spcPct val="90000"/>
            </a:lnSpc>
            <a:spcBef>
              <a:spcPct val="0"/>
            </a:spcBef>
            <a:spcAft>
              <a:spcPct val="35000"/>
            </a:spcAft>
          </a:pPr>
          <a:r>
            <a:rPr lang="hu-HU" sz="500" kern="1200"/>
            <a:t>Közmunka -irányító</a:t>
          </a:r>
        </a:p>
      </dsp:txBody>
      <dsp:txXfrm>
        <a:off x="1885855" y="4195577"/>
        <a:ext cx="611123" cy="379445"/>
      </dsp:txXfrm>
    </dsp:sp>
    <dsp:sp modelId="{ED7256A2-C548-4A65-84F0-B34B9652ABE1}">
      <dsp:nvSpPr>
        <dsp:cNvPr id="0" name=""/>
        <dsp:cNvSpPr/>
      </dsp:nvSpPr>
      <dsp:spPr>
        <a:xfrm>
          <a:off x="1803524"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1874050"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Intézményüzemeltetési referens</a:t>
          </a:r>
        </a:p>
      </dsp:txBody>
      <dsp:txXfrm>
        <a:off x="1885855" y="4783234"/>
        <a:ext cx="611123" cy="379445"/>
      </dsp:txXfrm>
    </dsp:sp>
    <dsp:sp modelId="{985C402D-E673-46D5-95BD-B9EE13E1A2D0}">
      <dsp:nvSpPr>
        <dsp:cNvPr id="0" name=""/>
        <dsp:cNvSpPr/>
      </dsp:nvSpPr>
      <dsp:spPr>
        <a:xfrm>
          <a:off x="2579310"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2649836"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és beszerzési csoport</a:t>
          </a:r>
        </a:p>
        <a:p>
          <a:pPr lvl="0" algn="ctr" defTabSz="222250">
            <a:lnSpc>
              <a:spcPct val="90000"/>
            </a:lnSpc>
            <a:spcBef>
              <a:spcPct val="0"/>
            </a:spcBef>
            <a:spcAft>
              <a:spcPct val="35000"/>
            </a:spcAft>
          </a:pPr>
          <a:endParaRPr lang="hu-HU" sz="500" kern="1200"/>
        </a:p>
      </dsp:txBody>
      <dsp:txXfrm>
        <a:off x="2661641" y="1257291"/>
        <a:ext cx="611123" cy="379445"/>
      </dsp:txXfrm>
    </dsp:sp>
    <dsp:sp modelId="{5CE522F8-F1A2-4BE0-873A-3A08829E0FAF}">
      <dsp:nvSpPr>
        <dsp:cNvPr id="0" name=""/>
        <dsp:cNvSpPr/>
      </dsp:nvSpPr>
      <dsp:spPr>
        <a:xfrm>
          <a:off x="2579310"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2649836"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munkatárs I.</a:t>
          </a:r>
        </a:p>
      </dsp:txBody>
      <dsp:txXfrm>
        <a:off x="2661641" y="1844948"/>
        <a:ext cx="611123" cy="379445"/>
      </dsp:txXfrm>
    </dsp:sp>
    <dsp:sp modelId="{1436BF17-B85D-4A21-869A-699180ECB448}">
      <dsp:nvSpPr>
        <dsp:cNvPr id="0" name=""/>
        <dsp:cNvSpPr/>
      </dsp:nvSpPr>
      <dsp:spPr>
        <a:xfrm>
          <a:off x="2579310"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2649836"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munkatárs II</a:t>
          </a:r>
        </a:p>
      </dsp:txBody>
      <dsp:txXfrm>
        <a:off x="2661641" y="2432605"/>
        <a:ext cx="611123" cy="379445"/>
      </dsp:txXfrm>
    </dsp:sp>
    <dsp:sp modelId="{42FEAF35-9290-45D4-B603-B6C252F744E5}">
      <dsp:nvSpPr>
        <dsp:cNvPr id="0" name=""/>
        <dsp:cNvSpPr/>
      </dsp:nvSpPr>
      <dsp:spPr>
        <a:xfrm>
          <a:off x="2579310"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2649836"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referns</a:t>
          </a:r>
        </a:p>
      </dsp:txBody>
      <dsp:txXfrm>
        <a:off x="2661641" y="3020263"/>
        <a:ext cx="611123" cy="379445"/>
      </dsp:txXfrm>
    </dsp:sp>
    <dsp:sp modelId="{3C772E3E-F11F-4B01-BAE6-FA09703A2533}">
      <dsp:nvSpPr>
        <dsp:cNvPr id="0" name=""/>
        <dsp:cNvSpPr/>
      </dsp:nvSpPr>
      <dsp:spPr>
        <a:xfrm>
          <a:off x="2579310"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C83F17-4241-4317-9CBC-9D5CCEBCBCBD}">
      <dsp:nvSpPr>
        <dsp:cNvPr id="0" name=""/>
        <dsp:cNvSpPr/>
      </dsp:nvSpPr>
      <dsp:spPr>
        <a:xfrm>
          <a:off x="2649836"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és közbeszerzési referens</a:t>
          </a:r>
        </a:p>
      </dsp:txBody>
      <dsp:txXfrm>
        <a:off x="2661641" y="3607920"/>
        <a:ext cx="611123" cy="379445"/>
      </dsp:txXfrm>
    </dsp:sp>
    <dsp:sp modelId="{632E88CC-BC6F-4ED5-B419-0E327DE910BF}">
      <dsp:nvSpPr>
        <dsp:cNvPr id="0" name=""/>
        <dsp:cNvSpPr/>
      </dsp:nvSpPr>
      <dsp:spPr>
        <a:xfrm>
          <a:off x="3355095"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425621"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Titkársági  és gondnoksági csoport</a:t>
          </a:r>
        </a:p>
      </dsp:txBody>
      <dsp:txXfrm>
        <a:off x="3437426" y="1257291"/>
        <a:ext cx="611123" cy="379445"/>
      </dsp:txXfrm>
    </dsp:sp>
    <dsp:sp modelId="{A20C9E5E-15D7-4E26-963C-50600D39974A}">
      <dsp:nvSpPr>
        <dsp:cNvPr id="0" name=""/>
        <dsp:cNvSpPr/>
      </dsp:nvSpPr>
      <dsp:spPr>
        <a:xfrm>
          <a:off x="3355095"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425621"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Polgármesteri titkár</a:t>
          </a:r>
        </a:p>
      </dsp:txBody>
      <dsp:txXfrm>
        <a:off x="3437426" y="1844948"/>
        <a:ext cx="611123" cy="379445"/>
      </dsp:txXfrm>
    </dsp:sp>
    <dsp:sp modelId="{CF416B01-E77C-4CF2-AD96-BEF243EBA2C8}">
      <dsp:nvSpPr>
        <dsp:cNvPr id="0" name=""/>
        <dsp:cNvSpPr/>
      </dsp:nvSpPr>
      <dsp:spPr>
        <a:xfrm>
          <a:off x="3355095"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425621"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Képviselő-testületi referens</a:t>
          </a:r>
        </a:p>
      </dsp:txBody>
      <dsp:txXfrm>
        <a:off x="3437426" y="2432605"/>
        <a:ext cx="611123" cy="379445"/>
      </dsp:txXfrm>
    </dsp:sp>
    <dsp:sp modelId="{224A74BA-40EE-4597-A519-6BFC288C12D2}">
      <dsp:nvSpPr>
        <dsp:cNvPr id="0" name=""/>
        <dsp:cNvSpPr/>
      </dsp:nvSpPr>
      <dsp:spPr>
        <a:xfrm>
          <a:off x="3355095"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425621"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Személyzeti és humánerőforrás referens</a:t>
          </a:r>
        </a:p>
      </dsp:txBody>
      <dsp:txXfrm>
        <a:off x="3437426" y="3020263"/>
        <a:ext cx="611123" cy="379445"/>
      </dsp:txXfrm>
    </dsp:sp>
    <dsp:sp modelId="{0F1A1556-D05E-4F0C-896A-92A39700D411}">
      <dsp:nvSpPr>
        <dsp:cNvPr id="0" name=""/>
        <dsp:cNvSpPr/>
      </dsp:nvSpPr>
      <dsp:spPr>
        <a:xfrm>
          <a:off x="3355095"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425621"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Iktató</a:t>
          </a:r>
        </a:p>
      </dsp:txBody>
      <dsp:txXfrm>
        <a:off x="3437426" y="3607920"/>
        <a:ext cx="611123" cy="379445"/>
      </dsp:txXfrm>
    </dsp:sp>
    <dsp:sp modelId="{E7E7EF78-B98B-4AD4-B06E-17CBCC0E32A8}">
      <dsp:nvSpPr>
        <dsp:cNvPr id="0" name=""/>
        <dsp:cNvSpPr/>
      </dsp:nvSpPr>
      <dsp:spPr>
        <a:xfrm>
          <a:off x="3355095"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425621"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iktató II.</a:t>
          </a:r>
        </a:p>
      </dsp:txBody>
      <dsp:txXfrm>
        <a:off x="3437426" y="4195577"/>
        <a:ext cx="611123" cy="379445"/>
      </dsp:txXfrm>
    </dsp:sp>
    <dsp:sp modelId="{B26E5A6C-2977-4D09-95BB-75A5E84EB916}">
      <dsp:nvSpPr>
        <dsp:cNvPr id="0" name=""/>
        <dsp:cNvSpPr/>
      </dsp:nvSpPr>
      <dsp:spPr>
        <a:xfrm>
          <a:off x="4906665"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77191"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Közigazgatási Osztály</a:t>
          </a:r>
          <a:br>
            <a:rPr lang="hu-HU" sz="500" kern="1200"/>
          </a:br>
          <a:r>
            <a:rPr lang="hu-HU" sz="500" kern="1200"/>
            <a:t>Osztályvezető</a:t>
          </a:r>
        </a:p>
      </dsp:txBody>
      <dsp:txXfrm>
        <a:off x="4988996" y="669634"/>
        <a:ext cx="611123" cy="379445"/>
      </dsp:txXfrm>
    </dsp:sp>
    <dsp:sp modelId="{40736DBD-D0EC-4CA6-A7FF-A4C4C02F3934}">
      <dsp:nvSpPr>
        <dsp:cNvPr id="0" name=""/>
        <dsp:cNvSpPr/>
      </dsp:nvSpPr>
      <dsp:spPr>
        <a:xfrm>
          <a:off x="4130880"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201406"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Adócsoport</a:t>
          </a:r>
        </a:p>
      </dsp:txBody>
      <dsp:txXfrm>
        <a:off x="4213211" y="1257291"/>
        <a:ext cx="611123" cy="379445"/>
      </dsp:txXfrm>
    </dsp:sp>
    <dsp:sp modelId="{BBF26AD4-EBCB-4D38-871E-26587B5C6E2E}">
      <dsp:nvSpPr>
        <dsp:cNvPr id="0" name=""/>
        <dsp:cNvSpPr/>
      </dsp:nvSpPr>
      <dsp:spPr>
        <a:xfrm>
          <a:off x="4130880"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201406"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a:t>
          </a:r>
        </a:p>
      </dsp:txBody>
      <dsp:txXfrm>
        <a:off x="4213211" y="1844948"/>
        <a:ext cx="611123" cy="379445"/>
      </dsp:txXfrm>
    </dsp:sp>
    <dsp:sp modelId="{DAA2BA82-5401-4D9D-BE8C-0BBC328B978D}">
      <dsp:nvSpPr>
        <dsp:cNvPr id="0" name=""/>
        <dsp:cNvSpPr/>
      </dsp:nvSpPr>
      <dsp:spPr>
        <a:xfrm>
          <a:off x="4130880"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201406"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II.</a:t>
          </a:r>
        </a:p>
      </dsp:txBody>
      <dsp:txXfrm>
        <a:off x="4213211" y="2432605"/>
        <a:ext cx="611123" cy="379445"/>
      </dsp:txXfrm>
    </dsp:sp>
    <dsp:sp modelId="{95BC091E-ADE4-48BB-83B3-BFEB6C0E889D}">
      <dsp:nvSpPr>
        <dsp:cNvPr id="0" name=""/>
        <dsp:cNvSpPr/>
      </dsp:nvSpPr>
      <dsp:spPr>
        <a:xfrm>
          <a:off x="4130880"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201406"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III.</a:t>
          </a:r>
        </a:p>
      </dsp:txBody>
      <dsp:txXfrm>
        <a:off x="4213211" y="3020263"/>
        <a:ext cx="611123" cy="379445"/>
      </dsp:txXfrm>
    </dsp:sp>
    <dsp:sp modelId="{E65BACF3-C8C8-4563-B448-19BEFF117E03}">
      <dsp:nvSpPr>
        <dsp:cNvPr id="0" name=""/>
        <dsp:cNvSpPr/>
      </dsp:nvSpPr>
      <dsp:spPr>
        <a:xfrm>
          <a:off x="4130880"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201406"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Adókönyvelő</a:t>
          </a:r>
        </a:p>
      </dsp:txBody>
      <dsp:txXfrm>
        <a:off x="4213211" y="3607920"/>
        <a:ext cx="611123" cy="379445"/>
      </dsp:txXfrm>
    </dsp:sp>
    <dsp:sp modelId="{5720A2AA-E99C-48B0-964C-7905E64F20C7}">
      <dsp:nvSpPr>
        <dsp:cNvPr id="0" name=""/>
        <dsp:cNvSpPr/>
      </dsp:nvSpPr>
      <dsp:spPr>
        <a:xfrm>
          <a:off x="4906665"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9E2C35-66D4-4529-9B84-7A7C8F99BF66}">
      <dsp:nvSpPr>
        <dsp:cNvPr id="0" name=""/>
        <dsp:cNvSpPr/>
      </dsp:nvSpPr>
      <dsp:spPr>
        <a:xfrm>
          <a:off x="4977191"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csoport</a:t>
          </a:r>
          <a:br>
            <a:rPr lang="hu-HU" sz="500" kern="1200"/>
          </a:br>
          <a:r>
            <a:rPr lang="hu-HU" sz="500" kern="1200"/>
            <a:t>Csoportvezető</a:t>
          </a:r>
        </a:p>
      </dsp:txBody>
      <dsp:txXfrm>
        <a:off x="4988996" y="1257291"/>
        <a:ext cx="611123" cy="379445"/>
      </dsp:txXfrm>
    </dsp:sp>
    <dsp:sp modelId="{91C10091-4EDE-4F84-A98C-0597D4C97133}">
      <dsp:nvSpPr>
        <dsp:cNvPr id="0" name=""/>
        <dsp:cNvSpPr/>
      </dsp:nvSpPr>
      <dsp:spPr>
        <a:xfrm>
          <a:off x="4906665"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193BE4-AFA3-4905-AC10-8C473002B65C}">
      <dsp:nvSpPr>
        <dsp:cNvPr id="0" name=""/>
        <dsp:cNvSpPr/>
      </dsp:nvSpPr>
      <dsp:spPr>
        <a:xfrm>
          <a:off x="4977191"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a:t>
          </a:r>
        </a:p>
      </dsp:txBody>
      <dsp:txXfrm>
        <a:off x="4988996" y="1844948"/>
        <a:ext cx="611123" cy="379445"/>
      </dsp:txXfrm>
    </dsp:sp>
    <dsp:sp modelId="{1050514E-7913-47DC-8E11-E373A25A9CBC}">
      <dsp:nvSpPr>
        <dsp:cNvPr id="0" name=""/>
        <dsp:cNvSpPr/>
      </dsp:nvSpPr>
      <dsp:spPr>
        <a:xfrm>
          <a:off x="4906665"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DA4990-3E98-4569-9470-4FE261DA55CC}">
      <dsp:nvSpPr>
        <dsp:cNvPr id="0" name=""/>
        <dsp:cNvSpPr/>
      </dsp:nvSpPr>
      <dsp:spPr>
        <a:xfrm>
          <a:off x="4977191"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II.</a:t>
          </a:r>
        </a:p>
      </dsp:txBody>
      <dsp:txXfrm>
        <a:off x="4988996" y="2432605"/>
        <a:ext cx="611123" cy="379445"/>
      </dsp:txXfrm>
    </dsp:sp>
    <dsp:sp modelId="{E3E99527-97D5-4E84-B4CC-F6B34E489FFA}">
      <dsp:nvSpPr>
        <dsp:cNvPr id="0" name=""/>
        <dsp:cNvSpPr/>
      </dsp:nvSpPr>
      <dsp:spPr>
        <a:xfrm>
          <a:off x="4906665"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E549B9-7138-4ECB-82E0-E9F621314CB1}">
      <dsp:nvSpPr>
        <dsp:cNvPr id="0" name=""/>
        <dsp:cNvSpPr/>
      </dsp:nvSpPr>
      <dsp:spPr>
        <a:xfrm>
          <a:off x="4977191"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III.</a:t>
          </a:r>
        </a:p>
      </dsp:txBody>
      <dsp:txXfrm>
        <a:off x="4988996" y="3020263"/>
        <a:ext cx="611123" cy="379445"/>
      </dsp:txXfrm>
    </dsp:sp>
    <dsp:sp modelId="{643840AD-FCA0-4F8D-90ED-FD3E88BE68D1}">
      <dsp:nvSpPr>
        <dsp:cNvPr id="0" name=""/>
        <dsp:cNvSpPr/>
      </dsp:nvSpPr>
      <dsp:spPr>
        <a:xfrm>
          <a:off x="4906665"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9E365C-D779-4320-A6BE-B6BB5C07D29B}">
      <dsp:nvSpPr>
        <dsp:cNvPr id="0" name=""/>
        <dsp:cNvSpPr/>
      </dsp:nvSpPr>
      <dsp:spPr>
        <a:xfrm>
          <a:off x="4977191"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IV.</a:t>
          </a:r>
        </a:p>
      </dsp:txBody>
      <dsp:txXfrm>
        <a:off x="4988996" y="3607920"/>
        <a:ext cx="611123" cy="379445"/>
      </dsp:txXfrm>
    </dsp:sp>
    <dsp:sp modelId="{B81E7BE2-A38F-4C02-AD34-0C4F6DF8FBB5}">
      <dsp:nvSpPr>
        <dsp:cNvPr id="0" name=""/>
        <dsp:cNvSpPr/>
      </dsp:nvSpPr>
      <dsp:spPr>
        <a:xfrm>
          <a:off x="4906665"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A70A65-8C00-482E-A835-32E97B9F1753}">
      <dsp:nvSpPr>
        <dsp:cNvPr id="0" name=""/>
        <dsp:cNvSpPr/>
      </dsp:nvSpPr>
      <dsp:spPr>
        <a:xfrm>
          <a:off x="4977191"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Ügyviteli referens</a:t>
          </a:r>
        </a:p>
      </dsp:txBody>
      <dsp:txXfrm>
        <a:off x="4988996" y="4195577"/>
        <a:ext cx="611123" cy="379445"/>
      </dsp:txXfrm>
    </dsp:sp>
    <dsp:sp modelId="{F6699CAF-910E-42BB-BF13-72AFC59F9E2E}">
      <dsp:nvSpPr>
        <dsp:cNvPr id="0" name=""/>
        <dsp:cNvSpPr/>
      </dsp:nvSpPr>
      <dsp:spPr>
        <a:xfrm>
          <a:off x="5682450"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FE2796-680F-4260-98F6-36A43C750D1F}">
      <dsp:nvSpPr>
        <dsp:cNvPr id="0" name=""/>
        <dsp:cNvSpPr/>
      </dsp:nvSpPr>
      <dsp:spPr>
        <a:xfrm>
          <a:off x="5752976"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és igazgatási csoport</a:t>
          </a:r>
        </a:p>
      </dsp:txBody>
      <dsp:txXfrm>
        <a:off x="5764781" y="1257291"/>
        <a:ext cx="611123" cy="379445"/>
      </dsp:txXfrm>
    </dsp:sp>
    <dsp:sp modelId="{887329D9-D863-4BFD-9025-59D89FA4B108}">
      <dsp:nvSpPr>
        <dsp:cNvPr id="0" name=""/>
        <dsp:cNvSpPr/>
      </dsp:nvSpPr>
      <dsp:spPr>
        <a:xfrm>
          <a:off x="5682450"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590B33-28D7-4682-B093-954F00AC61B8}">
      <dsp:nvSpPr>
        <dsp:cNvPr id="0" name=""/>
        <dsp:cNvSpPr/>
      </dsp:nvSpPr>
      <dsp:spPr>
        <a:xfrm>
          <a:off x="5752976"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ügyintéző I.</a:t>
          </a:r>
        </a:p>
      </dsp:txBody>
      <dsp:txXfrm>
        <a:off x="5764781" y="1844948"/>
        <a:ext cx="611123" cy="379445"/>
      </dsp:txXfrm>
    </dsp:sp>
    <dsp:sp modelId="{5467D48D-BF7A-4C8E-8EE0-6B76AE640830}">
      <dsp:nvSpPr>
        <dsp:cNvPr id="0" name=""/>
        <dsp:cNvSpPr/>
      </dsp:nvSpPr>
      <dsp:spPr>
        <a:xfrm>
          <a:off x="5682450"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D0ABCC-0857-4803-B8B8-5605F4975535}">
      <dsp:nvSpPr>
        <dsp:cNvPr id="0" name=""/>
        <dsp:cNvSpPr/>
      </dsp:nvSpPr>
      <dsp:spPr>
        <a:xfrm>
          <a:off x="5752976"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ügyintéző II.</a:t>
          </a:r>
        </a:p>
      </dsp:txBody>
      <dsp:txXfrm>
        <a:off x="5764781" y="2432605"/>
        <a:ext cx="611123" cy="379445"/>
      </dsp:txXfrm>
    </dsp:sp>
    <dsp:sp modelId="{665990D5-CBC1-459B-A4B7-73865F2F5F7E}">
      <dsp:nvSpPr>
        <dsp:cNvPr id="0" name=""/>
        <dsp:cNvSpPr/>
      </dsp:nvSpPr>
      <dsp:spPr>
        <a:xfrm>
          <a:off x="5682450"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752976"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Anyakönyvvezető</a:t>
          </a:r>
        </a:p>
      </dsp:txBody>
      <dsp:txXfrm>
        <a:off x="5764781" y="3020263"/>
        <a:ext cx="611123" cy="379445"/>
      </dsp:txXfrm>
    </dsp:sp>
    <dsp:sp modelId="{2B5EFC7B-9D66-40DC-B9B8-66216BC5C0A8}">
      <dsp:nvSpPr>
        <dsp:cNvPr id="0" name=""/>
        <dsp:cNvSpPr/>
      </dsp:nvSpPr>
      <dsp:spPr>
        <a:xfrm>
          <a:off x="5682450"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752976"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Gazdasági-igazgatási referens</a:t>
          </a:r>
        </a:p>
      </dsp:txBody>
      <dsp:txXfrm>
        <a:off x="5764781" y="3607920"/>
        <a:ext cx="611123" cy="379445"/>
      </dsp:txXfrm>
    </dsp:sp>
    <dsp:sp modelId="{C08F48EC-80C3-419E-A706-2CC72A2C638D}">
      <dsp:nvSpPr>
        <dsp:cNvPr id="0" name=""/>
        <dsp:cNvSpPr/>
      </dsp:nvSpPr>
      <dsp:spPr>
        <a:xfrm>
          <a:off x="5682450"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752976"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Informatikus és hagyatéki ügyintéző</a:t>
          </a:r>
        </a:p>
      </dsp:txBody>
      <dsp:txXfrm>
        <a:off x="5764781" y="4195577"/>
        <a:ext cx="611123" cy="379445"/>
      </dsp:txXfrm>
    </dsp:sp>
    <dsp:sp modelId="{2F43CB98-7BB8-459A-991B-E3AFC213E1DC}">
      <dsp:nvSpPr>
        <dsp:cNvPr id="0" name=""/>
        <dsp:cNvSpPr/>
      </dsp:nvSpPr>
      <dsp:spPr>
        <a:xfrm>
          <a:off x="5682450"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752976"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hatósági ügintéző</a:t>
          </a:r>
        </a:p>
      </dsp:txBody>
      <dsp:txXfrm>
        <a:off x="5764781" y="4783234"/>
        <a:ext cx="611123" cy="379445"/>
      </dsp:txXfrm>
    </dsp:sp>
    <dsp:sp modelId="{51C2BBDB-EF96-486F-BFFA-6A613B4FD207}">
      <dsp:nvSpPr>
        <dsp:cNvPr id="0" name=""/>
        <dsp:cNvSpPr/>
      </dsp:nvSpPr>
      <dsp:spPr>
        <a:xfrm>
          <a:off x="6458235"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528761"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Pénzügyi Osztály</a:t>
          </a:r>
          <a:br>
            <a:rPr lang="hu-HU" sz="500" kern="1200"/>
          </a:br>
          <a:r>
            <a:rPr lang="hu-HU" sz="500" kern="1200"/>
            <a:t>Osztályvezető</a:t>
          </a:r>
        </a:p>
      </dsp:txBody>
      <dsp:txXfrm>
        <a:off x="6540566" y="669634"/>
        <a:ext cx="611123" cy="379445"/>
      </dsp:txXfrm>
    </dsp:sp>
    <dsp:sp modelId="{DB5E5166-41C6-40BA-B499-B9366D152AD0}">
      <dsp:nvSpPr>
        <dsp:cNvPr id="0" name=""/>
        <dsp:cNvSpPr/>
      </dsp:nvSpPr>
      <dsp:spPr>
        <a:xfrm>
          <a:off x="6458235"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528761"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Vezető könyvelő</a:t>
          </a:r>
        </a:p>
      </dsp:txBody>
      <dsp:txXfrm>
        <a:off x="6540566" y="1257291"/>
        <a:ext cx="611123" cy="379445"/>
      </dsp:txXfrm>
    </dsp:sp>
    <dsp:sp modelId="{A59723E7-8833-4EB7-A03D-B86A7F1C7A76}">
      <dsp:nvSpPr>
        <dsp:cNvPr id="0" name=""/>
        <dsp:cNvSpPr/>
      </dsp:nvSpPr>
      <dsp:spPr>
        <a:xfrm>
          <a:off x="6458235"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528761"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a:t>
          </a:r>
        </a:p>
      </dsp:txBody>
      <dsp:txXfrm>
        <a:off x="6540566" y="1844948"/>
        <a:ext cx="611123" cy="379445"/>
      </dsp:txXfrm>
    </dsp:sp>
    <dsp:sp modelId="{6BE7DB6A-2DB4-458F-9C0B-3B249CB616E1}">
      <dsp:nvSpPr>
        <dsp:cNvPr id="0" name=""/>
        <dsp:cNvSpPr/>
      </dsp:nvSpPr>
      <dsp:spPr>
        <a:xfrm>
          <a:off x="6458235"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528761"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II.</a:t>
          </a:r>
        </a:p>
      </dsp:txBody>
      <dsp:txXfrm>
        <a:off x="6540566" y="2432605"/>
        <a:ext cx="611123" cy="379445"/>
      </dsp:txXfrm>
    </dsp:sp>
    <dsp:sp modelId="{66F67230-2E7A-42B5-ABB2-3C4C1F8C2472}">
      <dsp:nvSpPr>
        <dsp:cNvPr id="0" name=""/>
        <dsp:cNvSpPr/>
      </dsp:nvSpPr>
      <dsp:spPr>
        <a:xfrm>
          <a:off x="6458235"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528761"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III.</a:t>
          </a:r>
        </a:p>
      </dsp:txBody>
      <dsp:txXfrm>
        <a:off x="6540566" y="3020263"/>
        <a:ext cx="611123" cy="379445"/>
      </dsp:txXfrm>
    </dsp:sp>
    <dsp:sp modelId="{FBBBD64F-0D37-4779-B756-8A60CE622D59}">
      <dsp:nvSpPr>
        <dsp:cNvPr id="0" name=""/>
        <dsp:cNvSpPr/>
      </dsp:nvSpPr>
      <dsp:spPr>
        <a:xfrm>
          <a:off x="6458235"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528761"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Pénztáros</a:t>
          </a:r>
        </a:p>
      </dsp:txBody>
      <dsp:txXfrm>
        <a:off x="6540566" y="3607920"/>
        <a:ext cx="611123" cy="379445"/>
      </dsp:txXfrm>
    </dsp:sp>
    <dsp:sp modelId="{872CC498-96F3-4D4B-B473-21E89E817B5F}">
      <dsp:nvSpPr>
        <dsp:cNvPr id="0" name=""/>
        <dsp:cNvSpPr/>
      </dsp:nvSpPr>
      <dsp:spPr>
        <a:xfrm>
          <a:off x="6458235"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528761"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Számviteli ügyintéző</a:t>
          </a:r>
        </a:p>
      </dsp:txBody>
      <dsp:txXfrm>
        <a:off x="6540566" y="4195577"/>
        <a:ext cx="611123" cy="379445"/>
      </dsp:txXfrm>
    </dsp:sp>
    <dsp:sp modelId="{18566521-E4BF-4EBB-B0D2-D701BF98E968}">
      <dsp:nvSpPr>
        <dsp:cNvPr id="0" name=""/>
        <dsp:cNvSpPr/>
      </dsp:nvSpPr>
      <dsp:spPr>
        <a:xfrm>
          <a:off x="6458235"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528761"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 Költségvetési referens</a:t>
          </a:r>
        </a:p>
      </dsp:txBody>
      <dsp:txXfrm>
        <a:off x="6540566" y="4783234"/>
        <a:ext cx="611123" cy="379445"/>
      </dsp:txXfrm>
    </dsp:sp>
    <dsp:sp modelId="{389B6CD6-B8D4-462B-B187-8064E532A514}">
      <dsp:nvSpPr>
        <dsp:cNvPr id="0" name=""/>
        <dsp:cNvSpPr/>
      </dsp:nvSpPr>
      <dsp:spPr>
        <a:xfrm>
          <a:off x="6458235" y="5292087"/>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528761" y="535908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Pénzügyi ügyintéző</a:t>
          </a:r>
        </a:p>
      </dsp:txBody>
      <dsp:txXfrm>
        <a:off x="6540566" y="5370892"/>
        <a:ext cx="611123" cy="379445"/>
      </dsp:txXfrm>
    </dsp:sp>
    <dsp:sp modelId="{DFA2A5F0-ED43-44E9-8D59-AB2543EE311A}">
      <dsp:nvSpPr>
        <dsp:cNvPr id="0" name=""/>
        <dsp:cNvSpPr/>
      </dsp:nvSpPr>
      <dsp:spPr>
        <a:xfrm>
          <a:off x="7234020"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7304546"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Főépítész</a:t>
          </a:r>
        </a:p>
      </dsp:txBody>
      <dsp:txXfrm>
        <a:off x="7316351" y="669634"/>
        <a:ext cx="611123" cy="379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2FC5-C643-4715-8116-2C5A4C7B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6797</Words>
  <Characters>46904</Characters>
  <Application>Microsoft Office Word</Application>
  <DocSecurity>0</DocSecurity>
  <Lines>390</Lines>
  <Paragraphs>107</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Lucza Alexandra</cp:lastModifiedBy>
  <cp:revision>2</cp:revision>
  <cp:lastPrinted>2017-10-18T08:52:00Z</cp:lastPrinted>
  <dcterms:created xsi:type="dcterms:W3CDTF">2019-02-14T07:45:00Z</dcterms:created>
  <dcterms:modified xsi:type="dcterms:W3CDTF">2019-02-14T07:45:00Z</dcterms:modified>
</cp:coreProperties>
</file>