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D070" w14:textId="77777777" w:rsidR="006F4B7F" w:rsidRPr="005D67B7" w:rsidRDefault="006F4B7F" w:rsidP="006F4B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0A523E4B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02C826A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693D4B5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4053E012" w14:textId="5184C6BA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893176">
        <w:rPr>
          <w:rFonts w:ascii="Times New Roman" w:eastAsia="Times New Roman" w:hAnsi="Times New Roman" w:cs="Times New Roman"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lang w:eastAsia="hu-HU"/>
        </w:rPr>
        <w:t>3</w:t>
      </w:r>
      <w:r w:rsidR="0022092A">
        <w:rPr>
          <w:rFonts w:ascii="Times New Roman" w:eastAsia="Times New Roman" w:hAnsi="Times New Roman" w:cs="Times New Roman"/>
          <w:lang w:eastAsia="hu-HU"/>
        </w:rPr>
        <w:t xml:space="preserve">. március </w:t>
      </w:r>
      <w:r w:rsidR="00893176">
        <w:rPr>
          <w:rFonts w:ascii="Times New Roman" w:eastAsia="Times New Roman" w:hAnsi="Times New Roman" w:cs="Times New Roman"/>
          <w:lang w:eastAsia="hu-HU"/>
        </w:rPr>
        <w:t>2</w:t>
      </w:r>
      <w:r w:rsidR="003246E1">
        <w:rPr>
          <w:rFonts w:ascii="Times New Roman" w:eastAsia="Times New Roman" w:hAnsi="Times New Roman" w:cs="Times New Roman"/>
          <w:lang w:eastAsia="hu-HU"/>
        </w:rPr>
        <w:t>2</w:t>
      </w:r>
      <w:r w:rsidRPr="005D67B7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6CC7F4D8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E08E84C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C47FC1" w14:textId="6044A951" w:rsidR="006F4B7F" w:rsidRPr="005D67B7" w:rsidRDefault="006F4B7F" w:rsidP="008E53F2">
      <w:pPr>
        <w:keepNext/>
        <w:spacing w:after="0" w:line="240" w:lineRule="auto"/>
        <w:ind w:left="1418" w:hanging="1418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8E53F2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B44CF5" w:rsidRPr="008E53F2">
        <w:rPr>
          <w:rFonts w:ascii="Times New Roman" w:hAnsi="Times New Roman"/>
          <w:b/>
          <w:caps/>
        </w:rPr>
        <w:t xml:space="preserve">A </w:t>
      </w:r>
      <w:r w:rsidR="00AF22BF" w:rsidRPr="008E53F2">
        <w:rPr>
          <w:rFonts w:ascii="Times New Roman" w:hAnsi="Times New Roman"/>
          <w:b/>
          <w:caps/>
        </w:rPr>
        <w:t xml:space="preserve">KISKŐRÖSI </w:t>
      </w:r>
      <w:r w:rsidR="00B44CF5" w:rsidRPr="008E53F2">
        <w:rPr>
          <w:rFonts w:ascii="Times New Roman" w:hAnsi="Times New Roman"/>
          <w:b/>
          <w:caps/>
        </w:rPr>
        <w:t>SZÓ-LA-M Alapfokó Művészeti Iskolába Felvehető tanulók maximális létszámának növelése</w:t>
      </w:r>
    </w:p>
    <w:p w14:paraId="7B65E846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BC29140" w14:textId="77777777" w:rsidR="0036197B" w:rsidRDefault="0036197B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59908A" w14:textId="14A83C62" w:rsidR="0036197B" w:rsidRDefault="0036197B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Kiskőrösi SZÓ-LA-M Alapfokú Művészeti Iskola (6200 Kiskőrös,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Tarnowi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tér 1. OM azonosító: 039455) a tanulói létszám</w:t>
      </w:r>
      <w:r w:rsidR="006C6EAF">
        <w:rPr>
          <w:rFonts w:ascii="Times New Roman" w:eastAsia="Times New Roman" w:hAnsi="Times New Roman" w:cs="Times New Roman"/>
          <w:lang w:eastAsia="hu-HU"/>
        </w:rPr>
        <w:t>a</w:t>
      </w:r>
      <w:r>
        <w:rPr>
          <w:rFonts w:ascii="Times New Roman" w:eastAsia="Times New Roman" w:hAnsi="Times New Roman" w:cs="Times New Roman"/>
          <w:lang w:eastAsia="hu-HU"/>
        </w:rPr>
        <w:t xml:space="preserve"> 2021. év</w:t>
      </w:r>
      <w:r w:rsidR="006C6EAF">
        <w:rPr>
          <w:rFonts w:ascii="Times New Roman" w:eastAsia="Times New Roman" w:hAnsi="Times New Roman" w:cs="Times New Roman"/>
          <w:lang w:eastAsia="hu-HU"/>
        </w:rPr>
        <w:t>ben</w:t>
      </w:r>
      <w:r>
        <w:rPr>
          <w:rFonts w:ascii="Times New Roman" w:eastAsia="Times New Roman" w:hAnsi="Times New Roman" w:cs="Times New Roman"/>
          <w:lang w:eastAsia="hu-HU"/>
        </w:rPr>
        <w:t xml:space="preserve"> 249 fő</w:t>
      </w:r>
      <w:r w:rsidR="006C6EAF">
        <w:rPr>
          <w:rFonts w:ascii="Times New Roman" w:eastAsia="Times New Roman" w:hAnsi="Times New Roman" w:cs="Times New Roman"/>
          <w:lang w:eastAsia="hu-HU"/>
        </w:rPr>
        <w:t xml:space="preserve"> volt, </w:t>
      </w:r>
      <w:r>
        <w:rPr>
          <w:rFonts w:ascii="Times New Roman" w:eastAsia="Times New Roman" w:hAnsi="Times New Roman" w:cs="Times New Roman"/>
          <w:lang w:eastAsia="hu-HU"/>
        </w:rPr>
        <w:t>2022. év</w:t>
      </w:r>
      <w:r w:rsidR="006C6EAF">
        <w:rPr>
          <w:rFonts w:ascii="Times New Roman" w:eastAsia="Times New Roman" w:hAnsi="Times New Roman" w:cs="Times New Roman"/>
          <w:lang w:eastAsia="hu-HU"/>
        </w:rPr>
        <w:t>ben a tanulói létszám</w:t>
      </w:r>
      <w:r>
        <w:rPr>
          <w:rFonts w:ascii="Times New Roman" w:eastAsia="Times New Roman" w:hAnsi="Times New Roman" w:cs="Times New Roman"/>
          <w:lang w:eastAsia="hu-HU"/>
        </w:rPr>
        <w:t xml:space="preserve"> 286 főre növekedett, a jelenleg hatályos szakmai alapdokumentumában foglaltak szerint, az intézménybe felvehető maximális létszám 270 fő. </w:t>
      </w:r>
    </w:p>
    <w:p w14:paraId="5E112378" w14:textId="77777777" w:rsidR="0036197B" w:rsidRDefault="0036197B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8CCB7B" w14:textId="2936B793" w:rsidR="005D67B7" w:rsidRPr="005D67B7" w:rsidRDefault="00E87DD8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nemzeti köznevelésről szóló 2011. évi CXC. törtvény</w:t>
      </w:r>
      <w:r w:rsidR="0036197B">
        <w:rPr>
          <w:rFonts w:ascii="Times New Roman" w:eastAsia="Times New Roman" w:hAnsi="Times New Roman" w:cs="Times New Roman"/>
          <w:lang w:eastAsia="hu-HU"/>
        </w:rPr>
        <w:t xml:space="preserve"> (továbbiakban: </w:t>
      </w:r>
      <w:proofErr w:type="spellStart"/>
      <w:r w:rsidR="0036197B">
        <w:rPr>
          <w:rFonts w:ascii="Times New Roman" w:eastAsia="Times New Roman" w:hAnsi="Times New Roman" w:cs="Times New Roman"/>
          <w:lang w:eastAsia="hu-HU"/>
        </w:rPr>
        <w:t>Nkt</w:t>
      </w:r>
      <w:proofErr w:type="spellEnd"/>
      <w:r w:rsidR="0036197B">
        <w:rPr>
          <w:rFonts w:ascii="Times New Roman" w:eastAsia="Times New Roman" w:hAnsi="Times New Roman" w:cs="Times New Roman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lang w:eastAsia="hu-HU"/>
        </w:rPr>
        <w:t xml:space="preserve"> 4.§ 11. pontja értelmében intézményátszervezés minden olyan fenntartói döntés, amely a szakmai alapdokumentum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 21.§ (3) bekezdés c)-j) pontjában felsoroltak bármelyikének – az alapító és a fenntartó nevén, székhelyén, továbbá az intézmény hivatalos nevén kívül a szakmai dokumentum tartalmi elemeinek – módosulásával jár, kivéve a jogszabályváltozásból eredő módosítást és az olyan vagyont érintő döntést, amely vagyon a feladatellátáshoz a továbbiakban nem szükséges.</w:t>
      </w:r>
    </w:p>
    <w:p w14:paraId="3308573A" w14:textId="77777777" w:rsidR="00E87DD8" w:rsidRDefault="00E87DD8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6DCC16" w14:textId="5D00D17D" w:rsidR="0036197B" w:rsidRDefault="0036197B" w:rsidP="003619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intézmény székhelyén felvehető maximális létszám 270 főről 300 főre történő növelése a fenti jogszabályi előírások alapján intézményátszervezésnek minősül, ami az intézmény szakmai alapdokumentumának módosításával jár.</w:t>
      </w:r>
    </w:p>
    <w:p w14:paraId="3EE43291" w14:textId="5374C7E1" w:rsidR="00F7054A" w:rsidRDefault="00F7054A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224EF76" w14:textId="21A79D95" w:rsidR="00F7054A" w:rsidRDefault="00F7054A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Nkt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>. 83.§ (3)-(4) bekezdés értelmében a köznevelési intézmény átszervezésével összefüggésben ki kell kérni az alkalmazotti közösség, az iskolaszék, a szülői szervezet, a diákönkormányzat, továbbá a vagyonkezelésben lévő ingatlan tulajdonos önkormányzatának a véleményét.</w:t>
      </w:r>
    </w:p>
    <w:p w14:paraId="1DBB4D55" w14:textId="35926708" w:rsidR="00B44CF5" w:rsidRDefault="00B44CF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877DBD" w14:textId="786D9CE3" w:rsidR="00B44CF5" w:rsidRDefault="00B44CF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Ennek alapján Vágó Ferencné a Kiskőrösi Tankerületi Központ tankerületi igazgatója </w:t>
      </w:r>
      <w:r w:rsidR="0036197B">
        <w:rPr>
          <w:rFonts w:ascii="Times New Roman" w:eastAsia="Times New Roman" w:hAnsi="Times New Roman" w:cs="Times New Roman"/>
          <w:lang w:eastAsia="hu-HU"/>
        </w:rPr>
        <w:t>kezdeményezte Kiskőrös Város Önkormányzata, mint</w:t>
      </w:r>
      <w:r w:rsidR="006C6EAF">
        <w:rPr>
          <w:rFonts w:ascii="Times New Roman" w:eastAsia="Times New Roman" w:hAnsi="Times New Roman" w:cs="Times New Roman"/>
          <w:lang w:eastAsia="hu-HU"/>
        </w:rPr>
        <w:t xml:space="preserve">a </w:t>
      </w:r>
      <w:r w:rsidR="0036197B">
        <w:rPr>
          <w:rFonts w:ascii="Times New Roman" w:eastAsia="Times New Roman" w:hAnsi="Times New Roman" w:cs="Times New Roman"/>
          <w:lang w:eastAsia="hu-HU"/>
        </w:rPr>
        <w:t xml:space="preserve">Kiskőrösi Tankerületi Központ fenntartásában működő Kiskőrösi </w:t>
      </w:r>
      <w:r>
        <w:rPr>
          <w:rFonts w:ascii="Times New Roman" w:eastAsia="Times New Roman" w:hAnsi="Times New Roman" w:cs="Times New Roman"/>
          <w:lang w:eastAsia="hu-HU"/>
        </w:rPr>
        <w:t xml:space="preserve">SZÓ-LA-M Alapfokú Művészeti Iskola ingatlanának tulajdonosa </w:t>
      </w:r>
      <w:r w:rsidR="0036197B">
        <w:rPr>
          <w:rFonts w:ascii="Times New Roman" w:eastAsia="Times New Roman" w:hAnsi="Times New Roman" w:cs="Times New Roman"/>
          <w:lang w:eastAsia="hu-HU"/>
        </w:rPr>
        <w:t>véleményének kérését a mellékelt átszervezéssel összefüggésben.</w:t>
      </w:r>
    </w:p>
    <w:p w14:paraId="1F08C406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E54D1DA" w14:textId="20289C24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B44CF5">
        <w:rPr>
          <w:rFonts w:ascii="Times New Roman" w:eastAsia="Times New Roman" w:hAnsi="Times New Roman" w:cs="Times New Roman"/>
          <w:lang w:eastAsia="hu-HU"/>
        </w:rPr>
        <w:t>SZÓ-LA-M Alapfokú Művészeti Iskola átszervezéséről szóló döntés</w:t>
      </w:r>
      <w:r w:rsidR="006C6EAF">
        <w:rPr>
          <w:rFonts w:ascii="Times New Roman" w:eastAsia="Times New Roman" w:hAnsi="Times New Roman" w:cs="Times New Roman"/>
          <w:lang w:eastAsia="hu-HU"/>
        </w:rPr>
        <w:t>i</w:t>
      </w:r>
      <w:r w:rsidR="00B44CF5">
        <w:rPr>
          <w:rFonts w:ascii="Times New Roman" w:eastAsia="Times New Roman" w:hAnsi="Times New Roman" w:cs="Times New Roman"/>
          <w:lang w:eastAsia="hu-HU"/>
        </w:rPr>
        <w:t xml:space="preserve"> javaslatot a </w:t>
      </w:r>
      <w:r w:rsidRPr="005D67B7">
        <w:rPr>
          <w:rFonts w:ascii="Times New Roman" w:eastAsia="Times New Roman" w:hAnsi="Times New Roman" w:cs="Times New Roman"/>
          <w:lang w:eastAsia="hu-HU"/>
        </w:rPr>
        <w:t>melléklet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>ében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foglaltak szerint fogadja el. </w:t>
      </w:r>
    </w:p>
    <w:p w14:paraId="07037077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FE37A9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AA0B3D" w14:textId="3C1697DA"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893176">
        <w:rPr>
          <w:rFonts w:ascii="Times New Roman" w:eastAsia="Times New Roman" w:hAnsi="Times New Roman" w:cs="Times New Roman"/>
          <w:b/>
          <w:lang w:eastAsia="hu-HU"/>
        </w:rPr>
        <w:t>202</w:t>
      </w:r>
      <w:r w:rsidR="003246E1">
        <w:rPr>
          <w:rFonts w:ascii="Times New Roman" w:eastAsia="Times New Roman" w:hAnsi="Times New Roman" w:cs="Times New Roman"/>
          <w:b/>
          <w:lang w:eastAsia="hu-HU"/>
        </w:rPr>
        <w:t>3</w:t>
      </w:r>
      <w:r w:rsidR="00893176">
        <w:rPr>
          <w:rFonts w:ascii="Times New Roman" w:eastAsia="Times New Roman" w:hAnsi="Times New Roman" w:cs="Times New Roman"/>
          <w:b/>
          <w:lang w:eastAsia="hu-HU"/>
        </w:rPr>
        <w:t xml:space="preserve">. március </w:t>
      </w:r>
      <w:r w:rsidR="008E53F2">
        <w:rPr>
          <w:rFonts w:ascii="Times New Roman" w:eastAsia="Times New Roman" w:hAnsi="Times New Roman" w:cs="Times New Roman"/>
          <w:b/>
          <w:lang w:eastAsia="hu-HU"/>
        </w:rPr>
        <w:t>13</w:t>
      </w:r>
      <w:r w:rsidR="00893176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4E7DE984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F745C4C" w14:textId="415C01A1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8E53F2">
        <w:rPr>
          <w:rFonts w:ascii="Times New Roman" w:eastAsia="Times New Roman" w:hAnsi="Times New Roman" w:cs="Times New Roman"/>
          <w:b/>
          <w:lang w:eastAsia="hu-HU"/>
        </w:rPr>
        <w:t>.</w:t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k.</w:t>
      </w:r>
      <w:r w:rsidR="008E53F2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3E05A64D" w14:textId="77777777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79C9B7E1" w14:textId="77777777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AA01FC2" w14:textId="77777777" w:rsidR="005D67B7" w:rsidRPr="005D67B7" w:rsidRDefault="005D67B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BEF3A67" w14:textId="365534A5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DD17DC5" w14:textId="68D2FAFB" w:rsidR="00F7054A" w:rsidRDefault="00F7054A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00F35850" w14:textId="0B7F29AC" w:rsidR="00F7054A" w:rsidRDefault="00F7054A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286E566C" w14:textId="01B76112" w:rsidR="00E87DD8" w:rsidRDefault="00E87DD8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313B25F" w14:textId="55AEE79D" w:rsidR="008E53F2" w:rsidRDefault="008E53F2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31F8619B" w14:textId="20C53C8B" w:rsidR="008E53F2" w:rsidRDefault="008E53F2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9B0740A" w14:textId="116091C8" w:rsidR="008E53F2" w:rsidRDefault="008E53F2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0C55995" w14:textId="77777777" w:rsidR="008E53F2" w:rsidRPr="005D67B7" w:rsidRDefault="008E53F2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23A074F6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5DB3B870" w14:textId="77777777"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lastRenderedPageBreak/>
        <w:t>HATÁROZAT-TERVEZET</w:t>
      </w:r>
    </w:p>
    <w:p w14:paraId="52B78DEF" w14:textId="77777777"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6CCDD38" w14:textId="77777777"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72EC677E" w14:textId="77777777" w:rsidR="00AD4C9A" w:rsidRPr="006C6EAF" w:rsidRDefault="006F4B7F" w:rsidP="00AD4C9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C6EAF">
        <w:rPr>
          <w:rFonts w:ascii="Times New Roman" w:eastAsia="Times New Roman" w:hAnsi="Times New Roman" w:cs="Times New Roman"/>
          <w:lang w:eastAsia="hu-HU"/>
        </w:rPr>
        <w:t>A Képviselő-testület</w:t>
      </w:r>
      <w:r w:rsidR="00AD4C9A" w:rsidRPr="006C6EAF">
        <w:rPr>
          <w:rFonts w:ascii="Times New Roman" w:eastAsia="Times New Roman" w:hAnsi="Times New Roman" w:cs="Times New Roman"/>
          <w:lang w:eastAsia="hu-HU"/>
        </w:rPr>
        <w:t>:</w:t>
      </w:r>
    </w:p>
    <w:p w14:paraId="135BF201" w14:textId="415B691F" w:rsidR="003C36F2" w:rsidRPr="006C6EAF" w:rsidRDefault="003C36F2" w:rsidP="003C36F2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6C6EAF">
        <w:rPr>
          <w:rFonts w:ascii="Times New Roman" w:eastAsia="Times New Roman" w:hAnsi="Times New Roman" w:cs="Times New Roman"/>
        </w:rPr>
        <w:t>egyetért a SZÓ-LA-M Alapfokú Művészeti Iskola átszervezéséről szóló döntési javaslattal.</w:t>
      </w:r>
    </w:p>
    <w:p w14:paraId="6ADCAC57" w14:textId="77777777" w:rsidR="003C36F2" w:rsidRPr="006C6EAF" w:rsidRDefault="003C36F2" w:rsidP="003C36F2">
      <w:pPr>
        <w:spacing w:after="0" w:line="252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95FD4B3" w14:textId="77777777" w:rsidR="003C36F2" w:rsidRPr="006C6EAF" w:rsidRDefault="003C36F2" w:rsidP="003C36F2">
      <w:pPr>
        <w:numPr>
          <w:ilvl w:val="0"/>
          <w:numId w:val="1"/>
        </w:numPr>
        <w:spacing w:after="0" w:line="252" w:lineRule="auto"/>
        <w:jc w:val="both"/>
        <w:rPr>
          <w:rFonts w:ascii="Times New Roman" w:eastAsia="Times New Roman" w:hAnsi="Times New Roman" w:cs="Times New Roman"/>
        </w:rPr>
      </w:pPr>
      <w:r w:rsidRPr="006C6EAF">
        <w:rPr>
          <w:rFonts w:ascii="Times New Roman" w:eastAsia="Times New Roman" w:hAnsi="Times New Roman" w:cs="Times New Roman"/>
        </w:rPr>
        <w:t xml:space="preserve">egyetért a SZÓ-LA-M Alapfokú Művészeti Iskola székhelyén (Kiskőrös </w:t>
      </w:r>
      <w:proofErr w:type="spellStart"/>
      <w:r w:rsidRPr="006C6EAF">
        <w:rPr>
          <w:rFonts w:ascii="Times New Roman" w:eastAsia="Times New Roman" w:hAnsi="Times New Roman" w:cs="Times New Roman"/>
        </w:rPr>
        <w:t>Tarnowi</w:t>
      </w:r>
      <w:proofErr w:type="spellEnd"/>
      <w:r w:rsidRPr="006C6EAF">
        <w:rPr>
          <w:rFonts w:ascii="Times New Roman" w:eastAsia="Times New Roman" w:hAnsi="Times New Roman" w:cs="Times New Roman"/>
        </w:rPr>
        <w:t xml:space="preserve"> tér 1.) a felvehető maximális létszám 270 főről 300 főre történő növelésével.</w:t>
      </w:r>
    </w:p>
    <w:p w14:paraId="642374DA" w14:textId="77777777" w:rsidR="00AD4C9A" w:rsidRPr="006C6EAF" w:rsidRDefault="00AD4C9A" w:rsidP="003C36F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2F63CC0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6B858C7B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14:paraId="7D6B38E6" w14:textId="77777777"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6714"/>
    <w:multiLevelType w:val="hybridMultilevel"/>
    <w:tmpl w:val="B1DE0C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62168">
    <w:abstractNumId w:val="0"/>
  </w:num>
  <w:num w:numId="2" w16cid:durableId="80033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81E58"/>
    <w:rsid w:val="001B647B"/>
    <w:rsid w:val="0022092A"/>
    <w:rsid w:val="003007FA"/>
    <w:rsid w:val="003246E1"/>
    <w:rsid w:val="0036197B"/>
    <w:rsid w:val="00393DCE"/>
    <w:rsid w:val="003C36F2"/>
    <w:rsid w:val="003F4FC2"/>
    <w:rsid w:val="004A1D13"/>
    <w:rsid w:val="004F5F6C"/>
    <w:rsid w:val="00533B4B"/>
    <w:rsid w:val="00560F79"/>
    <w:rsid w:val="005D5893"/>
    <w:rsid w:val="005D67B7"/>
    <w:rsid w:val="0062193E"/>
    <w:rsid w:val="00625C67"/>
    <w:rsid w:val="006C6EAF"/>
    <w:rsid w:val="006F278E"/>
    <w:rsid w:val="006F4B7F"/>
    <w:rsid w:val="007F5743"/>
    <w:rsid w:val="00883895"/>
    <w:rsid w:val="00893176"/>
    <w:rsid w:val="008E53F2"/>
    <w:rsid w:val="00984265"/>
    <w:rsid w:val="009D3D37"/>
    <w:rsid w:val="00A36D85"/>
    <w:rsid w:val="00A44B65"/>
    <w:rsid w:val="00AB77A6"/>
    <w:rsid w:val="00AD4C9A"/>
    <w:rsid w:val="00AF22BF"/>
    <w:rsid w:val="00AF5347"/>
    <w:rsid w:val="00B11FEB"/>
    <w:rsid w:val="00B44CF5"/>
    <w:rsid w:val="00B751EE"/>
    <w:rsid w:val="00C06D02"/>
    <w:rsid w:val="00C2415F"/>
    <w:rsid w:val="00C435DB"/>
    <w:rsid w:val="00CD1D22"/>
    <w:rsid w:val="00CF6768"/>
    <w:rsid w:val="00D2445A"/>
    <w:rsid w:val="00DA2447"/>
    <w:rsid w:val="00E5034F"/>
    <w:rsid w:val="00E87DD8"/>
    <w:rsid w:val="00EB7260"/>
    <w:rsid w:val="00F16E6E"/>
    <w:rsid w:val="00F7054A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E2321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9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D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2162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cp:lastPrinted>2015-05-18T06:49:00Z</cp:lastPrinted>
  <dcterms:created xsi:type="dcterms:W3CDTF">2023-03-13T15:34:00Z</dcterms:created>
  <dcterms:modified xsi:type="dcterms:W3CDTF">2023-03-13T15:34:00Z</dcterms:modified>
</cp:coreProperties>
</file>