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A3DD3" w:rsidRDefault="001B5C73">
      <w:pPr>
        <w:pStyle w:val="Cmsor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KISKŐRÖS VÁROS KÉPVISELŐ-TESTÜLETE</w:t>
      </w:r>
    </w:p>
    <w:p w14:paraId="00000002" w14:textId="77777777" w:rsidR="003A3DD3" w:rsidRDefault="001B5C73">
      <w:pPr>
        <w:pStyle w:val="Cmsor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TÁRSADALOMPOLITIKAI BIZOTTSÁGA</w:t>
      </w:r>
    </w:p>
    <w:p w14:paraId="00000003" w14:textId="3F6F525C" w:rsidR="003A3DD3" w:rsidRDefault="001B5C7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6-</w:t>
      </w:r>
      <w:r w:rsidR="00390374">
        <w:rPr>
          <w:sz w:val="24"/>
          <w:szCs w:val="24"/>
        </w:rPr>
        <w:t>8</w:t>
      </w:r>
      <w:r>
        <w:rPr>
          <w:sz w:val="24"/>
          <w:szCs w:val="24"/>
        </w:rPr>
        <w:t>/2025.</w:t>
      </w:r>
    </w:p>
    <w:p w14:paraId="00000004" w14:textId="77777777" w:rsidR="003A3DD3" w:rsidRDefault="003A3DD3">
      <w:pPr>
        <w:rPr>
          <w:sz w:val="22"/>
          <w:szCs w:val="22"/>
        </w:rPr>
      </w:pPr>
    </w:p>
    <w:p w14:paraId="00000005" w14:textId="77777777" w:rsidR="003A3DD3" w:rsidRDefault="003A3DD3">
      <w:pPr>
        <w:rPr>
          <w:sz w:val="22"/>
          <w:szCs w:val="22"/>
        </w:rPr>
      </w:pPr>
    </w:p>
    <w:p w14:paraId="00000006" w14:textId="77777777" w:rsidR="003A3DD3" w:rsidRDefault="003A3DD3">
      <w:pPr>
        <w:rPr>
          <w:sz w:val="22"/>
          <w:szCs w:val="22"/>
        </w:rPr>
      </w:pPr>
    </w:p>
    <w:p w14:paraId="00000007" w14:textId="77777777" w:rsidR="003A3DD3" w:rsidRDefault="001B5C73">
      <w:pPr>
        <w:pStyle w:val="Cmsor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M E G H Í V Ó</w:t>
      </w:r>
    </w:p>
    <w:p w14:paraId="00000008" w14:textId="77777777" w:rsidR="003A3DD3" w:rsidRDefault="003A3DD3">
      <w:pPr>
        <w:rPr>
          <w:sz w:val="22"/>
          <w:szCs w:val="22"/>
        </w:rPr>
      </w:pPr>
    </w:p>
    <w:p w14:paraId="00000009" w14:textId="77777777" w:rsidR="003A3DD3" w:rsidRDefault="003A3DD3">
      <w:pPr>
        <w:rPr>
          <w:sz w:val="22"/>
          <w:szCs w:val="22"/>
        </w:rPr>
      </w:pPr>
    </w:p>
    <w:p w14:paraId="0000000A" w14:textId="77777777" w:rsidR="003A3DD3" w:rsidRDefault="003A3DD3">
      <w:pPr>
        <w:rPr>
          <w:sz w:val="24"/>
          <w:szCs w:val="24"/>
        </w:rPr>
      </w:pPr>
    </w:p>
    <w:p w14:paraId="0000000B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Kiskőrös Város Képviselő-testülete Társadalompolitikai Bizottsága ülését</w:t>
      </w:r>
    </w:p>
    <w:p w14:paraId="0000000C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00D" w14:textId="2E8B7E70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2025. </w:t>
      </w:r>
      <w:r w:rsidR="00390374">
        <w:rPr>
          <w:b/>
          <w:sz w:val="24"/>
          <w:szCs w:val="24"/>
        </w:rPr>
        <w:t>május</w:t>
      </w:r>
      <w:r>
        <w:rPr>
          <w:b/>
          <w:sz w:val="24"/>
          <w:szCs w:val="24"/>
        </w:rPr>
        <w:t xml:space="preserve"> </w:t>
      </w:r>
      <w:r w:rsidR="00390374">
        <w:rPr>
          <w:b/>
          <w:sz w:val="24"/>
          <w:szCs w:val="24"/>
        </w:rPr>
        <w:t>27</w:t>
      </w:r>
      <w:r>
        <w:rPr>
          <w:b/>
          <w:color w:val="000000"/>
          <w:sz w:val="24"/>
          <w:szCs w:val="24"/>
        </w:rPr>
        <w:t>-</w:t>
      </w:r>
      <w:r w:rsidR="0028195D">
        <w:rPr>
          <w:b/>
          <w:color w:val="000000"/>
          <w:sz w:val="24"/>
          <w:szCs w:val="24"/>
        </w:rPr>
        <w:t>é</w:t>
      </w:r>
      <w:r>
        <w:rPr>
          <w:b/>
          <w:color w:val="000000"/>
          <w:sz w:val="24"/>
          <w:szCs w:val="24"/>
        </w:rPr>
        <w:t>n (</w:t>
      </w:r>
      <w:r w:rsidR="004842EC">
        <w:rPr>
          <w:b/>
          <w:color w:val="000000"/>
          <w:sz w:val="24"/>
          <w:szCs w:val="24"/>
        </w:rPr>
        <w:t>kedd</w:t>
      </w:r>
      <w:r>
        <w:rPr>
          <w:b/>
          <w:color w:val="000000"/>
          <w:sz w:val="24"/>
          <w:szCs w:val="24"/>
        </w:rPr>
        <w:t xml:space="preserve">) </w:t>
      </w:r>
      <w:r>
        <w:rPr>
          <w:b/>
          <w:sz w:val="24"/>
          <w:szCs w:val="24"/>
        </w:rPr>
        <w:t>14</w:t>
      </w:r>
      <w:r>
        <w:rPr>
          <w:b/>
          <w:color w:val="000000"/>
          <w:sz w:val="24"/>
          <w:szCs w:val="24"/>
        </w:rPr>
        <w:t>.</w:t>
      </w:r>
      <w:r w:rsidR="004842EC">
        <w:rPr>
          <w:b/>
          <w:color w:val="000000"/>
          <w:sz w:val="24"/>
          <w:szCs w:val="24"/>
        </w:rPr>
        <w:t>0</w:t>
      </w:r>
      <w:r>
        <w:rPr>
          <w:b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 xml:space="preserve"> órakor</w:t>
      </w:r>
    </w:p>
    <w:p w14:paraId="0000000E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F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összehívom és az ülésre tisztelettel meghívom.</w:t>
      </w:r>
    </w:p>
    <w:p w14:paraId="00000010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1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</w:p>
    <w:p w14:paraId="00000012" w14:textId="77777777" w:rsidR="003A3DD3" w:rsidRDefault="001B5C7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Kiskőrösi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Polgármesteri Hivatal </w:t>
      </w:r>
    </w:p>
    <w:p w14:paraId="00000013" w14:textId="799E4E82" w:rsidR="003A3DD3" w:rsidRDefault="001B5C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4842EC">
        <w:rPr>
          <w:sz w:val="24"/>
          <w:szCs w:val="24"/>
        </w:rPr>
        <w:t>Jegyzői iroda</w:t>
      </w:r>
    </w:p>
    <w:p w14:paraId="00000014" w14:textId="77777777" w:rsidR="003A3DD3" w:rsidRDefault="001B5C73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 Sándor tér 1.)</w:t>
      </w:r>
    </w:p>
    <w:p w14:paraId="00000015" w14:textId="77777777" w:rsidR="003A3DD3" w:rsidRDefault="001B5C73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000016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7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b/>
          <w:color w:val="000000"/>
          <w:sz w:val="24"/>
          <w:szCs w:val="24"/>
        </w:rPr>
      </w:pPr>
    </w:p>
    <w:p w14:paraId="00000018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</w:p>
    <w:p w14:paraId="00000019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NAPIREND:</w:t>
      </w:r>
    </w:p>
    <w:p w14:paraId="0000001A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B" w14:textId="623CE4D8" w:rsidR="003A3DD3" w:rsidRDefault="001B5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2025. </w:t>
      </w:r>
      <w:r w:rsidR="00344D4F">
        <w:rPr>
          <w:sz w:val="24"/>
          <w:szCs w:val="24"/>
        </w:rPr>
        <w:t>május</w:t>
      </w:r>
      <w:r>
        <w:rPr>
          <w:sz w:val="24"/>
          <w:szCs w:val="24"/>
        </w:rPr>
        <w:t xml:space="preserve"> </w:t>
      </w:r>
      <w:r w:rsidR="00344D4F">
        <w:rPr>
          <w:sz w:val="24"/>
          <w:szCs w:val="24"/>
        </w:rPr>
        <w:t>28</w:t>
      </w:r>
      <w:r>
        <w:rPr>
          <w:color w:val="000000"/>
          <w:sz w:val="24"/>
          <w:szCs w:val="24"/>
        </w:rPr>
        <w:t>-i Képviselő-testületi ülés előterjesztéseinek véleményezése</w:t>
      </w:r>
    </w:p>
    <w:p w14:paraId="608BE21B" w14:textId="79AEA6D4" w:rsidR="00390374" w:rsidRDefault="00390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Lakás bérbeadása Rostás Laura Bettina részére</w:t>
      </w:r>
    </w:p>
    <w:p w14:paraId="0000001C" w14:textId="77777777" w:rsidR="003A3DD3" w:rsidRDefault="001B5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Egyéb aktuális kérdések</w:t>
      </w:r>
    </w:p>
    <w:p w14:paraId="0000001D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E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F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0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1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Kérem az ülésen való szíves megjelenését.</w:t>
      </w:r>
    </w:p>
    <w:p w14:paraId="00000022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23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24" w14:textId="604272F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Kiskőrös, 2025. </w:t>
      </w:r>
      <w:r w:rsidR="00390374">
        <w:rPr>
          <w:b/>
          <w:sz w:val="24"/>
          <w:szCs w:val="24"/>
        </w:rPr>
        <w:t>május</w:t>
      </w:r>
      <w:r>
        <w:rPr>
          <w:b/>
          <w:sz w:val="24"/>
          <w:szCs w:val="24"/>
        </w:rPr>
        <w:t xml:space="preserve"> </w:t>
      </w:r>
      <w:r w:rsidR="0028195D">
        <w:rPr>
          <w:b/>
          <w:sz w:val="24"/>
          <w:szCs w:val="24"/>
        </w:rPr>
        <w:t>2</w:t>
      </w:r>
      <w:r w:rsidR="00390374">
        <w:rPr>
          <w:b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>.</w:t>
      </w:r>
    </w:p>
    <w:p w14:paraId="00000025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6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7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8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9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A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B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Kissné Aszódi Daniella s.k.,</w:t>
      </w:r>
    </w:p>
    <w:p w14:paraId="0000002C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bizottság elnöke</w:t>
      </w:r>
    </w:p>
    <w:p w14:paraId="0000002D" w14:textId="77777777" w:rsidR="003A3DD3" w:rsidRDefault="003A3DD3"/>
    <w:p w14:paraId="0000002E" w14:textId="77777777" w:rsidR="003A3DD3" w:rsidRDefault="003A3DD3"/>
    <w:p w14:paraId="0000002F" w14:textId="77777777" w:rsidR="003A3DD3" w:rsidRDefault="003A3DD3"/>
    <w:p w14:paraId="00000030" w14:textId="77777777" w:rsidR="003A3DD3" w:rsidRDefault="003A3DD3"/>
    <w:sectPr w:rsidR="003A3DD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B4CEC"/>
    <w:multiLevelType w:val="multilevel"/>
    <w:tmpl w:val="7C24059A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4523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D3"/>
    <w:rsid w:val="001B5C73"/>
    <w:rsid w:val="0028195D"/>
    <w:rsid w:val="00300C95"/>
    <w:rsid w:val="00306A67"/>
    <w:rsid w:val="0033716B"/>
    <w:rsid w:val="00344D4F"/>
    <w:rsid w:val="00390374"/>
    <w:rsid w:val="003A3DD3"/>
    <w:rsid w:val="00444910"/>
    <w:rsid w:val="004842EC"/>
    <w:rsid w:val="00514AEB"/>
    <w:rsid w:val="00B1088E"/>
    <w:rsid w:val="00C1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4DED"/>
  <w15:docId w15:val="{76A5EDFA-458E-4460-BEF3-720B33AB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271A"/>
  </w:style>
  <w:style w:type="paragraph" w:styleId="Cmsor1">
    <w:name w:val="heading 1"/>
    <w:basedOn w:val="Norml"/>
    <w:next w:val="Norml"/>
    <w:link w:val="Cmsor1Char"/>
    <w:uiPriority w:val="9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uiPriority w:val="10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VYH9hhlzkwiUwjN8LYP1H9zlQ==">CgMxLjA4AHIhMWVITzY0RUhDelItVGtrbW11UU9oMGNBY1VGMmQ0bEJU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597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losonczine</dc:creator>
  <cp:lastModifiedBy>Kovács Enikő</cp:lastModifiedBy>
  <cp:revision>3</cp:revision>
  <dcterms:created xsi:type="dcterms:W3CDTF">2025-05-15T14:36:00Z</dcterms:created>
  <dcterms:modified xsi:type="dcterms:W3CDTF">2025-05-26T13:40:00Z</dcterms:modified>
</cp:coreProperties>
</file>